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00" w:type="dxa"/>
        <w:tblInd w:w="10" w:type="dxa"/>
        <w:tblBorders>
          <w:top w:val="single" w:sz="8" w:space="0" w:color="00CCFF"/>
          <w:left w:val="single" w:sz="8" w:space="0" w:color="00CCFF"/>
          <w:bottom w:val="single" w:sz="8" w:space="0" w:color="00CCFF"/>
          <w:right w:val="single" w:sz="8" w:space="0" w:color="00CCFF"/>
          <w:insideH w:val="single" w:sz="8" w:space="0" w:color="00CCFF"/>
          <w:insideV w:val="single" w:sz="8" w:space="0" w:color="00CCFF"/>
        </w:tblBorders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5103"/>
        <w:gridCol w:w="1377"/>
        <w:gridCol w:w="5757"/>
        <w:gridCol w:w="274"/>
        <w:gridCol w:w="2789"/>
      </w:tblGrid>
      <w:tr w:rsidR="00F16805" w:rsidRPr="00CC2AAE" w14:paraId="64B79557" w14:textId="77777777" w:rsidTr="00970473">
        <w:trPr>
          <w:cantSplit/>
          <w:trHeight w:val="278"/>
        </w:trPr>
        <w:tc>
          <w:tcPr>
            <w:tcW w:w="5103" w:type="dxa"/>
            <w:vMerge w:val="restart"/>
            <w:tcMar>
              <w:left w:w="0" w:type="dxa"/>
              <w:right w:w="0" w:type="dxa"/>
            </w:tcMar>
          </w:tcPr>
          <w:p w14:paraId="3FFA56E9" w14:textId="66C6A26A" w:rsidR="00580366" w:rsidRDefault="004039BF" w:rsidP="00B037C3">
            <w:pPr>
              <w:tabs>
                <w:tab w:val="left" w:pos="1560"/>
                <w:tab w:val="left" w:pos="3119"/>
              </w:tabs>
              <w:spacing w:line="288" w:lineRule="auto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3DBB5D0" wp14:editId="6D4F5CCD">
                  <wp:extent cx="662787" cy="882629"/>
                  <wp:effectExtent l="0" t="0" r="4445" b="0"/>
                  <wp:docPr id="12848403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741" cy="895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80366">
              <w:rPr>
                <w:rFonts w:ascii="Arial" w:hAnsi="Arial" w:cs="Arial"/>
                <w:b/>
                <w:bCs/>
                <w:noProof/>
              </w:rPr>
              <w:drawing>
                <wp:inline distT="0" distB="0" distL="0" distR="0" wp14:anchorId="30727F11" wp14:editId="4F1B81CC">
                  <wp:extent cx="622896" cy="880493"/>
                  <wp:effectExtent l="0" t="0" r="6350" b="0"/>
                  <wp:docPr id="65987989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049" cy="979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80366" w:rsidRPr="00103F6A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08DD0DE0" wp14:editId="343A9D6F">
                  <wp:extent cx="618100" cy="879076"/>
                  <wp:effectExtent l="0" t="0" r="0" b="0"/>
                  <wp:docPr id="95626500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6265006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9737" cy="938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266A4" w:rsidRPr="00ED743C">
              <w:rPr>
                <w:noProof/>
              </w:rPr>
              <w:drawing>
                <wp:inline distT="0" distB="0" distL="0" distR="0" wp14:anchorId="6D519CCA" wp14:editId="023CB31C">
                  <wp:extent cx="617664" cy="878455"/>
                  <wp:effectExtent l="0" t="0" r="0" b="0"/>
                  <wp:docPr id="1659889088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9889088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593" cy="8968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198C8F" w14:textId="681D1D4F" w:rsidR="00F16805" w:rsidRPr="00CC2AAE" w:rsidRDefault="004039BF" w:rsidP="00B037C3">
            <w:pPr>
              <w:tabs>
                <w:tab w:val="left" w:pos="1560"/>
                <w:tab w:val="left" w:pos="3119"/>
              </w:tabs>
              <w:spacing w:line="288" w:lineRule="auto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noProof/>
                <w:color w:val="FF0000"/>
              </w:rPr>
              <w:drawing>
                <wp:inline distT="0" distB="0" distL="0" distR="0" wp14:anchorId="79D17EC2" wp14:editId="505BAD88">
                  <wp:extent cx="742950" cy="988124"/>
                  <wp:effectExtent l="0" t="0" r="0" b="2540"/>
                  <wp:docPr id="80461618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394" cy="10060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6EB0684" wp14:editId="02F72F13">
                  <wp:extent cx="694091" cy="980440"/>
                  <wp:effectExtent l="0" t="0" r="0" b="0"/>
                  <wp:docPr id="1709645529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504" cy="990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34" w:type="dxa"/>
            <w:gridSpan w:val="2"/>
            <w:tcMar>
              <w:left w:w="108" w:type="dxa"/>
            </w:tcMar>
          </w:tcPr>
          <w:p w14:paraId="46321002" w14:textId="1E49EF3B" w:rsidR="00F16805" w:rsidRPr="00CC2AAE" w:rsidRDefault="005F3CF5">
            <w:pPr>
              <w:pStyle w:val="KeinAbsatzformat"/>
              <w:rPr>
                <w:rFonts w:ascii="Arial" w:hAnsi="Arial" w:cs="Arial"/>
                <w:b/>
              </w:rPr>
            </w:pPr>
            <w:r w:rsidRPr="00CC2AAE">
              <w:rPr>
                <w:rFonts w:ascii="Arial" w:hAnsi="Arial" w:cs="Arial"/>
                <w:b/>
              </w:rPr>
              <w:t>Bücherwurm</w:t>
            </w:r>
          </w:p>
        </w:tc>
        <w:tc>
          <w:tcPr>
            <w:tcW w:w="3063" w:type="dxa"/>
            <w:gridSpan w:val="2"/>
          </w:tcPr>
          <w:p w14:paraId="099CF033" w14:textId="77777777" w:rsidR="00F16805" w:rsidRPr="00CC2AAE" w:rsidRDefault="00F16805">
            <w:pPr>
              <w:spacing w:before="20" w:line="288" w:lineRule="auto"/>
              <w:rPr>
                <w:rFonts w:ascii="Arial" w:hAnsi="Arial" w:cs="Arial"/>
                <w:color w:val="000000"/>
              </w:rPr>
            </w:pPr>
          </w:p>
        </w:tc>
      </w:tr>
      <w:tr w:rsidR="00F16805" w:rsidRPr="00CC2AAE" w14:paraId="665B5E10" w14:textId="77777777" w:rsidTr="00970473">
        <w:trPr>
          <w:cantSplit/>
          <w:trHeight w:val="284"/>
        </w:trPr>
        <w:tc>
          <w:tcPr>
            <w:tcW w:w="5103" w:type="dxa"/>
            <w:vMerge/>
          </w:tcPr>
          <w:p w14:paraId="71E90903" w14:textId="77777777" w:rsidR="00F16805" w:rsidRPr="00CC2AAE" w:rsidRDefault="00F16805">
            <w:pPr>
              <w:spacing w:line="288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134" w:type="dxa"/>
            <w:gridSpan w:val="2"/>
            <w:tcMar>
              <w:left w:w="108" w:type="dxa"/>
            </w:tcMar>
          </w:tcPr>
          <w:p w14:paraId="140BB333" w14:textId="77777777" w:rsidR="00F16805" w:rsidRPr="00CC2AAE" w:rsidRDefault="00F16805">
            <w:pPr>
              <w:spacing w:before="20" w:line="288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063" w:type="dxa"/>
            <w:gridSpan w:val="2"/>
          </w:tcPr>
          <w:p w14:paraId="1FE66FCA" w14:textId="77777777" w:rsidR="00F16805" w:rsidRPr="00CC2AAE" w:rsidRDefault="00F16805">
            <w:pPr>
              <w:spacing w:before="20" w:line="288" w:lineRule="auto"/>
              <w:rPr>
                <w:rFonts w:ascii="Arial" w:hAnsi="Arial" w:cs="Arial"/>
                <w:color w:val="000000"/>
              </w:rPr>
            </w:pPr>
          </w:p>
        </w:tc>
      </w:tr>
      <w:tr w:rsidR="00F16805" w:rsidRPr="00CC2AAE" w14:paraId="408F2FF9" w14:textId="77777777" w:rsidTr="00970473">
        <w:trPr>
          <w:cantSplit/>
          <w:trHeight w:val="285"/>
        </w:trPr>
        <w:tc>
          <w:tcPr>
            <w:tcW w:w="5103" w:type="dxa"/>
            <w:vMerge/>
          </w:tcPr>
          <w:p w14:paraId="5A34892B" w14:textId="77777777" w:rsidR="00F16805" w:rsidRPr="00CC2AAE" w:rsidRDefault="00F16805">
            <w:pPr>
              <w:spacing w:line="288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134" w:type="dxa"/>
            <w:gridSpan w:val="2"/>
            <w:tcMar>
              <w:left w:w="108" w:type="dxa"/>
            </w:tcMar>
          </w:tcPr>
          <w:p w14:paraId="2C7F0C0A" w14:textId="1A7F4BE0" w:rsidR="00F16805" w:rsidRPr="00CC2AAE" w:rsidRDefault="00F16805" w:rsidP="001D1085">
            <w:pPr>
              <w:pStyle w:val="KeinAbsatzformat"/>
              <w:rPr>
                <w:rFonts w:ascii="Arial" w:hAnsi="Arial" w:cs="Arial"/>
                <w:b/>
              </w:rPr>
            </w:pPr>
            <w:r w:rsidRPr="00CC2AAE">
              <w:rPr>
                <w:rFonts w:ascii="Arial" w:hAnsi="Arial" w:cs="Arial"/>
                <w:b/>
              </w:rPr>
              <w:t xml:space="preserve">Synopse </w:t>
            </w:r>
            <w:r w:rsidR="00790BE9" w:rsidRPr="00CC2AAE">
              <w:rPr>
                <w:rFonts w:ascii="Arial" w:hAnsi="Arial" w:cs="Arial"/>
                <w:b/>
              </w:rPr>
              <w:t xml:space="preserve">zum </w:t>
            </w:r>
            <w:r w:rsidR="005F3CF5" w:rsidRPr="00CC2AAE">
              <w:rPr>
                <w:rFonts w:ascii="Arial" w:hAnsi="Arial" w:cs="Arial"/>
                <w:b/>
              </w:rPr>
              <w:t>Rechtschreibrahmen Kl. 1/2 in SN</w:t>
            </w:r>
          </w:p>
        </w:tc>
        <w:tc>
          <w:tcPr>
            <w:tcW w:w="3063" w:type="dxa"/>
            <w:gridSpan w:val="2"/>
          </w:tcPr>
          <w:p w14:paraId="20FDB82C" w14:textId="77777777" w:rsidR="00F16805" w:rsidRPr="00CC2AAE" w:rsidRDefault="00F16805">
            <w:pPr>
              <w:spacing w:before="20" w:line="288" w:lineRule="auto"/>
              <w:rPr>
                <w:rFonts w:ascii="Arial" w:hAnsi="Arial" w:cs="Arial"/>
                <w:color w:val="000000"/>
              </w:rPr>
            </w:pPr>
          </w:p>
        </w:tc>
      </w:tr>
      <w:tr w:rsidR="00F16805" w:rsidRPr="00CC2AAE" w14:paraId="0574B8A4" w14:textId="77777777" w:rsidTr="00970473">
        <w:trPr>
          <w:cantSplit/>
          <w:trHeight w:val="284"/>
        </w:trPr>
        <w:tc>
          <w:tcPr>
            <w:tcW w:w="5103" w:type="dxa"/>
            <w:vMerge/>
          </w:tcPr>
          <w:p w14:paraId="503041F1" w14:textId="77777777" w:rsidR="00F16805" w:rsidRPr="00CC2AAE" w:rsidRDefault="00F16805">
            <w:pPr>
              <w:spacing w:line="288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377" w:type="dxa"/>
            <w:tcMar>
              <w:left w:w="108" w:type="dxa"/>
            </w:tcMar>
          </w:tcPr>
          <w:p w14:paraId="665E9643" w14:textId="6901904D" w:rsidR="00F16805" w:rsidRPr="00CC2AAE" w:rsidRDefault="00BB79AE">
            <w:pPr>
              <w:pStyle w:val="KeinAbsatzformat"/>
              <w:rPr>
                <w:rFonts w:ascii="Arial" w:hAnsi="Arial" w:cs="Arial"/>
                <w:b/>
              </w:rPr>
            </w:pPr>
            <w:r w:rsidRPr="00CC2AAE">
              <w:rPr>
                <w:rFonts w:ascii="Arial" w:hAnsi="Arial" w:cs="Arial"/>
                <w:b/>
              </w:rPr>
              <w:t>Klasse</w:t>
            </w:r>
            <w:r w:rsidR="00BB31D9" w:rsidRPr="00CC2AAE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757" w:type="dxa"/>
          </w:tcPr>
          <w:p w14:paraId="55B76EC4" w14:textId="77777777" w:rsidR="00F16805" w:rsidRPr="00CC2AAE" w:rsidRDefault="00F16805">
            <w:pPr>
              <w:tabs>
                <w:tab w:val="left" w:pos="756"/>
              </w:tabs>
              <w:spacing w:before="20" w:line="288" w:lineRule="auto"/>
              <w:rPr>
                <w:rFonts w:ascii="Arial" w:hAnsi="Arial" w:cs="Arial"/>
                <w:color w:val="000000"/>
              </w:rPr>
            </w:pPr>
            <w:r w:rsidRPr="00CC2AAE">
              <w:rPr>
                <w:rFonts w:ascii="Arial" w:hAnsi="Arial" w:cs="Arial"/>
              </w:rPr>
              <w:t>Schule:</w:t>
            </w:r>
            <w:r w:rsidRPr="00CC2AAE">
              <w:rPr>
                <w:rFonts w:ascii="Arial" w:hAnsi="Arial" w:cs="Arial"/>
              </w:rPr>
              <w:tab/>
            </w:r>
          </w:p>
        </w:tc>
        <w:tc>
          <w:tcPr>
            <w:tcW w:w="274" w:type="dxa"/>
            <w:shd w:val="clear" w:color="auto" w:fill="D9D9D9"/>
          </w:tcPr>
          <w:p w14:paraId="79213AA7" w14:textId="77777777" w:rsidR="00F16805" w:rsidRPr="00CC2AAE" w:rsidRDefault="00F16805">
            <w:pPr>
              <w:spacing w:before="20" w:line="288" w:lineRule="auto"/>
              <w:rPr>
                <w:rFonts w:ascii="Arial" w:hAnsi="Arial" w:cs="Arial"/>
                <w:highlight w:val="darkGray"/>
              </w:rPr>
            </w:pPr>
          </w:p>
        </w:tc>
        <w:tc>
          <w:tcPr>
            <w:tcW w:w="2789" w:type="dxa"/>
            <w:tcMar>
              <w:left w:w="108" w:type="dxa"/>
            </w:tcMar>
          </w:tcPr>
          <w:p w14:paraId="0AD416A0" w14:textId="77777777" w:rsidR="00F16805" w:rsidRPr="00CC2AAE" w:rsidRDefault="00F16805">
            <w:pPr>
              <w:spacing w:before="20" w:line="288" w:lineRule="auto"/>
              <w:rPr>
                <w:rFonts w:ascii="Arial" w:hAnsi="Arial" w:cs="Arial"/>
              </w:rPr>
            </w:pPr>
            <w:r w:rsidRPr="00CC2AAE">
              <w:rPr>
                <w:rFonts w:ascii="Arial" w:hAnsi="Arial" w:cs="Arial"/>
                <w:color w:val="000000"/>
              </w:rPr>
              <w:t>fakultativ</w:t>
            </w:r>
          </w:p>
        </w:tc>
      </w:tr>
      <w:tr w:rsidR="00F16805" w:rsidRPr="00CC2AAE" w14:paraId="06C46509" w14:textId="77777777" w:rsidTr="00970473">
        <w:trPr>
          <w:cantSplit/>
          <w:trHeight w:val="285"/>
        </w:trPr>
        <w:tc>
          <w:tcPr>
            <w:tcW w:w="5103" w:type="dxa"/>
            <w:vMerge/>
          </w:tcPr>
          <w:p w14:paraId="69DC2E1D" w14:textId="77777777" w:rsidR="00F16805" w:rsidRPr="00CC2AAE" w:rsidRDefault="00F16805">
            <w:pPr>
              <w:spacing w:line="288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377" w:type="dxa"/>
            <w:tcMar>
              <w:left w:w="108" w:type="dxa"/>
            </w:tcMar>
          </w:tcPr>
          <w:p w14:paraId="3EE1F3C3" w14:textId="77777777" w:rsidR="00F16805" w:rsidRPr="00CC2AAE" w:rsidRDefault="00F16805">
            <w:pPr>
              <w:spacing w:before="20" w:line="288" w:lineRule="auto"/>
              <w:rPr>
                <w:rFonts w:ascii="Arial" w:hAnsi="Arial" w:cs="Arial"/>
              </w:rPr>
            </w:pPr>
          </w:p>
        </w:tc>
        <w:tc>
          <w:tcPr>
            <w:tcW w:w="5757" w:type="dxa"/>
          </w:tcPr>
          <w:p w14:paraId="7D5168E3" w14:textId="77777777" w:rsidR="00F16805" w:rsidRPr="00CC2AAE" w:rsidRDefault="00F16805">
            <w:pPr>
              <w:tabs>
                <w:tab w:val="left" w:pos="756"/>
              </w:tabs>
              <w:spacing w:before="20" w:line="288" w:lineRule="auto"/>
              <w:rPr>
                <w:rFonts w:ascii="Arial" w:hAnsi="Arial" w:cs="Arial"/>
                <w:color w:val="000000"/>
              </w:rPr>
            </w:pPr>
            <w:r w:rsidRPr="00CC2AAE">
              <w:rPr>
                <w:rFonts w:ascii="Arial" w:hAnsi="Arial" w:cs="Arial"/>
              </w:rPr>
              <w:t xml:space="preserve">Lehrer: </w:t>
            </w:r>
            <w:r w:rsidRPr="00CC2AAE">
              <w:rPr>
                <w:rFonts w:ascii="Arial" w:hAnsi="Arial" w:cs="Arial"/>
              </w:rPr>
              <w:tab/>
            </w:r>
          </w:p>
        </w:tc>
        <w:tc>
          <w:tcPr>
            <w:tcW w:w="274" w:type="dxa"/>
          </w:tcPr>
          <w:p w14:paraId="3731BFA1" w14:textId="77777777" w:rsidR="00F16805" w:rsidRPr="00CC2AAE" w:rsidRDefault="00F16805">
            <w:pPr>
              <w:spacing w:before="20" w:line="288" w:lineRule="auto"/>
              <w:rPr>
                <w:rFonts w:ascii="Arial" w:hAnsi="Arial" w:cs="Arial"/>
                <w:highlight w:val="darkGray"/>
              </w:rPr>
            </w:pPr>
          </w:p>
        </w:tc>
        <w:tc>
          <w:tcPr>
            <w:tcW w:w="2789" w:type="dxa"/>
            <w:tcMar>
              <w:left w:w="108" w:type="dxa"/>
            </w:tcMar>
          </w:tcPr>
          <w:p w14:paraId="0A916460" w14:textId="77777777" w:rsidR="00F16805" w:rsidRPr="00CC2AAE" w:rsidRDefault="00F16805">
            <w:pPr>
              <w:spacing w:before="20" w:line="288" w:lineRule="auto"/>
              <w:rPr>
                <w:rFonts w:ascii="Arial" w:hAnsi="Arial" w:cs="Arial"/>
              </w:rPr>
            </w:pPr>
            <w:r w:rsidRPr="00CC2AAE">
              <w:rPr>
                <w:rFonts w:ascii="Arial" w:hAnsi="Arial" w:cs="Arial"/>
                <w:color w:val="000000"/>
              </w:rPr>
              <w:t>obligatorisch</w:t>
            </w:r>
          </w:p>
        </w:tc>
      </w:tr>
    </w:tbl>
    <w:p w14:paraId="3764B98D" w14:textId="77777777" w:rsidR="00F16805" w:rsidRPr="00CC2AAE" w:rsidRDefault="00F16805">
      <w:pPr>
        <w:autoSpaceDE w:val="0"/>
        <w:autoSpaceDN w:val="0"/>
        <w:adjustRightInd w:val="0"/>
        <w:rPr>
          <w:rFonts w:ascii="Arial" w:hAnsi="Arial" w:cs="Arial"/>
          <w:b/>
          <w:bCs/>
          <w:color w:val="231F20"/>
        </w:rPr>
      </w:pPr>
    </w:p>
    <w:p w14:paraId="2E2F214D" w14:textId="11C83BB1" w:rsidR="004B6D68" w:rsidRPr="00CC2AAE" w:rsidRDefault="004B6D68" w:rsidP="004B6D68">
      <w:pPr>
        <w:autoSpaceDE w:val="0"/>
        <w:autoSpaceDN w:val="0"/>
        <w:adjustRightInd w:val="0"/>
        <w:rPr>
          <w:rFonts w:ascii="Arial" w:hAnsi="Arial" w:cs="Arial"/>
          <w:b/>
          <w:color w:val="231F20"/>
          <w:sz w:val="28"/>
          <w:szCs w:val="28"/>
        </w:rPr>
      </w:pPr>
      <w:r w:rsidRPr="00CC2AAE">
        <w:rPr>
          <w:rFonts w:ascii="Arial" w:hAnsi="Arial" w:cs="Arial"/>
          <w:b/>
          <w:color w:val="231F20"/>
          <w:sz w:val="28"/>
          <w:szCs w:val="28"/>
        </w:rPr>
        <w:t>Erwart</w:t>
      </w:r>
      <w:r w:rsidR="00F16805" w:rsidRPr="00CC2AAE">
        <w:rPr>
          <w:rFonts w:ascii="Arial" w:hAnsi="Arial" w:cs="Arial"/>
          <w:b/>
          <w:color w:val="231F20"/>
          <w:sz w:val="28"/>
          <w:szCs w:val="28"/>
        </w:rPr>
        <w:t>ete Kompetenzen</w:t>
      </w:r>
      <w:r w:rsidRPr="00CC2AAE">
        <w:rPr>
          <w:rFonts w:ascii="Arial" w:hAnsi="Arial" w:cs="Arial"/>
          <w:b/>
          <w:color w:val="231F20"/>
          <w:sz w:val="28"/>
          <w:szCs w:val="28"/>
        </w:rPr>
        <w:t xml:space="preserve"> am Ende des 2. Schuljahres</w:t>
      </w:r>
    </w:p>
    <w:p w14:paraId="611D60F6" w14:textId="77777777" w:rsidR="00F16805" w:rsidRPr="00CC2AAE" w:rsidRDefault="00F16805">
      <w:pPr>
        <w:autoSpaceDE w:val="0"/>
        <w:autoSpaceDN w:val="0"/>
        <w:adjustRightInd w:val="0"/>
        <w:rPr>
          <w:rFonts w:ascii="Arial" w:hAnsi="Arial" w:cs="Arial"/>
          <w:b/>
          <w:bCs/>
          <w:color w:val="231F20"/>
        </w:rPr>
      </w:pPr>
    </w:p>
    <w:p w14:paraId="3F1D9CFA" w14:textId="27EDBCD9" w:rsidR="00F16805" w:rsidRPr="00CC2AAE" w:rsidRDefault="00F16805" w:rsidP="00BE7415">
      <w:pPr>
        <w:autoSpaceDE w:val="0"/>
        <w:autoSpaceDN w:val="0"/>
        <w:adjustRightInd w:val="0"/>
        <w:rPr>
          <w:rFonts w:ascii="Arial" w:hAnsi="Arial" w:cs="Arial"/>
          <w:b/>
          <w:bCs/>
          <w:color w:val="231F20"/>
          <w:sz w:val="24"/>
          <w:szCs w:val="24"/>
        </w:rPr>
      </w:pPr>
      <w:r w:rsidRPr="00CC2AAE">
        <w:rPr>
          <w:rFonts w:ascii="Arial" w:hAnsi="Arial" w:cs="Arial"/>
          <w:b/>
          <w:bCs/>
          <w:color w:val="231F20"/>
          <w:sz w:val="24"/>
          <w:szCs w:val="24"/>
        </w:rPr>
        <w:t xml:space="preserve">1. </w:t>
      </w:r>
      <w:r w:rsidR="005F3CF5" w:rsidRPr="00CC2AAE">
        <w:rPr>
          <w:rFonts w:ascii="Arial" w:hAnsi="Arial" w:cs="Arial"/>
          <w:b/>
          <w:bCs/>
          <w:color w:val="231F20"/>
          <w:sz w:val="24"/>
          <w:szCs w:val="24"/>
        </w:rPr>
        <w:t>Arbeit an Strukturen der Schrift</w:t>
      </w:r>
    </w:p>
    <w:p w14:paraId="6E1BF3F7" w14:textId="77777777" w:rsidR="006F5DDE" w:rsidRPr="00CC2AAE" w:rsidRDefault="006F5DDE" w:rsidP="006F5DDE">
      <w:pPr>
        <w:autoSpaceDE w:val="0"/>
        <w:autoSpaceDN w:val="0"/>
        <w:adjustRightInd w:val="0"/>
        <w:rPr>
          <w:rFonts w:ascii="Arial" w:eastAsia="SimSun" w:hAnsi="Arial" w:cs="Arial"/>
          <w:b/>
          <w:bCs/>
          <w:lang w:eastAsia="zh-CN"/>
        </w:rPr>
      </w:pPr>
    </w:p>
    <w:tbl>
      <w:tblPr>
        <w:tblW w:w="15234" w:type="dxa"/>
        <w:tblInd w:w="70" w:type="dxa"/>
        <w:tblBorders>
          <w:top w:val="single" w:sz="4" w:space="0" w:color="00CCFF"/>
          <w:left w:val="single" w:sz="4" w:space="0" w:color="00CCFF"/>
          <w:bottom w:val="single" w:sz="4" w:space="0" w:color="00CCFF"/>
          <w:right w:val="single" w:sz="4" w:space="0" w:color="00CCFF"/>
          <w:insideH w:val="single" w:sz="4" w:space="0" w:color="00CCFF"/>
          <w:insideV w:val="single" w:sz="4" w:space="0" w:color="00CCFF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2"/>
        <w:gridCol w:w="2835"/>
        <w:gridCol w:w="5528"/>
        <w:gridCol w:w="4819"/>
      </w:tblGrid>
      <w:tr w:rsidR="001A4655" w:rsidRPr="00CC2AAE" w14:paraId="36F148B9" w14:textId="77777777" w:rsidTr="00E21175">
        <w:tc>
          <w:tcPr>
            <w:tcW w:w="205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16B4012" w14:textId="77777777" w:rsidR="001A4655" w:rsidRPr="00CC2AAE" w:rsidRDefault="001A4655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7FB21EE" w14:textId="77777777" w:rsidR="001A4655" w:rsidRPr="00CC2AAE" w:rsidRDefault="001A4655">
            <w:pPr>
              <w:rPr>
                <w:rFonts w:ascii="Arial" w:hAnsi="Arial" w:cs="Arial"/>
                <w:b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06E4F37" w14:textId="77777777" w:rsidR="00D96FA5" w:rsidRPr="00F250C2" w:rsidRDefault="00D96FA5" w:rsidP="00D96FA5">
            <w:pPr>
              <w:rPr>
                <w:rFonts w:ascii="Arial" w:hAnsi="Arial" w:cs="Arial"/>
                <w:b/>
              </w:rPr>
            </w:pPr>
            <w:r w:rsidRPr="00F250C2">
              <w:rPr>
                <w:rFonts w:ascii="Arial" w:hAnsi="Arial" w:cs="Arial"/>
                <w:b/>
              </w:rPr>
              <w:t>Fibel</w:t>
            </w:r>
            <w:r>
              <w:rPr>
                <w:rFonts w:ascii="Arial" w:hAnsi="Arial" w:cs="Arial"/>
                <w:b/>
              </w:rPr>
              <w:t xml:space="preserve"> (</w:t>
            </w:r>
            <w:r w:rsidRPr="00A37168">
              <w:rPr>
                <w:rFonts w:ascii="Arial" w:hAnsi="Arial" w:cs="Arial"/>
                <w:b/>
              </w:rPr>
              <w:t>978-3-12-310974-4</w:t>
            </w:r>
            <w:r>
              <w:rPr>
                <w:rFonts w:ascii="Arial" w:hAnsi="Arial" w:cs="Arial"/>
                <w:b/>
              </w:rPr>
              <w:t>)</w:t>
            </w:r>
          </w:p>
          <w:p w14:paraId="02E1C97A" w14:textId="77777777" w:rsidR="00D96FA5" w:rsidRDefault="00D96FA5" w:rsidP="00D96FA5">
            <w:pPr>
              <w:rPr>
                <w:rFonts w:ascii="Arial" w:hAnsi="Arial" w:cs="Arial"/>
                <w:b/>
              </w:rPr>
            </w:pPr>
            <w:r w:rsidRPr="00F250C2">
              <w:rPr>
                <w:rFonts w:ascii="Arial" w:hAnsi="Arial" w:cs="Arial"/>
                <w:b/>
              </w:rPr>
              <w:t>Bücherwurm 1 Arbeitsheft in Druckschrift</w:t>
            </w:r>
            <w:r>
              <w:rPr>
                <w:rFonts w:ascii="Arial" w:hAnsi="Arial" w:cs="Arial"/>
                <w:b/>
              </w:rPr>
              <w:t xml:space="preserve"> (</w:t>
            </w:r>
            <w:r w:rsidRPr="00A37168">
              <w:rPr>
                <w:rFonts w:ascii="Arial" w:hAnsi="Arial" w:cs="Arial"/>
                <w:b/>
              </w:rPr>
              <w:t>978-3-12-310975-1</w:t>
            </w:r>
            <w:r>
              <w:rPr>
                <w:rFonts w:ascii="Arial" w:hAnsi="Arial" w:cs="Arial"/>
                <w:b/>
              </w:rPr>
              <w:t>)</w:t>
            </w:r>
          </w:p>
          <w:p w14:paraId="2AFAEE4A" w14:textId="77777777" w:rsidR="00D96FA5" w:rsidRPr="00F250C2" w:rsidRDefault="00D96FA5" w:rsidP="00D96FA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Bücherwurm 1 Arbeitsheft in Schulausgangsschrift (</w:t>
            </w:r>
            <w:r w:rsidRPr="00A37168">
              <w:rPr>
                <w:rFonts w:ascii="Arial" w:hAnsi="Arial" w:cs="Arial"/>
                <w:b/>
              </w:rPr>
              <w:t>978-3-12-310982-9</w:t>
            </w:r>
            <w:r>
              <w:rPr>
                <w:rFonts w:ascii="Arial" w:hAnsi="Arial" w:cs="Arial"/>
                <w:b/>
              </w:rPr>
              <w:t>)</w:t>
            </w:r>
          </w:p>
          <w:p w14:paraId="4A85B766" w14:textId="44100D6D" w:rsidR="001A4655" w:rsidRPr="00E81E12" w:rsidRDefault="008E4A2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 xml:space="preserve">Bücherwurm 1 Arbeitsheft </w:t>
            </w:r>
            <w:r w:rsidRPr="00E81E12">
              <w:rPr>
                <w:rFonts w:ascii="Arial" w:hAnsi="Arial" w:cs="Arial"/>
                <w:b/>
              </w:rPr>
              <w:t>von DS zu SAS (978-3-12-310977-5)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E5AFDE1" w14:textId="77777777" w:rsidR="00D96FA5" w:rsidRPr="00F250C2" w:rsidRDefault="00D96FA5" w:rsidP="00D96FA5">
            <w:pPr>
              <w:rPr>
                <w:rFonts w:ascii="Arial" w:hAnsi="Arial" w:cs="Arial"/>
                <w:b/>
              </w:rPr>
            </w:pPr>
            <w:r w:rsidRPr="00F250C2">
              <w:rPr>
                <w:rFonts w:ascii="Arial" w:hAnsi="Arial" w:cs="Arial"/>
                <w:b/>
              </w:rPr>
              <w:t>Sprachbuch 2</w:t>
            </w:r>
            <w:r>
              <w:rPr>
                <w:rFonts w:ascii="Arial" w:hAnsi="Arial" w:cs="Arial"/>
                <w:b/>
              </w:rPr>
              <w:t xml:space="preserve"> (</w:t>
            </w:r>
            <w:r w:rsidRPr="00A37168">
              <w:rPr>
                <w:rFonts w:ascii="Arial" w:hAnsi="Arial" w:cs="Arial"/>
                <w:b/>
              </w:rPr>
              <w:t>978-3-12-311000-9</w:t>
            </w:r>
            <w:r>
              <w:rPr>
                <w:rFonts w:ascii="Arial" w:hAnsi="Arial" w:cs="Arial"/>
                <w:b/>
              </w:rPr>
              <w:t>)</w:t>
            </w:r>
          </w:p>
          <w:p w14:paraId="06D99B20" w14:textId="63CA787A" w:rsidR="00B478A8" w:rsidRPr="00CC2AAE" w:rsidRDefault="00D96FA5" w:rsidP="00D96FA5">
            <w:pPr>
              <w:rPr>
                <w:rFonts w:ascii="Arial" w:hAnsi="Arial" w:cs="Arial"/>
                <w:b/>
              </w:rPr>
            </w:pPr>
            <w:r w:rsidRPr="00F250C2">
              <w:rPr>
                <w:rFonts w:ascii="Arial" w:hAnsi="Arial" w:cs="Arial"/>
                <w:b/>
              </w:rPr>
              <w:t>Bücherwurm Arbeitsheft 2</w:t>
            </w:r>
            <w:r>
              <w:rPr>
                <w:rFonts w:ascii="Arial" w:hAnsi="Arial" w:cs="Arial"/>
                <w:b/>
              </w:rPr>
              <w:t xml:space="preserve"> (</w:t>
            </w:r>
            <w:r w:rsidRPr="00A37168">
              <w:rPr>
                <w:rFonts w:ascii="Arial" w:hAnsi="Arial" w:cs="Arial"/>
                <w:b/>
              </w:rPr>
              <w:t>978-3-12-311006-1</w:t>
            </w:r>
            <w:r>
              <w:rPr>
                <w:rFonts w:ascii="Arial" w:hAnsi="Arial" w:cs="Arial"/>
                <w:b/>
              </w:rPr>
              <w:t>)</w:t>
            </w:r>
          </w:p>
        </w:tc>
      </w:tr>
      <w:tr w:rsidR="001A4655" w:rsidRPr="00CC2AAE" w14:paraId="57C2ADE8" w14:textId="77777777" w:rsidTr="001A4655">
        <w:tc>
          <w:tcPr>
            <w:tcW w:w="15234" w:type="dxa"/>
            <w:gridSpan w:val="4"/>
            <w:tcBorders>
              <w:top w:val="single" w:sz="4" w:space="0" w:color="auto"/>
            </w:tcBorders>
            <w:shd w:val="clear" w:color="auto" w:fill="F2DBDB" w:themeFill="accent2" w:themeFillTint="33"/>
          </w:tcPr>
          <w:p w14:paraId="4B07352E" w14:textId="77777777" w:rsidR="001A4655" w:rsidRPr="00CC2AAE" w:rsidRDefault="001A4655" w:rsidP="00585DF6">
            <w:pPr>
              <w:pStyle w:val="KeinAbsatzforma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CC2AAE">
              <w:rPr>
                <w:rFonts w:ascii="Arial" w:hAnsi="Arial" w:cs="Arial"/>
                <w:b/>
                <w:sz w:val="20"/>
                <w:szCs w:val="20"/>
              </w:rPr>
              <w:t xml:space="preserve">Kennen rechtschriftlicher Regelmäßigkeiten </w:t>
            </w:r>
          </w:p>
        </w:tc>
      </w:tr>
      <w:tr w:rsidR="001A4655" w:rsidRPr="00CC2AAE" w14:paraId="7A38F80C" w14:textId="77777777" w:rsidTr="00E21175">
        <w:tc>
          <w:tcPr>
            <w:tcW w:w="2052" w:type="dxa"/>
            <w:shd w:val="clear" w:color="auto" w:fill="FFFFFF"/>
          </w:tcPr>
          <w:p w14:paraId="62967CD0" w14:textId="40A942DC" w:rsidR="001A4655" w:rsidRPr="00CC2AAE" w:rsidRDefault="001A4655" w:rsidP="005F3CF5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>Laut-Buchstaben-Zuordnung</w:t>
            </w:r>
          </w:p>
        </w:tc>
        <w:tc>
          <w:tcPr>
            <w:tcW w:w="2835" w:type="dxa"/>
            <w:shd w:val="clear" w:color="auto" w:fill="FFFFFF"/>
          </w:tcPr>
          <w:p w14:paraId="316C94A4" w14:textId="0B294F1A" w:rsidR="00DB3B7F" w:rsidRPr="00CC2AAE" w:rsidRDefault="00DB3B7F" w:rsidP="00577E6C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Laute und Lautkomplexe deutlich artikulieren </w:t>
            </w:r>
          </w:p>
          <w:p w14:paraId="1D2FCFE3" w14:textId="04F1B44D" w:rsidR="00DB3B7F" w:rsidRPr="00CC2AAE" w:rsidRDefault="00DB3B7F" w:rsidP="00577E6C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Lautpositionen bestimmen </w:t>
            </w:r>
          </w:p>
          <w:p w14:paraId="668AA885" w14:textId="77777777" w:rsidR="00DB3B7F" w:rsidRPr="00CC2AAE" w:rsidRDefault="00DB3B7F" w:rsidP="00577E6C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  <w:p w14:paraId="77CDF116" w14:textId="77777777" w:rsidR="00E862C1" w:rsidRPr="00CC2AAE" w:rsidRDefault="001A4655" w:rsidP="00577E6C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Selbstlaute, Mitlaute, </w:t>
            </w:r>
          </w:p>
          <w:p w14:paraId="4BD7903E" w14:textId="6B88BD2A" w:rsidR="001A4655" w:rsidRPr="00CC2AAE" w:rsidRDefault="001A4655" w:rsidP="00577E6C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>Zwielaute, Umlaute</w:t>
            </w:r>
          </w:p>
        </w:tc>
        <w:tc>
          <w:tcPr>
            <w:tcW w:w="5528" w:type="dxa"/>
            <w:shd w:val="clear" w:color="auto" w:fill="FFFFFF"/>
          </w:tcPr>
          <w:p w14:paraId="601F1B36" w14:textId="77777777" w:rsidR="001A4655" w:rsidRPr="00CC2AAE" w:rsidRDefault="00681B9F" w:rsidP="00577E6C">
            <w:pPr>
              <w:pStyle w:val="KeinAbsatzformat"/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</w:pPr>
            <w:r w:rsidRPr="00CC2AAE"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  <w:t>Fibel:</w:t>
            </w:r>
          </w:p>
          <w:p w14:paraId="40A1DA92" w14:textId="6AEACF51" w:rsidR="00DB3B7F" w:rsidRPr="00CC2AAE" w:rsidRDefault="00DB3B7F" w:rsidP="00577E6C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>Auf allen Seiten zum Lesen möglich, insbesondere</w:t>
            </w:r>
            <w:r w:rsidR="00E862C1"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>:</w:t>
            </w:r>
          </w:p>
          <w:p w14:paraId="239E65E0" w14:textId="127CB4DB" w:rsidR="00681B9F" w:rsidRPr="00CC2AAE" w:rsidRDefault="00DB3B7F" w:rsidP="00DB3B7F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- </w:t>
            </w:r>
            <w:r w:rsidR="00681B9F"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>S. 22</w:t>
            </w:r>
            <w:r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>-25 (Mit der Lauttabelle schreiben und lesen)</w:t>
            </w:r>
          </w:p>
          <w:p w14:paraId="20C3462C" w14:textId="10EA12AB" w:rsidR="00DB3B7F" w:rsidRPr="00CC2AAE" w:rsidRDefault="00DB3B7F" w:rsidP="00DB3B7F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>- S. 40-43 (Könige)</w:t>
            </w:r>
          </w:p>
          <w:p w14:paraId="5BC40A2B" w14:textId="76BFA072" w:rsidR="00DB3B7F" w:rsidRPr="00CC2AAE" w:rsidRDefault="00DB3B7F" w:rsidP="00DB3B7F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- S. </w:t>
            </w:r>
            <w:r w:rsidR="00423F5E"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>58-61 (Wörter betont lesen)</w:t>
            </w:r>
          </w:p>
          <w:p w14:paraId="49492EEA" w14:textId="4EF7ED59" w:rsidR="00AC026C" w:rsidRPr="00CC2AAE" w:rsidRDefault="00AC026C" w:rsidP="00DB3B7F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>- S. 100-103 (Weitere Könige – Umlaute und Zwielaute)</w:t>
            </w:r>
          </w:p>
          <w:p w14:paraId="4EB68964" w14:textId="7E7505D2" w:rsidR="003432DE" w:rsidRPr="00CC2AAE" w:rsidRDefault="003432DE" w:rsidP="00DB3B7F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- S. </w:t>
            </w:r>
            <w:r w:rsidR="009B1A3A"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>10/11, 14/15, 16/17, 30/31, 36/37, 56/57</w:t>
            </w:r>
            <w:r w:rsidR="00316D08"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>, 66/67, 94/95, 98/99, 116</w:t>
            </w:r>
          </w:p>
          <w:p w14:paraId="3125BDB5" w14:textId="77777777" w:rsidR="00DB3B7F" w:rsidRPr="00CC2AAE" w:rsidRDefault="00DB3B7F" w:rsidP="00DB3B7F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  <w:p w14:paraId="5E9F30A5" w14:textId="73D8AFA7" w:rsidR="00E81C37" w:rsidRPr="00CC2AAE" w:rsidRDefault="00E81C37" w:rsidP="00E81C3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C2AAE">
              <w:rPr>
                <w:rFonts w:ascii="Arial" w:hAnsi="Arial" w:cs="Arial"/>
                <w:b/>
                <w:sz w:val="18"/>
                <w:szCs w:val="18"/>
              </w:rPr>
              <w:t>Bücherwurm 1 Arbeitsheft in Druckschrift</w:t>
            </w:r>
            <w:r w:rsidR="004039BF">
              <w:rPr>
                <w:rFonts w:ascii="Arial" w:hAnsi="Arial" w:cs="Arial"/>
                <w:b/>
                <w:sz w:val="18"/>
                <w:szCs w:val="18"/>
              </w:rPr>
              <w:t>/SAS</w:t>
            </w:r>
            <w:r w:rsidRPr="00CC2AAE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7EC282BA" w14:textId="5BACD10A" w:rsidR="00681B9F" w:rsidRDefault="00E81C37" w:rsidP="00C8676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C2AAE">
              <w:rPr>
                <w:rFonts w:ascii="Arial" w:hAnsi="Arial" w:cs="Arial"/>
                <w:bCs/>
                <w:sz w:val="18"/>
                <w:szCs w:val="18"/>
              </w:rPr>
              <w:t xml:space="preserve">Auf allen Seiten möglich, insbesondere: S. 16,18, 20, 30, 36, 38, </w:t>
            </w:r>
            <w:r w:rsidR="00002B04" w:rsidRPr="00CC2AAE">
              <w:rPr>
                <w:rFonts w:ascii="Arial" w:hAnsi="Arial" w:cs="Arial"/>
                <w:bCs/>
                <w:sz w:val="18"/>
                <w:szCs w:val="18"/>
              </w:rPr>
              <w:t>52, 6</w:t>
            </w:r>
            <w:r w:rsidR="004F43BD">
              <w:rPr>
                <w:rFonts w:ascii="Arial" w:hAnsi="Arial" w:cs="Arial"/>
                <w:bCs/>
                <w:sz w:val="18"/>
                <w:szCs w:val="18"/>
              </w:rPr>
              <w:t>8</w:t>
            </w:r>
            <w:r w:rsidR="00002B04" w:rsidRPr="00CC2AAE">
              <w:rPr>
                <w:rFonts w:ascii="Arial" w:hAnsi="Arial" w:cs="Arial"/>
                <w:bCs/>
                <w:sz w:val="18"/>
                <w:szCs w:val="18"/>
              </w:rPr>
              <w:t>, 8</w:t>
            </w:r>
            <w:r w:rsidR="004F43BD">
              <w:rPr>
                <w:rFonts w:ascii="Arial" w:hAnsi="Arial" w:cs="Arial"/>
                <w:bCs/>
                <w:sz w:val="18"/>
                <w:szCs w:val="18"/>
              </w:rPr>
              <w:t>8</w:t>
            </w:r>
            <w:r w:rsidR="00002B04" w:rsidRPr="00CC2AAE">
              <w:rPr>
                <w:rFonts w:ascii="Arial" w:hAnsi="Arial" w:cs="Arial"/>
                <w:bCs/>
                <w:sz w:val="18"/>
                <w:szCs w:val="18"/>
              </w:rPr>
              <w:t>, 8</w:t>
            </w:r>
            <w:r w:rsidR="004F43BD">
              <w:rPr>
                <w:rFonts w:ascii="Arial" w:hAnsi="Arial" w:cs="Arial"/>
                <w:bCs/>
                <w:sz w:val="18"/>
                <w:szCs w:val="18"/>
              </w:rPr>
              <w:t>9</w:t>
            </w:r>
          </w:p>
          <w:p w14:paraId="0E583920" w14:textId="23D256E2" w:rsidR="004F43BD" w:rsidRPr="00CC2AAE" w:rsidRDefault="004F43BD" w:rsidP="004F43B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C2AAE">
              <w:rPr>
                <w:rFonts w:ascii="Arial" w:hAnsi="Arial" w:cs="Arial"/>
                <w:b/>
                <w:sz w:val="18"/>
                <w:szCs w:val="18"/>
              </w:rPr>
              <w:t xml:space="preserve">Bücherwurm 1 Arbeitsheft </w:t>
            </w:r>
            <w:r>
              <w:rPr>
                <w:rFonts w:ascii="Arial" w:hAnsi="Arial" w:cs="Arial"/>
                <w:b/>
                <w:sz w:val="18"/>
                <w:szCs w:val="18"/>
              </w:rPr>
              <w:t>von DS zu SAS</w:t>
            </w:r>
            <w:r w:rsidRPr="00CC2AAE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7C89E0A5" w14:textId="41E487B5" w:rsidR="004F43BD" w:rsidRDefault="004F43BD" w:rsidP="004F43B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C2AAE">
              <w:rPr>
                <w:rFonts w:ascii="Arial" w:hAnsi="Arial" w:cs="Arial"/>
                <w:bCs/>
                <w:sz w:val="18"/>
                <w:szCs w:val="18"/>
              </w:rPr>
              <w:lastRenderedPageBreak/>
              <w:t>Auf allen Seiten möglich, insbesondere: S. 16,18, 20, 30, 36, 38, 5</w:t>
            </w: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  <w:r w:rsidRPr="00CC2AAE">
              <w:rPr>
                <w:rFonts w:ascii="Arial" w:hAnsi="Arial" w:cs="Arial"/>
                <w:bCs/>
                <w:sz w:val="18"/>
                <w:szCs w:val="18"/>
              </w:rPr>
              <w:t xml:space="preserve">, 60, 80, 83, 89 </w:t>
            </w:r>
          </w:p>
          <w:p w14:paraId="423F281B" w14:textId="1D6D6686" w:rsidR="004F43BD" w:rsidRPr="00CC2AAE" w:rsidRDefault="004F43BD" w:rsidP="00C8676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819" w:type="dxa"/>
            <w:shd w:val="clear" w:color="auto" w:fill="FFFFFF"/>
          </w:tcPr>
          <w:p w14:paraId="6060220C" w14:textId="77777777" w:rsidR="001A4655" w:rsidRPr="00CC2AAE" w:rsidRDefault="00701397" w:rsidP="00585DF6">
            <w:pPr>
              <w:pStyle w:val="KeinAbsatzformat"/>
              <w:rPr>
                <w:rFonts w:ascii="Arial" w:hAnsi="Arial" w:cs="Arial"/>
                <w:b/>
                <w:sz w:val="18"/>
                <w:szCs w:val="18"/>
              </w:rPr>
            </w:pPr>
            <w:r w:rsidRPr="00CC2AAE">
              <w:rPr>
                <w:rFonts w:ascii="Arial" w:hAnsi="Arial" w:cs="Arial"/>
                <w:b/>
                <w:sz w:val="18"/>
                <w:szCs w:val="18"/>
              </w:rPr>
              <w:lastRenderedPageBreak/>
              <w:t>Sprachbuch 2:</w:t>
            </w:r>
          </w:p>
          <w:p w14:paraId="3AA8F182" w14:textId="77777777" w:rsidR="00701397" w:rsidRPr="00CC2AAE" w:rsidRDefault="00701397" w:rsidP="00701397">
            <w:pPr>
              <w:pStyle w:val="KeinAbsatzformat"/>
              <w:rPr>
                <w:rFonts w:ascii="Arial" w:hAnsi="Arial" w:cs="Arial"/>
                <w:bCs/>
                <w:sz w:val="18"/>
                <w:szCs w:val="18"/>
              </w:rPr>
            </w:pPr>
            <w:r w:rsidRPr="00CC2AAE">
              <w:rPr>
                <w:rFonts w:ascii="Arial" w:hAnsi="Arial" w:cs="Arial"/>
                <w:bCs/>
                <w:sz w:val="18"/>
                <w:szCs w:val="18"/>
              </w:rPr>
              <w:t>- S. 8/9 (Mit der Lauttabelle arbeiten)</w:t>
            </w:r>
          </w:p>
          <w:p w14:paraId="1825B133" w14:textId="77777777" w:rsidR="00701397" w:rsidRPr="00CC2AAE" w:rsidRDefault="00701397" w:rsidP="00701397">
            <w:pPr>
              <w:pStyle w:val="KeinAbsatzformat"/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</w:pPr>
            <w:r w:rsidRPr="00CC2AAE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>- S. 10/11 (Silben schwingen/ Silbenkönige)</w:t>
            </w:r>
          </w:p>
          <w:p w14:paraId="1CB9F550" w14:textId="715E5C35" w:rsidR="00834E9A" w:rsidRPr="00CC2AAE" w:rsidRDefault="00834E9A" w:rsidP="00701397">
            <w:pPr>
              <w:pStyle w:val="KeinAbsatzformat"/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</w:pPr>
            <w:r w:rsidRPr="00CC2AAE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>- S. 32</w:t>
            </w:r>
            <w:r w:rsidR="00C86766" w:rsidRPr="00CC2AAE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 xml:space="preserve">, </w:t>
            </w:r>
            <w:r w:rsidRPr="00CC2AAE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>33</w:t>
            </w:r>
            <w:r w:rsidR="00EC1FE5" w:rsidRPr="00CC2AAE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>,</w:t>
            </w:r>
            <w:r w:rsidRPr="00CC2AAE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 xml:space="preserve"> </w:t>
            </w:r>
            <w:r w:rsidR="00EC1FE5" w:rsidRPr="00CC2AAE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 xml:space="preserve">44, 45, 46 </w:t>
            </w:r>
            <w:r w:rsidRPr="00CC2AAE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>(Selbstlaute/ Umlaute und Zwielaute)</w:t>
            </w:r>
          </w:p>
          <w:p w14:paraId="521AE5C0" w14:textId="53397F75" w:rsidR="00630C97" w:rsidRPr="00CC2AAE" w:rsidRDefault="00630C97" w:rsidP="00701397">
            <w:pPr>
              <w:pStyle w:val="KeinAbsatzformat"/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</w:pPr>
            <w:r w:rsidRPr="00CC2AAE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>- S. 161 (</w:t>
            </w:r>
            <w:proofErr w:type="spellStart"/>
            <w:r w:rsidRPr="00CC2AAE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>Bb</w:t>
            </w:r>
            <w:proofErr w:type="spellEnd"/>
            <w:r w:rsidRPr="00CC2AAE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 xml:space="preserve">/Pp, </w:t>
            </w:r>
            <w:proofErr w:type="spellStart"/>
            <w:r w:rsidRPr="00CC2AAE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>Dd</w:t>
            </w:r>
            <w:proofErr w:type="spellEnd"/>
            <w:r w:rsidRPr="00CC2AAE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>/</w:t>
            </w:r>
            <w:proofErr w:type="spellStart"/>
            <w:r w:rsidRPr="00CC2AAE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>Tt</w:t>
            </w:r>
            <w:proofErr w:type="spellEnd"/>
            <w:r w:rsidRPr="00CC2AAE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 xml:space="preserve">, </w:t>
            </w:r>
            <w:proofErr w:type="spellStart"/>
            <w:r w:rsidRPr="00CC2AAE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>Gg</w:t>
            </w:r>
            <w:proofErr w:type="spellEnd"/>
            <w:r w:rsidRPr="00CC2AAE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>/</w:t>
            </w:r>
            <w:proofErr w:type="spellStart"/>
            <w:r w:rsidRPr="00CC2AAE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>Kk</w:t>
            </w:r>
            <w:proofErr w:type="spellEnd"/>
            <w:r w:rsidRPr="00CC2AAE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 xml:space="preserve"> am Wortanfang)</w:t>
            </w:r>
          </w:p>
          <w:p w14:paraId="4E89937C" w14:textId="77777777" w:rsidR="00B478A8" w:rsidRPr="00CC2AAE" w:rsidRDefault="00B478A8" w:rsidP="00701397">
            <w:pPr>
              <w:pStyle w:val="KeinAbsatzformat"/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</w:pPr>
          </w:p>
          <w:p w14:paraId="09C6A823" w14:textId="3DF1A134" w:rsidR="00B478A8" w:rsidRPr="00CC2AAE" w:rsidRDefault="00B478A8" w:rsidP="00701397">
            <w:pPr>
              <w:pStyle w:val="KeinAbsatzformat"/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</w:pPr>
            <w:r w:rsidRPr="00CC2AAE"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  <w:t>Bücherwurm Arbeitsheft 2:</w:t>
            </w:r>
          </w:p>
          <w:p w14:paraId="3D82C058" w14:textId="229A76E4" w:rsidR="00B478A8" w:rsidRPr="00CC2AAE" w:rsidRDefault="00B478A8" w:rsidP="00B478A8">
            <w:pPr>
              <w:pStyle w:val="KeinAbsatzformat"/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</w:pPr>
            <w:r w:rsidRPr="00CC2AAE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>- S. 5 (Mit der Lauttabelle arbeiten)</w:t>
            </w:r>
          </w:p>
          <w:p w14:paraId="2FB9BF86" w14:textId="78F362BC" w:rsidR="00B478A8" w:rsidRPr="00CC2AAE" w:rsidRDefault="00B478A8" w:rsidP="00B478A8">
            <w:pPr>
              <w:pStyle w:val="KeinAbsatzformat"/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</w:pPr>
            <w:r w:rsidRPr="00CC2AAE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>- S. 6 (Silben schwingen)</w:t>
            </w:r>
          </w:p>
          <w:p w14:paraId="11639BCC" w14:textId="1C8EA2BA" w:rsidR="00B478A8" w:rsidRPr="00CC2AAE" w:rsidRDefault="00B478A8" w:rsidP="00B478A8">
            <w:pPr>
              <w:pStyle w:val="KeinAbsatzformat"/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</w:pPr>
            <w:r w:rsidRPr="00CC2AAE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>- S. 7, 8, 9 (Silbenkönige, Selbstlaute, Umlaute und Zwielaute)</w:t>
            </w:r>
          </w:p>
          <w:p w14:paraId="0BF266E8" w14:textId="4D204F23" w:rsidR="00834E9A" w:rsidRPr="00CC2AAE" w:rsidRDefault="00057E02" w:rsidP="00701397">
            <w:pPr>
              <w:pStyle w:val="KeinAbsatzformat"/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</w:pPr>
            <w:r w:rsidRPr="00CC2AAE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>- S. 91 (</w:t>
            </w:r>
            <w:proofErr w:type="spellStart"/>
            <w:r w:rsidRPr="00CC2AAE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>Bb</w:t>
            </w:r>
            <w:proofErr w:type="spellEnd"/>
            <w:r w:rsidRPr="00CC2AAE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 xml:space="preserve">/Pp, </w:t>
            </w:r>
            <w:proofErr w:type="spellStart"/>
            <w:r w:rsidRPr="00CC2AAE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>Dd</w:t>
            </w:r>
            <w:proofErr w:type="spellEnd"/>
            <w:r w:rsidRPr="00CC2AAE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>/</w:t>
            </w:r>
            <w:proofErr w:type="spellStart"/>
            <w:r w:rsidRPr="00CC2AAE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>Tt</w:t>
            </w:r>
            <w:proofErr w:type="spellEnd"/>
            <w:r w:rsidRPr="00CC2AAE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 xml:space="preserve">, </w:t>
            </w:r>
            <w:proofErr w:type="spellStart"/>
            <w:r w:rsidRPr="00CC2AAE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>Gg</w:t>
            </w:r>
            <w:proofErr w:type="spellEnd"/>
            <w:r w:rsidRPr="00CC2AAE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>/</w:t>
            </w:r>
            <w:proofErr w:type="spellStart"/>
            <w:r w:rsidRPr="00CC2AAE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>Kk</w:t>
            </w:r>
            <w:proofErr w:type="spellEnd"/>
            <w:r w:rsidRPr="00CC2AAE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 xml:space="preserve"> am Wortanfang)</w:t>
            </w:r>
          </w:p>
        </w:tc>
      </w:tr>
      <w:tr w:rsidR="001A4655" w:rsidRPr="00CC2AAE" w14:paraId="225A2C69" w14:textId="77777777" w:rsidTr="001A4655">
        <w:tc>
          <w:tcPr>
            <w:tcW w:w="15234" w:type="dxa"/>
            <w:gridSpan w:val="4"/>
            <w:shd w:val="clear" w:color="auto" w:fill="F2DBDB" w:themeFill="accent2" w:themeFillTint="33"/>
          </w:tcPr>
          <w:p w14:paraId="7673C4F5" w14:textId="77777777" w:rsidR="001A4655" w:rsidRPr="00CC2AAE" w:rsidRDefault="001A4655" w:rsidP="00585DF6">
            <w:pPr>
              <w:pStyle w:val="KeinAbsatzformat"/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</w:pPr>
            <w:r w:rsidRPr="00CC2AAE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lastRenderedPageBreak/>
              <w:t xml:space="preserve">Kennen von Rechtschreibstrategien </w:t>
            </w:r>
          </w:p>
        </w:tc>
      </w:tr>
      <w:tr w:rsidR="001A4655" w:rsidRPr="00CC2AAE" w14:paraId="5778F003" w14:textId="77777777" w:rsidTr="00E21175">
        <w:tc>
          <w:tcPr>
            <w:tcW w:w="2052" w:type="dxa"/>
            <w:shd w:val="clear" w:color="auto" w:fill="FFFFFF"/>
          </w:tcPr>
          <w:p w14:paraId="78666A7E" w14:textId="7C32239B" w:rsidR="001A4655" w:rsidRPr="00CC2AAE" w:rsidRDefault="001A4655" w:rsidP="005F3CF5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>Wortebene</w:t>
            </w:r>
          </w:p>
        </w:tc>
        <w:tc>
          <w:tcPr>
            <w:tcW w:w="2835" w:type="dxa"/>
            <w:shd w:val="clear" w:color="auto" w:fill="FFFFFF"/>
          </w:tcPr>
          <w:p w14:paraId="32FDA07D" w14:textId="77777777" w:rsidR="001A4655" w:rsidRPr="00CC2AAE" w:rsidRDefault="001A4655" w:rsidP="00F44364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>Offene/ geschlossene und betont/ unbetonte Silbe</w:t>
            </w:r>
          </w:p>
          <w:p w14:paraId="40115946" w14:textId="16D600DF" w:rsidR="001A4655" w:rsidRPr="00CC2AAE" w:rsidRDefault="001A4655" w:rsidP="00F44364">
            <w:pPr>
              <w:pStyle w:val="KeinAbsatzformat"/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</w:pPr>
            <w:r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>(Silben-)</w:t>
            </w:r>
            <w:r w:rsidRPr="00CC2AAE"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  <w:t xml:space="preserve"> Schwingen</w:t>
            </w:r>
          </w:p>
          <w:p w14:paraId="4E5D6502" w14:textId="77777777" w:rsidR="001A4655" w:rsidRPr="00CC2AAE" w:rsidRDefault="001A4655" w:rsidP="00F44364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  <w:p w14:paraId="2B6B7402" w14:textId="48958D3B" w:rsidR="001A4655" w:rsidRPr="00CC2AAE" w:rsidRDefault="001A4655" w:rsidP="00F44364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>&lt;</w:t>
            </w:r>
            <w:proofErr w:type="spellStart"/>
            <w:r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>ie</w:t>
            </w:r>
            <w:proofErr w:type="spellEnd"/>
            <w:r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>&gt; -Schreibung</w:t>
            </w:r>
          </w:p>
          <w:p w14:paraId="75B91158" w14:textId="77777777" w:rsidR="001A4655" w:rsidRPr="00CC2AAE" w:rsidRDefault="001A4655" w:rsidP="00F44364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>Doppelkonsonanten</w:t>
            </w:r>
          </w:p>
          <w:p w14:paraId="1680C813" w14:textId="77777777" w:rsidR="001E38DF" w:rsidRPr="00CC2AAE" w:rsidRDefault="001E38DF" w:rsidP="00F44364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  <w:p w14:paraId="745FE630" w14:textId="49334F81" w:rsidR="001E38DF" w:rsidRPr="00CC2AAE" w:rsidRDefault="001E38DF" w:rsidP="00F44364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5528" w:type="dxa"/>
            <w:shd w:val="clear" w:color="auto" w:fill="FFFFFF"/>
          </w:tcPr>
          <w:p w14:paraId="739F9295" w14:textId="77777777" w:rsidR="001A4655" w:rsidRPr="00CC2AAE" w:rsidRDefault="00BF47D2" w:rsidP="00F44364">
            <w:pPr>
              <w:pStyle w:val="KeinAbsatzformat"/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</w:pPr>
            <w:r w:rsidRPr="00CC2AAE"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  <w:t>Fibel:</w:t>
            </w:r>
          </w:p>
          <w:p w14:paraId="4672AE15" w14:textId="30780871" w:rsidR="00681B9F" w:rsidRPr="00CC2AAE" w:rsidRDefault="00681B9F" w:rsidP="00F44364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>Auf allen Seiten zum Lesen möglich, insbesondere:</w:t>
            </w:r>
          </w:p>
          <w:p w14:paraId="69B537EC" w14:textId="272216F3" w:rsidR="00AC026C" w:rsidRPr="00CC2AAE" w:rsidRDefault="00DB3B7F" w:rsidP="00AC026C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- </w:t>
            </w:r>
            <w:r w:rsidR="00BF47D2"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>S. 9</w:t>
            </w:r>
            <w:r w:rsidR="009B1A3A"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>,</w:t>
            </w:r>
            <w:r w:rsidR="00316D08"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58/59</w:t>
            </w:r>
            <w:r w:rsidR="00C86766"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, </w:t>
            </w:r>
            <w:r w:rsidR="00AC026C"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>38/39</w:t>
            </w:r>
            <w:r w:rsidR="00C86766"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, </w:t>
            </w:r>
            <w:r w:rsidR="00AC026C"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>75</w:t>
            </w:r>
            <w:r w:rsidR="00013044"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>, 112/113</w:t>
            </w:r>
          </w:p>
          <w:p w14:paraId="4E2BFF33" w14:textId="77777777" w:rsidR="00C86766" w:rsidRPr="00CC2AAE" w:rsidRDefault="00C86766" w:rsidP="009747D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A670DD4" w14:textId="6E92709D" w:rsidR="009747DB" w:rsidRPr="00CC2AAE" w:rsidRDefault="009747DB" w:rsidP="009747D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C2AAE">
              <w:rPr>
                <w:rFonts w:ascii="Arial" w:hAnsi="Arial" w:cs="Arial"/>
                <w:b/>
                <w:sz w:val="18"/>
                <w:szCs w:val="18"/>
              </w:rPr>
              <w:t>Bücherwurm 1 Arbeitsheft in Druckschrift</w:t>
            </w:r>
            <w:r w:rsidR="004039BF">
              <w:rPr>
                <w:rFonts w:ascii="Arial" w:hAnsi="Arial" w:cs="Arial"/>
                <w:b/>
                <w:sz w:val="18"/>
                <w:szCs w:val="18"/>
              </w:rPr>
              <w:t>/SAS</w:t>
            </w:r>
            <w:r w:rsidRPr="00CC2AAE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29621DF2" w14:textId="77777777" w:rsidR="009747DB" w:rsidRDefault="009747DB" w:rsidP="00AC026C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>S.</w:t>
            </w:r>
            <w:r w:rsidR="00C86766"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</w:t>
            </w:r>
            <w:r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15, 17, 19, 21, 23, 25, 26, 29,31, 33, 35, 37, 39, 40, 43, 45, 47, 49, 51, 53, 54, 57, 59, 61, 63, 65, 67, 68, 73, 79, 81, </w:t>
            </w:r>
            <w:r w:rsidR="000E145D"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>84, 95</w:t>
            </w:r>
          </w:p>
          <w:p w14:paraId="517728B2" w14:textId="77777777" w:rsidR="001A7BED" w:rsidRDefault="001A7BED" w:rsidP="00AC026C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  <w:p w14:paraId="38BC1F9A" w14:textId="77777777" w:rsidR="001A7BED" w:rsidRPr="004F43BD" w:rsidRDefault="001A7BED" w:rsidP="00AC026C">
            <w:pPr>
              <w:pStyle w:val="KeinAbsatzformat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4F43BD">
              <w:rPr>
                <w:rFonts w:ascii="Arial" w:hAnsi="Arial" w:cs="Arial"/>
                <w:b/>
                <w:color w:val="auto"/>
                <w:sz w:val="18"/>
                <w:szCs w:val="18"/>
              </w:rPr>
              <w:t>Bücherwurm 1 Arbeitsheft von DS zu SAS</w:t>
            </w:r>
            <w:r w:rsidR="004F43BD" w:rsidRPr="004F43BD">
              <w:rPr>
                <w:rFonts w:ascii="Arial" w:hAnsi="Arial" w:cs="Arial"/>
                <w:b/>
                <w:color w:val="auto"/>
                <w:sz w:val="18"/>
                <w:szCs w:val="18"/>
              </w:rPr>
              <w:t>:</w:t>
            </w:r>
          </w:p>
          <w:p w14:paraId="0C106660" w14:textId="011A03F4" w:rsidR="004F43BD" w:rsidRPr="00CC2AAE" w:rsidRDefault="004F43BD" w:rsidP="00AC026C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>S. 15, 17, 19, 21, 23, 25, 26, 29,31, 33, 35, 37, 39, 40, 43, 45, 47, 49, 51, 53, 54,</w:t>
            </w: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65, 67, 69, 71, 73, 75, 76, 81, 83, 87, 89, 92, 103</w:t>
            </w:r>
          </w:p>
        </w:tc>
        <w:tc>
          <w:tcPr>
            <w:tcW w:w="4819" w:type="dxa"/>
            <w:shd w:val="clear" w:color="auto" w:fill="FFFFFF"/>
          </w:tcPr>
          <w:p w14:paraId="3DC832AF" w14:textId="77777777" w:rsidR="00701397" w:rsidRPr="00CC2AAE" w:rsidRDefault="00701397" w:rsidP="00701397">
            <w:pPr>
              <w:pStyle w:val="KeinAbsatzformat"/>
              <w:rPr>
                <w:rFonts w:ascii="Arial" w:hAnsi="Arial" w:cs="Arial"/>
                <w:b/>
                <w:sz w:val="18"/>
                <w:szCs w:val="18"/>
              </w:rPr>
            </w:pPr>
            <w:r w:rsidRPr="00CC2AAE">
              <w:rPr>
                <w:rFonts w:ascii="Arial" w:hAnsi="Arial" w:cs="Arial"/>
                <w:b/>
                <w:sz w:val="18"/>
                <w:szCs w:val="18"/>
              </w:rPr>
              <w:t>Sprachbuch 2:</w:t>
            </w:r>
          </w:p>
          <w:p w14:paraId="1AAA3E61" w14:textId="77777777" w:rsidR="001A4655" w:rsidRPr="00CC2AAE" w:rsidRDefault="001E38DF" w:rsidP="001E38DF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>- S. 12 (Silben schwingen)</w:t>
            </w:r>
          </w:p>
          <w:p w14:paraId="2F3312A3" w14:textId="77777777" w:rsidR="00ED4F87" w:rsidRPr="00CC2AAE" w:rsidRDefault="00ED4F87" w:rsidP="001E38DF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>- S. 17 (kurzer Selbstlaut)</w:t>
            </w:r>
          </w:p>
          <w:p w14:paraId="0C1A0152" w14:textId="3F8FD9FC" w:rsidR="007B0740" w:rsidRPr="00CC2AAE" w:rsidRDefault="007B0740" w:rsidP="001E38DF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>- S. 21 (Nach langem Selbstlaut: ß)</w:t>
            </w:r>
          </w:p>
          <w:p w14:paraId="38B1B973" w14:textId="1DBF7831" w:rsidR="005827E5" w:rsidRPr="00CC2AAE" w:rsidRDefault="005827E5" w:rsidP="001E38DF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>- S. 92</w:t>
            </w:r>
            <w:r w:rsidR="00984D80"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>,138,139</w:t>
            </w:r>
            <w:r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(Langer oder kurzer Selbstlaut)</w:t>
            </w:r>
          </w:p>
          <w:p w14:paraId="2DA341CA" w14:textId="77777777" w:rsidR="005827E5" w:rsidRPr="00CC2AAE" w:rsidRDefault="005827E5" w:rsidP="001E38DF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- S. 93 (Wörter mit </w:t>
            </w:r>
            <w:proofErr w:type="spellStart"/>
            <w:r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>ie</w:t>
            </w:r>
            <w:proofErr w:type="spellEnd"/>
            <w:r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>)</w:t>
            </w:r>
          </w:p>
          <w:p w14:paraId="4202A9BB" w14:textId="28F37C55" w:rsidR="00984D80" w:rsidRDefault="00984D80" w:rsidP="001E38DF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>- S.</w:t>
            </w:r>
            <w:r w:rsidR="001B4712"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</w:t>
            </w:r>
            <w:r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>140/141</w:t>
            </w:r>
            <w:r w:rsidR="00630C97"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>, 150/151, 152</w:t>
            </w:r>
            <w:r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(Doppelter Mitlaut)</w:t>
            </w:r>
          </w:p>
          <w:p w14:paraId="21787901" w14:textId="25C6E82B" w:rsidR="00F26FD4" w:rsidRPr="00F26FD4" w:rsidRDefault="00F26FD4" w:rsidP="00F26FD4">
            <w:pPr>
              <w:tabs>
                <w:tab w:val="left" w:pos="1425"/>
              </w:tabs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ab/>
            </w:r>
          </w:p>
          <w:p w14:paraId="032BB243" w14:textId="77777777" w:rsidR="001D77A1" w:rsidRPr="00CC2AAE" w:rsidRDefault="001D77A1" w:rsidP="001D77A1">
            <w:pPr>
              <w:pStyle w:val="KeinAbsatzformat"/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</w:pPr>
            <w:r w:rsidRPr="00CC2AAE"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  <w:t>Bücherwurm Arbeitsheft 2:</w:t>
            </w:r>
          </w:p>
          <w:p w14:paraId="0CC55677" w14:textId="77777777" w:rsidR="001D77A1" w:rsidRPr="00CC2AAE" w:rsidRDefault="001D77A1" w:rsidP="001D77A1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- S. 48 (Wörter mit </w:t>
            </w:r>
            <w:proofErr w:type="spellStart"/>
            <w:r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>ie</w:t>
            </w:r>
            <w:proofErr w:type="spellEnd"/>
            <w:r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>)</w:t>
            </w:r>
          </w:p>
          <w:p w14:paraId="73AF5CA2" w14:textId="450871B4" w:rsidR="00CD40B9" w:rsidRPr="00CC2AAE" w:rsidRDefault="00CD40B9" w:rsidP="001D77A1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>- S. 76</w:t>
            </w:r>
            <w:r w:rsidR="001B4712"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>/77 (Lange oder kurze Selbstlaute)</w:t>
            </w:r>
          </w:p>
          <w:p w14:paraId="7067D539" w14:textId="77777777" w:rsidR="001B4712" w:rsidRPr="00CC2AAE" w:rsidRDefault="001B4712" w:rsidP="001D77A1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>- S. 78 (Doppelter Mitlaut)</w:t>
            </w:r>
          </w:p>
          <w:p w14:paraId="23BDF102" w14:textId="77777777" w:rsidR="001B4712" w:rsidRPr="00CC2AAE" w:rsidRDefault="001B4712" w:rsidP="001D77A1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>- S. 79 (Nach langem Selbstlaut: ß)</w:t>
            </w:r>
          </w:p>
          <w:p w14:paraId="6C343B6D" w14:textId="7660F8C5" w:rsidR="001B4712" w:rsidRPr="00CC2AAE" w:rsidRDefault="001B4712" w:rsidP="001D77A1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>- S. 80 (Dehnungs-h)</w:t>
            </w:r>
          </w:p>
        </w:tc>
      </w:tr>
      <w:tr w:rsidR="001A4655" w:rsidRPr="00CC2AAE" w14:paraId="5B7B9987" w14:textId="77777777" w:rsidTr="00E21175">
        <w:tc>
          <w:tcPr>
            <w:tcW w:w="2052" w:type="dxa"/>
            <w:shd w:val="clear" w:color="auto" w:fill="FFFFFF"/>
          </w:tcPr>
          <w:p w14:paraId="48B98B11" w14:textId="77777777" w:rsidR="001A4655" w:rsidRPr="00CC2AAE" w:rsidRDefault="001A4655" w:rsidP="006F5DDE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835" w:type="dxa"/>
            <w:shd w:val="clear" w:color="auto" w:fill="FFFFFF"/>
          </w:tcPr>
          <w:p w14:paraId="3DBE711F" w14:textId="2AEC1CC4" w:rsidR="001A4655" w:rsidRPr="00CC2AAE" w:rsidRDefault="001A4655" w:rsidP="00577E6C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Konstanthaltung von Wortstämmen </w:t>
            </w:r>
          </w:p>
          <w:p w14:paraId="02CDF150" w14:textId="6CF9AD1C" w:rsidR="001E38DF" w:rsidRPr="00CC2AAE" w:rsidRDefault="001E38DF" w:rsidP="00577E6C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>Auslautverhärtung</w:t>
            </w:r>
          </w:p>
          <w:p w14:paraId="74F3CDF8" w14:textId="07BDC68B" w:rsidR="00423F5E" w:rsidRPr="00CC2AAE" w:rsidRDefault="001A4655" w:rsidP="00577E6C">
            <w:pPr>
              <w:pStyle w:val="KeinAbsatzformat"/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</w:pPr>
            <w:r w:rsidRPr="00CC2AAE"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  <w:t>(Ableiten und Verlängern)</w:t>
            </w:r>
          </w:p>
        </w:tc>
        <w:tc>
          <w:tcPr>
            <w:tcW w:w="5528" w:type="dxa"/>
            <w:shd w:val="clear" w:color="auto" w:fill="FFFFFF"/>
          </w:tcPr>
          <w:p w14:paraId="18D2552C" w14:textId="247FE39C" w:rsidR="004F43BD" w:rsidRPr="004F43BD" w:rsidRDefault="004F43BD" w:rsidP="00577E6C">
            <w:pPr>
              <w:pStyle w:val="KeinAbsatzformat"/>
              <w:rPr>
                <w:rFonts w:ascii="Arial" w:eastAsia="SimSun" w:hAnsi="Arial" w:cs="Arial"/>
                <w:b/>
                <w:bCs/>
                <w:color w:val="auto"/>
                <w:sz w:val="18"/>
                <w:szCs w:val="18"/>
                <w:lang w:eastAsia="zh-CN"/>
              </w:rPr>
            </w:pPr>
            <w:r w:rsidRPr="004F43BD">
              <w:rPr>
                <w:rFonts w:ascii="Arial" w:eastAsia="SimSun" w:hAnsi="Arial" w:cs="Arial"/>
                <w:b/>
                <w:bCs/>
                <w:color w:val="auto"/>
                <w:sz w:val="18"/>
                <w:szCs w:val="18"/>
                <w:lang w:eastAsia="zh-CN"/>
              </w:rPr>
              <w:t>Fibel:</w:t>
            </w:r>
          </w:p>
          <w:p w14:paraId="4EECB7F6" w14:textId="5E164E9A" w:rsidR="001A4655" w:rsidRPr="00976743" w:rsidRDefault="00976743" w:rsidP="00577E6C">
            <w:pPr>
              <w:pStyle w:val="KeinAbsatzformat"/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</w:pPr>
            <w:r w:rsidRPr="00976743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>S. 74, 109</w:t>
            </w:r>
          </w:p>
          <w:p w14:paraId="4487670F" w14:textId="7B5C100F" w:rsidR="00976743" w:rsidRDefault="00976743" w:rsidP="00577E6C">
            <w:pPr>
              <w:pStyle w:val="KeinAbsatzformat"/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</w:pPr>
            <w:r w:rsidRPr="00976743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>W</w:t>
            </w:r>
            <w:r w:rsidR="004F43BD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>örterkasten unten</w:t>
            </w:r>
            <w:r w:rsidRPr="00976743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 xml:space="preserve"> S. 99</w:t>
            </w:r>
          </w:p>
          <w:p w14:paraId="1118E0E6" w14:textId="1774BC54" w:rsidR="004F43BD" w:rsidRPr="00CC2AAE" w:rsidRDefault="004F43BD" w:rsidP="00577E6C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4819" w:type="dxa"/>
            <w:shd w:val="clear" w:color="auto" w:fill="FFFFFF"/>
          </w:tcPr>
          <w:p w14:paraId="1BAC82F8" w14:textId="77777777" w:rsidR="00ED4F87" w:rsidRPr="00CC2AAE" w:rsidRDefault="00ED4F87" w:rsidP="00ED4F87">
            <w:pPr>
              <w:pStyle w:val="KeinAbsatzformat"/>
              <w:rPr>
                <w:rFonts w:ascii="Arial" w:hAnsi="Arial" w:cs="Arial"/>
                <w:b/>
                <w:sz w:val="18"/>
                <w:szCs w:val="18"/>
              </w:rPr>
            </w:pPr>
            <w:r w:rsidRPr="00CC2AAE">
              <w:rPr>
                <w:rFonts w:ascii="Arial" w:hAnsi="Arial" w:cs="Arial"/>
                <w:b/>
                <w:sz w:val="18"/>
                <w:szCs w:val="18"/>
              </w:rPr>
              <w:t>Sprachbuch 2:</w:t>
            </w:r>
          </w:p>
          <w:p w14:paraId="3C3F18BC" w14:textId="673285FB" w:rsidR="006E435C" w:rsidRPr="00CC2AAE" w:rsidRDefault="00ED4F87" w:rsidP="000F1E6F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>- S. 13</w:t>
            </w:r>
            <w:r w:rsidR="000F1E6F"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>, 16, 66, 67, 68, 69</w:t>
            </w:r>
            <w:r w:rsidR="005827E5"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>, 80, 81, 82</w:t>
            </w:r>
            <w:r w:rsidR="006E435C"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>, 108, 109, 112, 123</w:t>
            </w:r>
            <w:r w:rsidR="00FA08BF"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>, 132, 133, 134</w:t>
            </w:r>
          </w:p>
          <w:p w14:paraId="2E78A5AE" w14:textId="77777777" w:rsidR="002B2CB0" w:rsidRPr="00CC2AAE" w:rsidRDefault="002B2CB0" w:rsidP="000F1E6F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  <w:p w14:paraId="68E5AAA7" w14:textId="32C0BEC9" w:rsidR="002B2CB0" w:rsidRPr="00CC2AAE" w:rsidRDefault="002B2CB0" w:rsidP="000F1E6F">
            <w:pPr>
              <w:pStyle w:val="KeinAbsatzformat"/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</w:pPr>
            <w:r w:rsidRPr="00CC2AAE"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  <w:t>Bücherwurm Arbeitsheft 2:</w:t>
            </w:r>
          </w:p>
          <w:p w14:paraId="40A58192" w14:textId="26222E6D" w:rsidR="002B2CB0" w:rsidRPr="00CC2AAE" w:rsidRDefault="002B2CB0" w:rsidP="002B2CB0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>- S. 30/31 (Nomen verlängern)</w:t>
            </w:r>
          </w:p>
          <w:p w14:paraId="6AE9A7D5" w14:textId="59A79D91" w:rsidR="002B2CB0" w:rsidRPr="00CC2AAE" w:rsidRDefault="002B2CB0" w:rsidP="002B2CB0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>- S. 32/33 (Verben verlängern)</w:t>
            </w:r>
          </w:p>
          <w:p w14:paraId="6561A03E" w14:textId="00EAD84B" w:rsidR="00EA1304" w:rsidRPr="00CC2AAE" w:rsidRDefault="00EA1304" w:rsidP="002B2CB0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>- S. 56 (Adjektive verlängern)</w:t>
            </w:r>
          </w:p>
          <w:p w14:paraId="0278833E" w14:textId="44E3D60F" w:rsidR="00ED4F87" w:rsidRPr="00CC2AAE" w:rsidRDefault="00CD40B9" w:rsidP="00ED4F87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- S. 66/67 (Wörter mit ä/e, </w:t>
            </w:r>
            <w:proofErr w:type="spellStart"/>
            <w:r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>äu</w:t>
            </w:r>
            <w:proofErr w:type="spellEnd"/>
            <w:r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>/</w:t>
            </w:r>
            <w:proofErr w:type="spellStart"/>
            <w:r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>eu</w:t>
            </w:r>
            <w:proofErr w:type="spellEnd"/>
            <w:r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>)</w:t>
            </w:r>
          </w:p>
        </w:tc>
      </w:tr>
      <w:tr w:rsidR="001A4655" w:rsidRPr="00CC2AAE" w14:paraId="013F1358" w14:textId="77777777" w:rsidTr="00E21175">
        <w:tc>
          <w:tcPr>
            <w:tcW w:w="2052" w:type="dxa"/>
            <w:shd w:val="clear" w:color="auto" w:fill="FFFFFF"/>
          </w:tcPr>
          <w:p w14:paraId="2FBDB4AC" w14:textId="77777777" w:rsidR="001A4655" w:rsidRPr="00CC2AAE" w:rsidRDefault="001A4655" w:rsidP="006F5DDE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835" w:type="dxa"/>
            <w:shd w:val="clear" w:color="auto" w:fill="FFFFFF"/>
          </w:tcPr>
          <w:p w14:paraId="57A700D1" w14:textId="77777777" w:rsidR="001A4655" w:rsidRPr="00CC2AAE" w:rsidRDefault="001A4655" w:rsidP="00577E6C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Formen der Wortbildung </w:t>
            </w:r>
          </w:p>
          <w:p w14:paraId="29D2E08B" w14:textId="77777777" w:rsidR="001A4655" w:rsidRPr="00CC2AAE" w:rsidRDefault="001A4655" w:rsidP="00577E6C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  <w:p w14:paraId="31B75EC7" w14:textId="6DD1C8CF" w:rsidR="001A4655" w:rsidRPr="00CC2AAE" w:rsidRDefault="001A4655" w:rsidP="00577E6C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Zusammengesetzte Nomen, </w:t>
            </w:r>
            <w:r w:rsidRPr="005A578E">
              <w:rPr>
                <w:rFonts w:ascii="Arial" w:eastAsia="SimSun" w:hAnsi="Arial" w:cs="Arial"/>
                <w:sz w:val="18"/>
                <w:szCs w:val="18"/>
                <w:lang w:eastAsia="zh-CN"/>
              </w:rPr>
              <w:t>vorangestellte Wortbausteine</w:t>
            </w:r>
            <w:r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5528" w:type="dxa"/>
            <w:shd w:val="clear" w:color="auto" w:fill="FFFFFF"/>
          </w:tcPr>
          <w:p w14:paraId="2F2AC388" w14:textId="77777777" w:rsidR="001A4655" w:rsidRDefault="00423F5E" w:rsidP="00577E6C">
            <w:pPr>
              <w:pStyle w:val="KeinAbsatzformat"/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</w:pPr>
            <w:r w:rsidRPr="00CC2AAE"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  <w:t>Fibel:</w:t>
            </w:r>
          </w:p>
          <w:p w14:paraId="1824A39C" w14:textId="5CD73CD3" w:rsidR="00696BCC" w:rsidRPr="00696BCC" w:rsidRDefault="00696BCC" w:rsidP="00577E6C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696BCC">
              <w:rPr>
                <w:rFonts w:ascii="Arial" w:eastAsia="SimSun" w:hAnsi="Arial" w:cs="Arial"/>
                <w:sz w:val="18"/>
                <w:szCs w:val="18"/>
                <w:lang w:eastAsia="zh-CN"/>
              </w:rPr>
              <w:t>- S. 63 (Allerlei Wetter)</w:t>
            </w:r>
          </w:p>
          <w:p w14:paraId="1F3B37F0" w14:textId="33289CAA" w:rsidR="00423F5E" w:rsidRPr="00CC2AAE" w:rsidRDefault="00423F5E" w:rsidP="00577E6C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>- S. 74</w:t>
            </w:r>
            <w:r w:rsidR="00AC026C"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>/75 (Gleiche Teile im Wort erkennen)</w:t>
            </w:r>
          </w:p>
          <w:p w14:paraId="1BC90227" w14:textId="3084D85F" w:rsidR="00423F5E" w:rsidRPr="00CC2AAE" w:rsidRDefault="00423F5E" w:rsidP="00423F5E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>- S. 76</w:t>
            </w:r>
            <w:r w:rsidR="00AC026C"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>/</w:t>
            </w:r>
            <w:r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>77 (Zusammengesetzte Nomen)</w:t>
            </w:r>
          </w:p>
        </w:tc>
        <w:tc>
          <w:tcPr>
            <w:tcW w:w="4819" w:type="dxa"/>
            <w:shd w:val="clear" w:color="auto" w:fill="FFFFFF"/>
          </w:tcPr>
          <w:p w14:paraId="66CF7BB8" w14:textId="77777777" w:rsidR="001A4655" w:rsidRPr="00CC2AAE" w:rsidRDefault="002A162B" w:rsidP="00577E6C">
            <w:pPr>
              <w:pStyle w:val="KeinAbsatzformat"/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</w:pPr>
            <w:r w:rsidRPr="00CC2AAE"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  <w:t xml:space="preserve">Sprachbuch 2: </w:t>
            </w:r>
          </w:p>
          <w:p w14:paraId="53855421" w14:textId="61C365D4" w:rsidR="00C86766" w:rsidRDefault="002A162B" w:rsidP="002A162B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>- S. 100, 101, 102 (Zusammengesetzte Nomen)</w:t>
            </w:r>
          </w:p>
          <w:p w14:paraId="0365A50C" w14:textId="1B55FE82" w:rsidR="005A578E" w:rsidRPr="00CC2AAE" w:rsidRDefault="005A578E" w:rsidP="002A162B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- S. 156/157 (Verben mit vorangestellten Wortbausteinen)</w:t>
            </w:r>
          </w:p>
          <w:p w14:paraId="088358EB" w14:textId="77777777" w:rsidR="00C86766" w:rsidRPr="00CC2AAE" w:rsidRDefault="00C86766" w:rsidP="002A162B">
            <w:pPr>
              <w:pStyle w:val="KeinAbsatzformat"/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</w:pPr>
            <w:r w:rsidRPr="00CC2AAE"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  <w:t>Bücherwurm Arbeitsheft 2:</w:t>
            </w:r>
          </w:p>
          <w:p w14:paraId="5570A3BC" w14:textId="77777777" w:rsidR="00C86766" w:rsidRDefault="00E55012" w:rsidP="002A162B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>- S. 42/43 (Zusammengesetzte Nomen mit Artikel)</w:t>
            </w:r>
          </w:p>
          <w:p w14:paraId="09645994" w14:textId="3C4EE498" w:rsidR="005A578E" w:rsidRPr="00CC2AAE" w:rsidRDefault="005A578E" w:rsidP="002A162B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- S. 88 (Zusammengesetzte Verben)</w:t>
            </w:r>
          </w:p>
        </w:tc>
      </w:tr>
      <w:tr w:rsidR="00ED4F87" w:rsidRPr="00CC2AAE" w14:paraId="1713C4A0" w14:textId="77777777" w:rsidTr="00E21175">
        <w:tc>
          <w:tcPr>
            <w:tcW w:w="2052" w:type="dxa"/>
            <w:shd w:val="clear" w:color="auto" w:fill="FFFFFF"/>
          </w:tcPr>
          <w:p w14:paraId="4CE9DD65" w14:textId="77777777" w:rsidR="00ED4F87" w:rsidRPr="00CC2AAE" w:rsidRDefault="00ED4F87" w:rsidP="00ED4F87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835" w:type="dxa"/>
            <w:shd w:val="clear" w:color="auto" w:fill="FFFFFF"/>
          </w:tcPr>
          <w:p w14:paraId="42DF448E" w14:textId="5FE89AFC" w:rsidR="00ED4F87" w:rsidRPr="00CC2AAE" w:rsidRDefault="00ED4F87" w:rsidP="00ED4F87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CC2AAE"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  <w:t>Großschreibung</w:t>
            </w:r>
            <w:r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als wortbezogene Markierung (Nomen, Eigennamen)</w:t>
            </w:r>
          </w:p>
        </w:tc>
        <w:tc>
          <w:tcPr>
            <w:tcW w:w="5528" w:type="dxa"/>
            <w:shd w:val="clear" w:color="auto" w:fill="FFFFFF"/>
          </w:tcPr>
          <w:p w14:paraId="62B23036" w14:textId="77777777" w:rsidR="00ED4F87" w:rsidRPr="00CC2AAE" w:rsidRDefault="00ED4F87" w:rsidP="00ED4F87">
            <w:pPr>
              <w:pStyle w:val="KeinAbsatzformat"/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</w:pPr>
            <w:r w:rsidRPr="00CC2AAE"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  <w:t>Fibel:</w:t>
            </w:r>
          </w:p>
          <w:p w14:paraId="0A55E5C3" w14:textId="2EED5D69" w:rsidR="00ED4F87" w:rsidRPr="00CC2AAE" w:rsidRDefault="00ED4F87" w:rsidP="00ED4F87">
            <w:pPr>
              <w:pStyle w:val="KeinAbsatzformat"/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</w:pPr>
            <w:r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>- S. 108-111</w:t>
            </w:r>
          </w:p>
        </w:tc>
        <w:tc>
          <w:tcPr>
            <w:tcW w:w="4819" w:type="dxa"/>
            <w:shd w:val="clear" w:color="auto" w:fill="FFFFFF"/>
          </w:tcPr>
          <w:p w14:paraId="1C0B9C7E" w14:textId="77777777" w:rsidR="00ED4F87" w:rsidRPr="00CC2AAE" w:rsidRDefault="00ED4F87" w:rsidP="00ED4F87">
            <w:pPr>
              <w:pStyle w:val="KeinAbsatzformat"/>
              <w:rPr>
                <w:rFonts w:ascii="Arial" w:hAnsi="Arial" w:cs="Arial"/>
                <w:b/>
                <w:sz w:val="18"/>
                <w:szCs w:val="18"/>
              </w:rPr>
            </w:pPr>
            <w:r w:rsidRPr="00CC2AAE">
              <w:rPr>
                <w:rFonts w:ascii="Arial" w:hAnsi="Arial" w:cs="Arial"/>
                <w:b/>
                <w:sz w:val="18"/>
                <w:szCs w:val="18"/>
              </w:rPr>
              <w:t>Sprachbuch 2:</w:t>
            </w:r>
          </w:p>
          <w:p w14:paraId="4AD4CF3E" w14:textId="6455D093" w:rsidR="00ED4F87" w:rsidRPr="00CC2AAE" w:rsidRDefault="00ED4F87" w:rsidP="00ED4F87">
            <w:pPr>
              <w:pStyle w:val="KeinAbsatzformat"/>
              <w:rPr>
                <w:rFonts w:ascii="Arial" w:hAnsi="Arial" w:cs="Arial"/>
                <w:bCs/>
                <w:sz w:val="18"/>
                <w:szCs w:val="18"/>
              </w:rPr>
            </w:pPr>
            <w:r w:rsidRPr="00CC2AAE">
              <w:rPr>
                <w:rFonts w:ascii="Arial" w:hAnsi="Arial" w:cs="Arial"/>
                <w:b/>
                <w:sz w:val="18"/>
                <w:szCs w:val="18"/>
              </w:rPr>
              <w:t xml:space="preserve">- </w:t>
            </w:r>
            <w:r w:rsidRPr="00CC2AAE">
              <w:rPr>
                <w:rFonts w:ascii="Arial" w:hAnsi="Arial" w:cs="Arial"/>
                <w:bCs/>
                <w:sz w:val="18"/>
                <w:szCs w:val="18"/>
              </w:rPr>
              <w:t>S.</w:t>
            </w:r>
            <w:r w:rsidR="00483251" w:rsidRPr="00CC2AA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CC2AAE">
              <w:rPr>
                <w:rFonts w:ascii="Arial" w:hAnsi="Arial" w:cs="Arial"/>
                <w:bCs/>
                <w:sz w:val="18"/>
                <w:szCs w:val="18"/>
              </w:rPr>
              <w:t>14</w:t>
            </w:r>
            <w:r w:rsidR="00677F88" w:rsidRPr="00CC2AAE">
              <w:rPr>
                <w:rFonts w:ascii="Arial" w:hAnsi="Arial" w:cs="Arial"/>
                <w:bCs/>
                <w:sz w:val="18"/>
                <w:szCs w:val="18"/>
              </w:rPr>
              <w:t>, 34/35, 40/41</w:t>
            </w:r>
          </w:p>
          <w:p w14:paraId="611F6380" w14:textId="77777777" w:rsidR="00E55012" w:rsidRPr="00CC2AAE" w:rsidRDefault="00E55012" w:rsidP="00E55012">
            <w:pPr>
              <w:pStyle w:val="KeinAbsatzformat"/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</w:pPr>
            <w:r w:rsidRPr="00CC2AAE"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  <w:t>Bücherwurm Arbeitsheft 2:</w:t>
            </w:r>
          </w:p>
          <w:p w14:paraId="1C5C2C14" w14:textId="10FE0290" w:rsidR="00E55012" w:rsidRPr="00CC2AAE" w:rsidRDefault="00E55012" w:rsidP="00E55012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- </w:t>
            </w:r>
            <w:r w:rsidR="00FF3CDF"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>10/11, 16/17</w:t>
            </w:r>
          </w:p>
        </w:tc>
      </w:tr>
      <w:tr w:rsidR="00ED4F87" w:rsidRPr="00CC2AAE" w14:paraId="1313998B" w14:textId="77777777" w:rsidTr="00E21175">
        <w:trPr>
          <w:trHeight w:val="635"/>
        </w:trPr>
        <w:tc>
          <w:tcPr>
            <w:tcW w:w="2052" w:type="dxa"/>
            <w:shd w:val="clear" w:color="auto" w:fill="FFFFFF"/>
          </w:tcPr>
          <w:p w14:paraId="6BD5D5C2" w14:textId="18F5E7FE" w:rsidR="00ED4F87" w:rsidRPr="00CC2AAE" w:rsidRDefault="00ED4F87" w:rsidP="00ED4F87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highlight w:val="yellow"/>
                <w:lang w:eastAsia="zh-CN"/>
              </w:rPr>
            </w:pPr>
            <w:r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lastRenderedPageBreak/>
              <w:t xml:space="preserve">Satzebene </w:t>
            </w:r>
          </w:p>
        </w:tc>
        <w:tc>
          <w:tcPr>
            <w:tcW w:w="2835" w:type="dxa"/>
            <w:shd w:val="clear" w:color="auto" w:fill="FFFFFF"/>
          </w:tcPr>
          <w:p w14:paraId="56BBFF16" w14:textId="1184063F" w:rsidR="00ED4F87" w:rsidRPr="00CC2AAE" w:rsidRDefault="00ED4F87" w:rsidP="00ED4F87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CC2AAE"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  <w:t>Großschreibung</w:t>
            </w:r>
            <w:r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als satzbezogene Markierung (Überschriften, Satzanfänge)</w:t>
            </w:r>
          </w:p>
        </w:tc>
        <w:tc>
          <w:tcPr>
            <w:tcW w:w="5528" w:type="dxa"/>
            <w:shd w:val="clear" w:color="auto" w:fill="FFFFFF"/>
          </w:tcPr>
          <w:p w14:paraId="60C1A409" w14:textId="15E10829" w:rsidR="00ED4F87" w:rsidRPr="004F43BD" w:rsidRDefault="00FD0399" w:rsidP="00ED4F87">
            <w:pPr>
              <w:pStyle w:val="KeinAbsatzformat"/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</w:pPr>
            <w:r w:rsidRPr="004F43BD"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  <w:t>Fibel</w:t>
            </w:r>
            <w:r w:rsidR="004F43BD" w:rsidRPr="004F43BD"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  <w:t>:</w:t>
            </w:r>
          </w:p>
          <w:p w14:paraId="53421608" w14:textId="0932A4CE" w:rsidR="00976743" w:rsidRPr="00976743" w:rsidRDefault="00976743" w:rsidP="00ED4F87">
            <w:pPr>
              <w:pStyle w:val="KeinAbsatzformat"/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</w:pPr>
            <w:r w:rsidRPr="00976743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>Überschriften: durchgehend</w:t>
            </w:r>
          </w:p>
          <w:p w14:paraId="0EC41B5B" w14:textId="5CC15A6C" w:rsidR="00976743" w:rsidRPr="00976743" w:rsidRDefault="00976743" w:rsidP="00ED4F87">
            <w:pPr>
              <w:pStyle w:val="KeinAbsatzformat"/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</w:pPr>
            <w:r w:rsidRPr="00976743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>Satzanfänge: 108 (Satzanfänge)</w:t>
            </w:r>
          </w:p>
          <w:p w14:paraId="05765590" w14:textId="5A5A2C83" w:rsidR="00FD0399" w:rsidRPr="00CC2AAE" w:rsidRDefault="000A43DC" w:rsidP="00ED4F87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976743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 xml:space="preserve">S. </w:t>
            </w:r>
            <w:r w:rsidR="00A957E9" w:rsidRPr="00976743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 xml:space="preserve">76, </w:t>
            </w:r>
            <w:r w:rsidRPr="00976743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>77</w:t>
            </w:r>
            <w:r w:rsidR="00976743" w:rsidRPr="00976743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 xml:space="preserve">, </w:t>
            </w:r>
            <w:r w:rsidR="00607240" w:rsidRPr="00976743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 xml:space="preserve">109, </w:t>
            </w:r>
            <w:r w:rsidR="00FD0399" w:rsidRPr="00976743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>111</w:t>
            </w:r>
            <w:r w:rsidR="00976743" w:rsidRPr="00976743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 xml:space="preserve"> (Schiebewortprobe)</w:t>
            </w:r>
          </w:p>
        </w:tc>
        <w:tc>
          <w:tcPr>
            <w:tcW w:w="4819" w:type="dxa"/>
            <w:shd w:val="clear" w:color="auto" w:fill="FFFFFF"/>
          </w:tcPr>
          <w:p w14:paraId="0CD0C3B2" w14:textId="77777777" w:rsidR="00650F3A" w:rsidRPr="00CC2AAE" w:rsidRDefault="00ED4F87" w:rsidP="00650F3A">
            <w:pPr>
              <w:pStyle w:val="KeinAbsatzformat"/>
              <w:rPr>
                <w:rFonts w:ascii="Arial" w:hAnsi="Arial" w:cs="Arial"/>
                <w:b/>
                <w:sz w:val="18"/>
                <w:szCs w:val="18"/>
              </w:rPr>
            </w:pPr>
            <w:r w:rsidRPr="00CC2AAE">
              <w:rPr>
                <w:rFonts w:ascii="Arial" w:hAnsi="Arial" w:cs="Arial"/>
                <w:b/>
                <w:sz w:val="18"/>
                <w:szCs w:val="18"/>
              </w:rPr>
              <w:t>Sprachbuch 2:</w:t>
            </w:r>
          </w:p>
          <w:p w14:paraId="274D110B" w14:textId="77777777" w:rsidR="005A578E" w:rsidRDefault="00ED4F87" w:rsidP="00650F3A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>- S. 1</w:t>
            </w:r>
            <w:r w:rsidR="00650F3A"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>5</w:t>
            </w:r>
            <w:r w:rsidR="005A578E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(Satzanfänge, Überschriften, Schiebewortprobe)</w:t>
            </w:r>
            <w:r w:rsidR="00650F3A"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, </w:t>
            </w:r>
          </w:p>
          <w:p w14:paraId="53E38C71" w14:textId="482E2CD8" w:rsidR="00650F3A" w:rsidRPr="00CC2AAE" w:rsidRDefault="005A578E" w:rsidP="00650F3A">
            <w:pPr>
              <w:pStyle w:val="KeinAbsatzforma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- S. </w:t>
            </w:r>
            <w:r w:rsidR="00650F3A"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>70</w:t>
            </w: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/</w:t>
            </w:r>
            <w:r w:rsidR="00650F3A"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>71</w:t>
            </w: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(Aussagesätze)</w:t>
            </w:r>
          </w:p>
          <w:p w14:paraId="005A50E8" w14:textId="77777777" w:rsidR="00ED4F87" w:rsidRDefault="00650F3A" w:rsidP="00ED4F87">
            <w:pPr>
              <w:pStyle w:val="KeinAbsatzformat"/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</w:pPr>
            <w:r w:rsidRPr="00CC2AAE"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  <w:t>Bücherwurm Arbeitsheft 2:</w:t>
            </w:r>
          </w:p>
          <w:p w14:paraId="66EABC2C" w14:textId="66DC1361" w:rsidR="005A578E" w:rsidRPr="005A578E" w:rsidRDefault="005A578E" w:rsidP="00ED4F87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5A578E">
              <w:rPr>
                <w:rFonts w:ascii="Arial" w:eastAsia="SimSun" w:hAnsi="Arial" w:cs="Arial"/>
                <w:sz w:val="18"/>
                <w:szCs w:val="18"/>
                <w:lang w:eastAsia="zh-CN"/>
              </w:rPr>
              <w:t>- S. 17 (Schiebewortprobe)</w:t>
            </w:r>
          </w:p>
          <w:p w14:paraId="27BD2B7D" w14:textId="41943D5E" w:rsidR="00650F3A" w:rsidRPr="00CC2AAE" w:rsidRDefault="00650F3A" w:rsidP="00650F3A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CC2AAE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>- S. 34</w:t>
            </w:r>
            <w:r w:rsidR="005A578E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 xml:space="preserve"> </w:t>
            </w:r>
            <w:r w:rsidR="005A578E">
              <w:rPr>
                <w:rFonts w:ascii="Arial" w:eastAsia="SimSun" w:hAnsi="Arial" w:cs="Arial"/>
                <w:sz w:val="18"/>
                <w:szCs w:val="18"/>
                <w:lang w:eastAsia="zh-CN"/>
              </w:rPr>
              <w:t>(Aussagesätze)</w:t>
            </w:r>
          </w:p>
        </w:tc>
      </w:tr>
      <w:tr w:rsidR="00ED4F87" w:rsidRPr="00CC2AAE" w14:paraId="37859719" w14:textId="77777777" w:rsidTr="00E21175">
        <w:tc>
          <w:tcPr>
            <w:tcW w:w="2052" w:type="dxa"/>
            <w:shd w:val="clear" w:color="auto" w:fill="FFFFFF"/>
          </w:tcPr>
          <w:p w14:paraId="71F61ED8" w14:textId="346B152E" w:rsidR="00ED4F87" w:rsidRPr="00CC2AAE" w:rsidRDefault="00ED4F87" w:rsidP="00ED4F87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835" w:type="dxa"/>
            <w:shd w:val="clear" w:color="auto" w:fill="FFFFFF"/>
          </w:tcPr>
          <w:p w14:paraId="710800EA" w14:textId="77777777" w:rsidR="00ED4F87" w:rsidRPr="00CC2AAE" w:rsidRDefault="00ED4F87" w:rsidP="00ED4F87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>Interpunktion</w:t>
            </w:r>
          </w:p>
          <w:p w14:paraId="44817FFD" w14:textId="05E4BAE4" w:rsidR="00ED4F87" w:rsidRPr="00CC2AAE" w:rsidRDefault="00ED4F87" w:rsidP="00ED4F87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>(Punkt, Fragezeichen, Ausrufezeichen)</w:t>
            </w:r>
          </w:p>
          <w:p w14:paraId="7FC492BD" w14:textId="3E508D5C" w:rsidR="00ED4F87" w:rsidRPr="00CC2AAE" w:rsidRDefault="00ED4F87" w:rsidP="00ED4F87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5528" w:type="dxa"/>
            <w:shd w:val="clear" w:color="auto" w:fill="FFFFFF"/>
          </w:tcPr>
          <w:p w14:paraId="673C3615" w14:textId="1EAF22DB" w:rsidR="004F43BD" w:rsidRDefault="004F43BD" w:rsidP="00ED4F87">
            <w:pPr>
              <w:pStyle w:val="KeinAbsatzformat"/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</w:pPr>
            <w:r w:rsidRPr="004F43BD"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  <w:t>Fibel:</w:t>
            </w:r>
          </w:p>
          <w:p w14:paraId="7FFC5667" w14:textId="44672293" w:rsidR="004F43BD" w:rsidRPr="004F43BD" w:rsidRDefault="004F43BD" w:rsidP="00ED4F87">
            <w:pPr>
              <w:pStyle w:val="KeinAbsatzformat"/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</w:pPr>
            <w:r w:rsidRPr="004F43BD">
              <w:rPr>
                <w:rFonts w:ascii="Arial" w:eastAsia="SimSun" w:hAnsi="Arial" w:cs="Arial"/>
                <w:sz w:val="18"/>
                <w:szCs w:val="18"/>
                <w:lang w:eastAsia="zh-CN"/>
              </w:rPr>
              <w:t>- kann bei jedem Lesetext thematisiert werden</w:t>
            </w:r>
          </w:p>
          <w:p w14:paraId="109AAA94" w14:textId="76E9179F" w:rsidR="00ED4F87" w:rsidRDefault="007B13D3" w:rsidP="00ED4F87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S. 108 (Aussagesätze)</w:t>
            </w:r>
          </w:p>
          <w:p w14:paraId="4AC5FD6D" w14:textId="1168202E" w:rsidR="007B13D3" w:rsidRDefault="007B13D3" w:rsidP="00ED4F87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S. 52, 68, 122 (Aufforderungssätze)</w:t>
            </w:r>
          </w:p>
          <w:p w14:paraId="0549A572" w14:textId="484504B3" w:rsidR="007B13D3" w:rsidRDefault="007B13D3" w:rsidP="00ED4F87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S. </w:t>
            </w:r>
            <w:r w:rsidR="001476BD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37, </w:t>
            </w: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54, 55, 61, 62, 78, 88 (Fragesätze)</w:t>
            </w:r>
          </w:p>
          <w:p w14:paraId="563A7117" w14:textId="6CB69B82" w:rsidR="001476BD" w:rsidRDefault="001476BD" w:rsidP="00ED4F87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S. 36 (Ausruf)</w:t>
            </w:r>
          </w:p>
          <w:p w14:paraId="5A91D083" w14:textId="26F90523" w:rsidR="007B13D3" w:rsidRDefault="007B13D3" w:rsidP="00ED4F87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Ab S. 64: Aufgaben zu den Lesetexten in Form von Fragesätzen</w:t>
            </w:r>
          </w:p>
          <w:p w14:paraId="1E19B90A" w14:textId="537B4EAB" w:rsidR="007B13D3" w:rsidRDefault="007B13D3" w:rsidP="00ED4F87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S. 130: Betont lesen, Intonation von Frage- Aussage und Ausrufesätze</w:t>
            </w:r>
          </w:p>
          <w:p w14:paraId="0A0A2AE6" w14:textId="7695EA5F" w:rsidR="007B13D3" w:rsidRPr="00CC2AAE" w:rsidRDefault="007B13D3" w:rsidP="00ED4F87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4819" w:type="dxa"/>
            <w:shd w:val="clear" w:color="auto" w:fill="FFFFFF"/>
          </w:tcPr>
          <w:p w14:paraId="67C6C128" w14:textId="77777777" w:rsidR="00ED4F87" w:rsidRPr="00CC2AAE" w:rsidRDefault="000F1E6F" w:rsidP="00ED4F87">
            <w:pPr>
              <w:pStyle w:val="KeinAbsatzformat"/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</w:pPr>
            <w:r w:rsidRPr="00CC2AAE"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  <w:t>Sprachbuch 2:</w:t>
            </w:r>
          </w:p>
          <w:p w14:paraId="410C7671" w14:textId="7C3F0EC8" w:rsidR="002B2CB0" w:rsidRPr="00CC2AAE" w:rsidRDefault="000F1E6F" w:rsidP="000F1E6F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>- S. 70/71 (Aussagesätze), 72/73 (Fragesätze), 74/75 (Aufforderungssätze</w:t>
            </w:r>
            <w:r w:rsidR="005827E5"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>)</w:t>
            </w:r>
          </w:p>
          <w:p w14:paraId="30C8284D" w14:textId="5D733646" w:rsidR="002B2CB0" w:rsidRPr="00CC2AAE" w:rsidRDefault="002B2CB0" w:rsidP="000F1E6F">
            <w:pPr>
              <w:pStyle w:val="KeinAbsatzformat"/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</w:pPr>
            <w:r w:rsidRPr="00CC2AAE"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  <w:t>Bücherwurm Arbeitsheft 2:</w:t>
            </w:r>
          </w:p>
          <w:p w14:paraId="15AE0577" w14:textId="77777777" w:rsidR="000F1E6F" w:rsidRDefault="00315C96" w:rsidP="00315C96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315C96">
              <w:rPr>
                <w:rFonts w:ascii="Arial" w:eastAsia="SimSun" w:hAnsi="Arial" w:cs="Arial"/>
                <w:sz w:val="18"/>
                <w:szCs w:val="18"/>
                <w:lang w:eastAsia="zh-CN"/>
              </w:rPr>
              <w:t>-</w:t>
            </w: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</w:t>
            </w:r>
            <w:r w:rsidR="002B2CB0"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>S</w:t>
            </w: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.</w:t>
            </w:r>
            <w:r w:rsidR="002B2CB0"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34, 35, 36</w:t>
            </w:r>
          </w:p>
          <w:p w14:paraId="36A2D35C" w14:textId="77777777" w:rsidR="00315C96" w:rsidRDefault="00315C96" w:rsidP="00315C96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  <w:p w14:paraId="431C78B8" w14:textId="3699B68C" w:rsidR="00315C96" w:rsidRPr="00CC2AAE" w:rsidRDefault="00315C96" w:rsidP="00315C96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</w:tr>
      <w:tr w:rsidR="00ED4F87" w:rsidRPr="00CC2AAE" w14:paraId="7CD58C71" w14:textId="77777777" w:rsidTr="001A4655">
        <w:tc>
          <w:tcPr>
            <w:tcW w:w="15234" w:type="dxa"/>
            <w:gridSpan w:val="4"/>
            <w:shd w:val="clear" w:color="auto" w:fill="F2DBDB" w:themeFill="accent2" w:themeFillTint="33"/>
          </w:tcPr>
          <w:p w14:paraId="3491FF18" w14:textId="77777777" w:rsidR="00ED4F87" w:rsidRPr="00CC2AAE" w:rsidRDefault="00ED4F87" w:rsidP="00ED4F87">
            <w:pPr>
              <w:pStyle w:val="KeinAbsatzforma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CC2AAE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Kennen von Arbeitstechniken</w:t>
            </w:r>
          </w:p>
        </w:tc>
      </w:tr>
      <w:tr w:rsidR="00ED4F87" w:rsidRPr="00CC2AAE" w14:paraId="2A77F711" w14:textId="77777777" w:rsidTr="00E21175">
        <w:tc>
          <w:tcPr>
            <w:tcW w:w="2052" w:type="dxa"/>
            <w:shd w:val="clear" w:color="auto" w:fill="FFFFFF"/>
          </w:tcPr>
          <w:p w14:paraId="1B027C64" w14:textId="1205F204" w:rsidR="00ED4F87" w:rsidRPr="00CC2AAE" w:rsidRDefault="00ED4F87" w:rsidP="00ED4F87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>Schreibweisen kontrollieren, Abschreiben, aus einem Übungsrepertoire auswählen</w:t>
            </w:r>
          </w:p>
        </w:tc>
        <w:tc>
          <w:tcPr>
            <w:tcW w:w="2835" w:type="dxa"/>
            <w:shd w:val="clear" w:color="auto" w:fill="FFFFFF"/>
          </w:tcPr>
          <w:p w14:paraId="2559CCBC" w14:textId="77777777" w:rsidR="00ED4F87" w:rsidRPr="00CC2AAE" w:rsidRDefault="00ED4F87" w:rsidP="00ED4F87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5528" w:type="dxa"/>
            <w:shd w:val="clear" w:color="auto" w:fill="FFFFFF"/>
          </w:tcPr>
          <w:p w14:paraId="6C950B0B" w14:textId="77777777" w:rsidR="00ED4F87" w:rsidRPr="00CC2AAE" w:rsidRDefault="00ED4F87" w:rsidP="00ED4F87">
            <w:pPr>
              <w:pStyle w:val="KeinAbsatzformat"/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</w:pPr>
            <w:r w:rsidRPr="00CC2AAE"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  <w:t>Fibel:</w:t>
            </w:r>
          </w:p>
          <w:p w14:paraId="11808E7C" w14:textId="1FB5A2B4" w:rsidR="00ED4F87" w:rsidRPr="00CC2AAE" w:rsidRDefault="00ED4F87" w:rsidP="00ED4F87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>Auf allen Seiten möglich, insbesondere Wörterkästen auf Buchstabenseiten</w:t>
            </w:r>
          </w:p>
          <w:p w14:paraId="496AC7CB" w14:textId="6427DBA1" w:rsidR="00ED4F87" w:rsidRPr="00CC2AAE" w:rsidRDefault="00ED4F87" w:rsidP="00ED4F87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4819" w:type="dxa"/>
            <w:shd w:val="clear" w:color="auto" w:fill="FFFFFF"/>
          </w:tcPr>
          <w:p w14:paraId="57D0BD99" w14:textId="77777777" w:rsidR="00ED4F87" w:rsidRPr="00CC2AAE" w:rsidRDefault="008329EA" w:rsidP="00ED4F87">
            <w:pPr>
              <w:pStyle w:val="KeinAbsatzformat"/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</w:pPr>
            <w:r w:rsidRPr="00CC2AAE"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  <w:t>Sprachbuch 2:</w:t>
            </w:r>
          </w:p>
          <w:p w14:paraId="2BCCF2B9" w14:textId="77777777" w:rsidR="008329EA" w:rsidRPr="00CC2AAE" w:rsidRDefault="008329EA" w:rsidP="008329EA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>- S. 22 (Wörter richtig schreiben)</w:t>
            </w:r>
          </w:p>
          <w:p w14:paraId="53CF454E" w14:textId="77777777" w:rsidR="008329EA" w:rsidRPr="00CC2AAE" w:rsidRDefault="008329EA" w:rsidP="008329EA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>- S. 23 (So schreibe ich einen Text ab)</w:t>
            </w:r>
          </w:p>
          <w:p w14:paraId="207F8AD1" w14:textId="30556520" w:rsidR="007945E2" w:rsidRPr="00CC2AAE" w:rsidRDefault="000F1E6F" w:rsidP="008329EA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>- Wörtertraining</w:t>
            </w:r>
            <w:r w:rsidR="00C15649">
              <w:rPr>
                <w:rFonts w:ascii="Arial" w:eastAsia="SimSun" w:hAnsi="Arial" w:cs="Arial"/>
                <w:sz w:val="18"/>
                <w:szCs w:val="18"/>
                <w:lang w:eastAsia="zh-CN"/>
              </w:rPr>
              <w:t>ss</w:t>
            </w:r>
            <w:r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>eiten: S. 47, 63</w:t>
            </w:r>
            <w:r w:rsidR="005827E5"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>, 83</w:t>
            </w:r>
            <w:r w:rsidR="002A162B"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>, 103</w:t>
            </w:r>
            <w:r w:rsidR="006E435C"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>, 119</w:t>
            </w:r>
            <w:r w:rsidR="00FA08BF"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>, 135</w:t>
            </w:r>
            <w:r w:rsidR="00630C97"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>, 153</w:t>
            </w:r>
            <w:r w:rsidR="000A6BF9"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>, 173</w:t>
            </w:r>
          </w:p>
        </w:tc>
      </w:tr>
      <w:tr w:rsidR="00ED4F87" w:rsidRPr="00CC2AAE" w14:paraId="1F513081" w14:textId="77777777" w:rsidTr="001A4655">
        <w:tc>
          <w:tcPr>
            <w:tcW w:w="15234" w:type="dxa"/>
            <w:gridSpan w:val="4"/>
            <w:shd w:val="clear" w:color="auto" w:fill="F2DBDB" w:themeFill="accent2" w:themeFillTint="33"/>
          </w:tcPr>
          <w:p w14:paraId="3299EAB1" w14:textId="77777777" w:rsidR="00ED4F87" w:rsidRPr="00CC2AAE" w:rsidRDefault="00ED4F87" w:rsidP="00ED4F87">
            <w:pPr>
              <w:pStyle w:val="KeinAbsatzforma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CC2AAE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 xml:space="preserve">Kennen von Merkmalen ausgewählter Wortarten </w:t>
            </w:r>
          </w:p>
        </w:tc>
      </w:tr>
      <w:tr w:rsidR="00ED4F87" w:rsidRPr="00CC2AAE" w14:paraId="54153679" w14:textId="77777777" w:rsidTr="00E21175">
        <w:tc>
          <w:tcPr>
            <w:tcW w:w="2052" w:type="dxa"/>
          </w:tcPr>
          <w:p w14:paraId="08BE8E39" w14:textId="599D3557" w:rsidR="00ED4F87" w:rsidRPr="00CC2AAE" w:rsidRDefault="00D1179C" w:rsidP="00ED4F8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C2AAE">
              <w:rPr>
                <w:rFonts w:ascii="Arial" w:hAnsi="Arial" w:cs="Arial"/>
                <w:sz w:val="18"/>
                <w:szCs w:val="18"/>
              </w:rPr>
              <w:t>Verb</w:t>
            </w:r>
          </w:p>
        </w:tc>
        <w:tc>
          <w:tcPr>
            <w:tcW w:w="2835" w:type="dxa"/>
          </w:tcPr>
          <w:p w14:paraId="0C75F211" w14:textId="77777777" w:rsidR="00ED4F87" w:rsidRPr="00CC2AAE" w:rsidRDefault="00D1179C" w:rsidP="00ED4F87">
            <w:pPr>
              <w:rPr>
                <w:rFonts w:ascii="Arial" w:hAnsi="Arial" w:cs="Arial"/>
                <w:sz w:val="18"/>
                <w:szCs w:val="18"/>
              </w:rPr>
            </w:pPr>
            <w:r w:rsidRPr="00CC2AAE">
              <w:rPr>
                <w:rFonts w:ascii="Arial" w:hAnsi="Arial" w:cs="Arial"/>
                <w:sz w:val="18"/>
                <w:szCs w:val="18"/>
              </w:rPr>
              <w:t>Bezeichnen von Tätigkeit, Vorgängen</w:t>
            </w:r>
          </w:p>
          <w:p w14:paraId="000DE9D6" w14:textId="77777777" w:rsidR="00D1179C" w:rsidRPr="00CC2AAE" w:rsidRDefault="00D1179C" w:rsidP="00ED4F87">
            <w:pPr>
              <w:rPr>
                <w:rFonts w:ascii="Arial" w:hAnsi="Arial" w:cs="Arial"/>
                <w:sz w:val="18"/>
                <w:szCs w:val="18"/>
              </w:rPr>
            </w:pPr>
            <w:r w:rsidRPr="00CC2AAE">
              <w:rPr>
                <w:rFonts w:ascii="Arial" w:hAnsi="Arial" w:cs="Arial"/>
                <w:sz w:val="18"/>
                <w:szCs w:val="18"/>
              </w:rPr>
              <w:t>Grundform, Personalform</w:t>
            </w:r>
          </w:p>
          <w:p w14:paraId="56EFCC20" w14:textId="5D81187E" w:rsidR="00D1179C" w:rsidRPr="00CC2AAE" w:rsidRDefault="00D1179C" w:rsidP="00ED4F87">
            <w:pPr>
              <w:rPr>
                <w:rFonts w:ascii="Arial" w:hAnsi="Arial" w:cs="Arial"/>
                <w:sz w:val="18"/>
                <w:szCs w:val="18"/>
              </w:rPr>
            </w:pPr>
            <w:r w:rsidRPr="00CC2AAE">
              <w:rPr>
                <w:rFonts w:ascii="Arial" w:hAnsi="Arial" w:cs="Arial"/>
                <w:sz w:val="18"/>
                <w:szCs w:val="18"/>
              </w:rPr>
              <w:t>Zentrum des Satzes</w:t>
            </w:r>
          </w:p>
        </w:tc>
        <w:tc>
          <w:tcPr>
            <w:tcW w:w="5528" w:type="dxa"/>
          </w:tcPr>
          <w:p w14:paraId="5844AD56" w14:textId="57B0D7CB" w:rsidR="004F43BD" w:rsidRPr="004F43BD" w:rsidRDefault="004F43BD" w:rsidP="00D1179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43BD">
              <w:rPr>
                <w:rFonts w:ascii="Arial" w:hAnsi="Arial" w:cs="Arial"/>
                <w:b/>
                <w:bCs/>
                <w:sz w:val="18"/>
                <w:szCs w:val="18"/>
              </w:rPr>
              <w:t>Fibel:</w:t>
            </w:r>
          </w:p>
          <w:p w14:paraId="1162CD84" w14:textId="43A62776" w:rsidR="00ED4F87" w:rsidRPr="00CC2AAE" w:rsidRDefault="007B13D3" w:rsidP="00D117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Anbahnung über Ganzwörter „ruft“, „ist“, „sind“ S. 18, S. 32, 34</w:t>
            </w:r>
          </w:p>
        </w:tc>
        <w:tc>
          <w:tcPr>
            <w:tcW w:w="4819" w:type="dxa"/>
          </w:tcPr>
          <w:p w14:paraId="0420532E" w14:textId="77777777" w:rsidR="00ED4F87" w:rsidRPr="00CC2AAE" w:rsidRDefault="00EC1FE5" w:rsidP="00ED4F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C2AA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Sprachbuch 2: </w:t>
            </w:r>
          </w:p>
          <w:p w14:paraId="3724DB48" w14:textId="056CB2AC" w:rsidR="007945E2" w:rsidRPr="00CC2AAE" w:rsidRDefault="00EC1FE5" w:rsidP="00EC1FE5">
            <w:pPr>
              <w:rPr>
                <w:rFonts w:ascii="Arial" w:hAnsi="Arial" w:cs="Arial"/>
                <w:sz w:val="18"/>
                <w:szCs w:val="18"/>
              </w:rPr>
            </w:pPr>
            <w:r w:rsidRPr="00CC2AAE">
              <w:rPr>
                <w:rFonts w:ascii="Arial" w:hAnsi="Arial" w:cs="Arial"/>
                <w:sz w:val="18"/>
                <w:szCs w:val="18"/>
              </w:rPr>
              <w:t>- S. 52/53</w:t>
            </w:r>
          </w:p>
          <w:p w14:paraId="1BFD30AD" w14:textId="77777777" w:rsidR="007945E2" w:rsidRPr="00CC2AAE" w:rsidRDefault="007945E2" w:rsidP="007945E2">
            <w:pPr>
              <w:pStyle w:val="KeinAbsatzformat"/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</w:pPr>
            <w:r w:rsidRPr="00CC2AAE"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  <w:t>Bücherwurm Arbeitsheft 2:</w:t>
            </w:r>
          </w:p>
          <w:p w14:paraId="16730C42" w14:textId="3646F40A" w:rsidR="007945E2" w:rsidRPr="00CC2AAE" w:rsidRDefault="007945E2" w:rsidP="007945E2">
            <w:pPr>
              <w:rPr>
                <w:rFonts w:ascii="Arial" w:hAnsi="Arial" w:cs="Arial"/>
                <w:sz w:val="18"/>
                <w:szCs w:val="18"/>
              </w:rPr>
            </w:pPr>
            <w:r w:rsidRPr="00CC2AAE">
              <w:rPr>
                <w:rFonts w:ascii="Arial" w:hAnsi="Arial" w:cs="Arial"/>
                <w:sz w:val="18"/>
                <w:szCs w:val="18"/>
              </w:rPr>
              <w:t>- S. 22/23</w:t>
            </w:r>
            <w:r w:rsidR="00964292" w:rsidRPr="00CC2AAE">
              <w:rPr>
                <w:rFonts w:ascii="Arial" w:hAnsi="Arial" w:cs="Arial"/>
                <w:sz w:val="18"/>
                <w:szCs w:val="18"/>
              </w:rPr>
              <w:t>, 24</w:t>
            </w:r>
            <w:r w:rsidR="002B2CB0" w:rsidRPr="00CC2AAE">
              <w:rPr>
                <w:rFonts w:ascii="Arial" w:hAnsi="Arial" w:cs="Arial"/>
                <w:sz w:val="18"/>
                <w:szCs w:val="18"/>
              </w:rPr>
              <w:t>, 32/33</w:t>
            </w:r>
          </w:p>
        </w:tc>
      </w:tr>
      <w:tr w:rsidR="00D1179C" w:rsidRPr="00CC2AAE" w14:paraId="3F9C24F4" w14:textId="77777777" w:rsidTr="00E21175">
        <w:tc>
          <w:tcPr>
            <w:tcW w:w="2052" w:type="dxa"/>
          </w:tcPr>
          <w:p w14:paraId="6C8A8BED" w14:textId="15CB974E" w:rsidR="00D1179C" w:rsidRPr="00CC2AAE" w:rsidRDefault="00D1179C" w:rsidP="00B607D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C2AAE">
              <w:rPr>
                <w:rFonts w:ascii="Arial" w:hAnsi="Arial" w:cs="Arial"/>
                <w:sz w:val="18"/>
                <w:szCs w:val="18"/>
              </w:rPr>
              <w:t>Nomen</w:t>
            </w:r>
          </w:p>
        </w:tc>
        <w:tc>
          <w:tcPr>
            <w:tcW w:w="2835" w:type="dxa"/>
          </w:tcPr>
          <w:p w14:paraId="4227F135" w14:textId="77777777" w:rsidR="00D1179C" w:rsidRPr="00CC2AAE" w:rsidRDefault="00D1179C" w:rsidP="00B607D9">
            <w:pPr>
              <w:rPr>
                <w:rFonts w:ascii="Arial" w:hAnsi="Arial" w:cs="Arial"/>
                <w:sz w:val="18"/>
                <w:szCs w:val="18"/>
              </w:rPr>
            </w:pPr>
            <w:r w:rsidRPr="00CC2AAE">
              <w:rPr>
                <w:rFonts w:ascii="Arial" w:hAnsi="Arial" w:cs="Arial"/>
                <w:sz w:val="18"/>
                <w:szCs w:val="18"/>
              </w:rPr>
              <w:t>Konkreta</w:t>
            </w:r>
          </w:p>
          <w:p w14:paraId="7960640E" w14:textId="77777777" w:rsidR="00D1179C" w:rsidRPr="00CC2AAE" w:rsidRDefault="00D1179C" w:rsidP="00B607D9">
            <w:pPr>
              <w:rPr>
                <w:rFonts w:ascii="Arial" w:hAnsi="Arial" w:cs="Arial"/>
                <w:sz w:val="18"/>
                <w:szCs w:val="18"/>
              </w:rPr>
            </w:pPr>
            <w:r w:rsidRPr="00CC2AAE">
              <w:rPr>
                <w:rFonts w:ascii="Arial" w:hAnsi="Arial" w:cs="Arial"/>
                <w:sz w:val="18"/>
                <w:szCs w:val="18"/>
              </w:rPr>
              <w:t>Artikelfähigkeit, Einzahl-, Mehrzahlbildung</w:t>
            </w:r>
          </w:p>
          <w:p w14:paraId="1A26E4A8" w14:textId="030E7A93" w:rsidR="006E435C" w:rsidRPr="00CC2AAE" w:rsidRDefault="00D1179C" w:rsidP="00B607D9">
            <w:pPr>
              <w:rPr>
                <w:rFonts w:ascii="Arial" w:hAnsi="Arial" w:cs="Arial"/>
                <w:sz w:val="18"/>
                <w:szCs w:val="18"/>
              </w:rPr>
            </w:pPr>
            <w:r w:rsidRPr="00CC2AAE">
              <w:rPr>
                <w:rFonts w:ascii="Arial" w:hAnsi="Arial" w:cs="Arial"/>
                <w:sz w:val="18"/>
                <w:szCs w:val="18"/>
              </w:rPr>
              <w:t>Kern der Nominalgruppe</w:t>
            </w:r>
          </w:p>
        </w:tc>
        <w:tc>
          <w:tcPr>
            <w:tcW w:w="5528" w:type="dxa"/>
          </w:tcPr>
          <w:p w14:paraId="6D0F59A6" w14:textId="77777777" w:rsidR="00D1179C" w:rsidRPr="00CC2AAE" w:rsidRDefault="00D1179C" w:rsidP="00D1179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C2AAE">
              <w:rPr>
                <w:rFonts w:ascii="Arial" w:hAnsi="Arial" w:cs="Arial"/>
                <w:b/>
                <w:bCs/>
                <w:sz w:val="18"/>
                <w:szCs w:val="18"/>
              </w:rPr>
              <w:t>Fibel:</w:t>
            </w:r>
          </w:p>
          <w:p w14:paraId="00EF1B23" w14:textId="6FF0BB7E" w:rsidR="00D1179C" w:rsidRPr="00CC2AAE" w:rsidRDefault="00D1179C" w:rsidP="00D1179C">
            <w:pPr>
              <w:rPr>
                <w:rFonts w:ascii="Arial" w:hAnsi="Arial" w:cs="Arial"/>
                <w:sz w:val="18"/>
                <w:szCs w:val="18"/>
              </w:rPr>
            </w:pPr>
            <w:r w:rsidRPr="00CC2AAE">
              <w:rPr>
                <w:rFonts w:ascii="Arial" w:hAnsi="Arial" w:cs="Arial"/>
                <w:sz w:val="18"/>
                <w:szCs w:val="18"/>
              </w:rPr>
              <w:t xml:space="preserve">- S. 108-111 </w:t>
            </w:r>
          </w:p>
          <w:p w14:paraId="611EC7B0" w14:textId="77777777" w:rsidR="00D1179C" w:rsidRPr="00CC2AAE" w:rsidRDefault="00D1179C" w:rsidP="00B607D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</w:tcPr>
          <w:p w14:paraId="412D8404" w14:textId="77777777" w:rsidR="00D1179C" w:rsidRPr="00CC2AAE" w:rsidRDefault="00834E9A" w:rsidP="00B607D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C2AAE">
              <w:rPr>
                <w:rFonts w:ascii="Arial" w:hAnsi="Arial" w:cs="Arial"/>
                <w:b/>
                <w:bCs/>
                <w:sz w:val="18"/>
                <w:szCs w:val="18"/>
              </w:rPr>
              <w:t>Sprachbuch 2:</w:t>
            </w:r>
          </w:p>
          <w:p w14:paraId="2DA36DDE" w14:textId="58CB2C3B" w:rsidR="00B478A8" w:rsidRPr="00CC2AAE" w:rsidRDefault="00834E9A" w:rsidP="00834E9A">
            <w:pPr>
              <w:rPr>
                <w:rFonts w:ascii="Arial" w:hAnsi="Arial" w:cs="Arial"/>
                <w:sz w:val="18"/>
                <w:szCs w:val="18"/>
              </w:rPr>
            </w:pPr>
            <w:r w:rsidRPr="00CC2AAE">
              <w:rPr>
                <w:rFonts w:ascii="Arial" w:hAnsi="Arial" w:cs="Arial"/>
                <w:sz w:val="18"/>
                <w:szCs w:val="18"/>
              </w:rPr>
              <w:t>- S.</w:t>
            </w:r>
            <w:r w:rsidR="00677F88" w:rsidRPr="00CC2AAE">
              <w:rPr>
                <w:rFonts w:ascii="Arial" w:hAnsi="Arial" w:cs="Arial"/>
                <w:sz w:val="18"/>
                <w:szCs w:val="18"/>
              </w:rPr>
              <w:t xml:space="preserve"> 14,</w:t>
            </w:r>
            <w:r w:rsidRPr="00CC2AAE">
              <w:rPr>
                <w:rFonts w:ascii="Arial" w:hAnsi="Arial" w:cs="Arial"/>
                <w:sz w:val="18"/>
                <w:szCs w:val="18"/>
              </w:rPr>
              <w:t xml:space="preserve"> 34</w:t>
            </w:r>
            <w:r w:rsidR="00677F88" w:rsidRPr="00CC2AAE">
              <w:rPr>
                <w:rFonts w:ascii="Arial" w:hAnsi="Arial" w:cs="Arial"/>
                <w:sz w:val="18"/>
                <w:szCs w:val="18"/>
              </w:rPr>
              <w:t>/</w:t>
            </w:r>
            <w:r w:rsidRPr="00CC2AAE">
              <w:rPr>
                <w:rFonts w:ascii="Arial" w:hAnsi="Arial" w:cs="Arial"/>
                <w:sz w:val="18"/>
                <w:szCs w:val="18"/>
              </w:rPr>
              <w:t>35, 38</w:t>
            </w:r>
            <w:r w:rsidR="00677F88" w:rsidRPr="00CC2AAE">
              <w:rPr>
                <w:rFonts w:ascii="Arial" w:hAnsi="Arial" w:cs="Arial"/>
                <w:sz w:val="18"/>
                <w:szCs w:val="18"/>
              </w:rPr>
              <w:t>/</w:t>
            </w:r>
            <w:r w:rsidRPr="00CC2AAE">
              <w:rPr>
                <w:rFonts w:ascii="Arial" w:hAnsi="Arial" w:cs="Arial"/>
                <w:sz w:val="18"/>
                <w:szCs w:val="18"/>
              </w:rPr>
              <w:t xml:space="preserve">39, </w:t>
            </w:r>
            <w:r w:rsidR="00EC1FE5" w:rsidRPr="00CC2AAE">
              <w:rPr>
                <w:rFonts w:ascii="Arial" w:hAnsi="Arial" w:cs="Arial"/>
                <w:sz w:val="18"/>
                <w:szCs w:val="18"/>
              </w:rPr>
              <w:t>40</w:t>
            </w:r>
            <w:r w:rsidR="00677F88" w:rsidRPr="00CC2AAE">
              <w:rPr>
                <w:rFonts w:ascii="Arial" w:hAnsi="Arial" w:cs="Arial"/>
                <w:sz w:val="18"/>
                <w:szCs w:val="18"/>
              </w:rPr>
              <w:t>/</w:t>
            </w:r>
            <w:r w:rsidR="00EC1FE5" w:rsidRPr="00CC2AAE">
              <w:rPr>
                <w:rFonts w:ascii="Arial" w:hAnsi="Arial" w:cs="Arial"/>
                <w:sz w:val="18"/>
                <w:szCs w:val="18"/>
              </w:rPr>
              <w:t>41, 42</w:t>
            </w:r>
            <w:r w:rsidR="00677F88" w:rsidRPr="00CC2AAE">
              <w:rPr>
                <w:rFonts w:ascii="Arial" w:hAnsi="Arial" w:cs="Arial"/>
                <w:sz w:val="18"/>
                <w:szCs w:val="18"/>
              </w:rPr>
              <w:t>/</w:t>
            </w:r>
            <w:r w:rsidR="00EC1FE5" w:rsidRPr="00CC2AAE">
              <w:rPr>
                <w:rFonts w:ascii="Arial" w:hAnsi="Arial" w:cs="Arial"/>
                <w:sz w:val="18"/>
                <w:szCs w:val="18"/>
              </w:rPr>
              <w:t>43</w:t>
            </w:r>
          </w:p>
          <w:p w14:paraId="71BABA7B" w14:textId="77777777" w:rsidR="00B478A8" w:rsidRPr="00CC2AAE" w:rsidRDefault="00B478A8" w:rsidP="00B478A8">
            <w:pPr>
              <w:pStyle w:val="KeinAbsatzformat"/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</w:pPr>
            <w:r w:rsidRPr="00CC2AAE"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  <w:t>Bücherwurm Arbeitsheft 2:</w:t>
            </w:r>
          </w:p>
          <w:p w14:paraId="74DF8FCA" w14:textId="1A8E9813" w:rsidR="00B478A8" w:rsidRPr="00CC2AAE" w:rsidRDefault="00B478A8" w:rsidP="00B478A8">
            <w:pPr>
              <w:rPr>
                <w:rFonts w:ascii="Arial" w:hAnsi="Arial" w:cs="Arial"/>
                <w:sz w:val="18"/>
                <w:szCs w:val="18"/>
              </w:rPr>
            </w:pPr>
            <w:r w:rsidRPr="00CC2AAE">
              <w:rPr>
                <w:rFonts w:ascii="Arial" w:hAnsi="Arial" w:cs="Arial"/>
                <w:sz w:val="18"/>
                <w:szCs w:val="18"/>
              </w:rPr>
              <w:t>- S. 10/11, 14/15, 16/17</w:t>
            </w:r>
            <w:r w:rsidR="002B2CB0" w:rsidRPr="00CC2AAE">
              <w:rPr>
                <w:rFonts w:ascii="Arial" w:hAnsi="Arial" w:cs="Arial"/>
                <w:sz w:val="18"/>
                <w:szCs w:val="18"/>
              </w:rPr>
              <w:t>, 30/31</w:t>
            </w:r>
          </w:p>
        </w:tc>
      </w:tr>
      <w:tr w:rsidR="00D1179C" w:rsidRPr="00CC2AAE" w14:paraId="7476DDC0" w14:textId="77777777" w:rsidTr="00E21175">
        <w:tc>
          <w:tcPr>
            <w:tcW w:w="2052" w:type="dxa"/>
          </w:tcPr>
          <w:p w14:paraId="6442861F" w14:textId="55F5F2BE" w:rsidR="00D1179C" w:rsidRPr="00CC2AAE" w:rsidRDefault="00D1179C" w:rsidP="00B607D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C2AAE">
              <w:rPr>
                <w:rFonts w:ascii="Arial" w:hAnsi="Arial" w:cs="Arial"/>
                <w:sz w:val="18"/>
                <w:szCs w:val="18"/>
              </w:rPr>
              <w:t>Artikel</w:t>
            </w:r>
          </w:p>
        </w:tc>
        <w:tc>
          <w:tcPr>
            <w:tcW w:w="2835" w:type="dxa"/>
          </w:tcPr>
          <w:p w14:paraId="20016F3F" w14:textId="77777777" w:rsidR="00D1179C" w:rsidRPr="00CC2AAE" w:rsidRDefault="00D1179C" w:rsidP="00B607D9">
            <w:pPr>
              <w:rPr>
                <w:rFonts w:ascii="Arial" w:hAnsi="Arial" w:cs="Arial"/>
                <w:sz w:val="18"/>
                <w:szCs w:val="18"/>
              </w:rPr>
            </w:pPr>
            <w:r w:rsidRPr="00CC2AAE">
              <w:rPr>
                <w:rFonts w:ascii="Arial" w:hAnsi="Arial" w:cs="Arial"/>
                <w:sz w:val="18"/>
                <w:szCs w:val="18"/>
              </w:rPr>
              <w:t>Bestimmter und unbestimmter Artikel</w:t>
            </w:r>
          </w:p>
          <w:p w14:paraId="6720392A" w14:textId="458BD728" w:rsidR="00D1179C" w:rsidRPr="00CC2AAE" w:rsidRDefault="00D1179C" w:rsidP="00B607D9">
            <w:pPr>
              <w:rPr>
                <w:rFonts w:ascii="Arial" w:hAnsi="Arial" w:cs="Arial"/>
                <w:sz w:val="18"/>
                <w:szCs w:val="18"/>
              </w:rPr>
            </w:pPr>
            <w:r w:rsidRPr="00CC2AAE">
              <w:rPr>
                <w:rFonts w:ascii="Arial" w:hAnsi="Arial" w:cs="Arial"/>
                <w:sz w:val="18"/>
                <w:szCs w:val="18"/>
              </w:rPr>
              <w:t xml:space="preserve">Begleiter des Nomes </w:t>
            </w:r>
          </w:p>
        </w:tc>
        <w:tc>
          <w:tcPr>
            <w:tcW w:w="5528" w:type="dxa"/>
          </w:tcPr>
          <w:p w14:paraId="09431618" w14:textId="77777777" w:rsidR="00D1179C" w:rsidRPr="00CC2AAE" w:rsidRDefault="00D1179C" w:rsidP="00D1179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C2AAE">
              <w:rPr>
                <w:rFonts w:ascii="Arial" w:hAnsi="Arial" w:cs="Arial"/>
                <w:b/>
                <w:bCs/>
                <w:sz w:val="18"/>
                <w:szCs w:val="18"/>
              </w:rPr>
              <w:t>Fibel:</w:t>
            </w:r>
          </w:p>
          <w:p w14:paraId="5A3DDB4B" w14:textId="17A9AD49" w:rsidR="00D1179C" w:rsidRPr="00CC2AAE" w:rsidRDefault="00D1179C" w:rsidP="00D1179C">
            <w:pPr>
              <w:rPr>
                <w:rFonts w:ascii="Arial" w:hAnsi="Arial" w:cs="Arial"/>
                <w:sz w:val="18"/>
                <w:szCs w:val="18"/>
              </w:rPr>
            </w:pPr>
            <w:r w:rsidRPr="00CC2AAE">
              <w:rPr>
                <w:rFonts w:ascii="Arial" w:hAnsi="Arial" w:cs="Arial"/>
                <w:sz w:val="18"/>
                <w:szCs w:val="18"/>
              </w:rPr>
              <w:t>- S. 108</w:t>
            </w:r>
            <w:r w:rsidR="00316D08" w:rsidRPr="00CC2AAE">
              <w:rPr>
                <w:rFonts w:ascii="Arial" w:hAnsi="Arial" w:cs="Arial"/>
                <w:sz w:val="18"/>
                <w:szCs w:val="18"/>
              </w:rPr>
              <w:t>/109</w:t>
            </w:r>
          </w:p>
        </w:tc>
        <w:tc>
          <w:tcPr>
            <w:tcW w:w="4819" w:type="dxa"/>
          </w:tcPr>
          <w:p w14:paraId="7C03ABF9" w14:textId="77777777" w:rsidR="00834E9A" w:rsidRPr="00CC2AAE" w:rsidRDefault="00834E9A" w:rsidP="00834E9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C2AAE">
              <w:rPr>
                <w:rFonts w:ascii="Arial" w:hAnsi="Arial" w:cs="Arial"/>
                <w:b/>
                <w:bCs/>
                <w:sz w:val="18"/>
                <w:szCs w:val="18"/>
              </w:rPr>
              <w:t>Sprachbuch 2:</w:t>
            </w:r>
          </w:p>
          <w:p w14:paraId="28877A04" w14:textId="360F1ECA" w:rsidR="00B478A8" w:rsidRPr="00CC2AAE" w:rsidRDefault="00834E9A" w:rsidP="00834E9A">
            <w:pPr>
              <w:rPr>
                <w:rFonts w:ascii="Arial" w:hAnsi="Arial" w:cs="Arial"/>
                <w:sz w:val="18"/>
                <w:szCs w:val="18"/>
              </w:rPr>
            </w:pPr>
            <w:r w:rsidRPr="00CC2AAE">
              <w:rPr>
                <w:rFonts w:ascii="Arial" w:hAnsi="Arial" w:cs="Arial"/>
                <w:sz w:val="18"/>
                <w:szCs w:val="18"/>
              </w:rPr>
              <w:t>- S. 36/37</w:t>
            </w:r>
          </w:p>
          <w:p w14:paraId="36206A0E" w14:textId="77777777" w:rsidR="00B478A8" w:rsidRPr="00CC2AAE" w:rsidRDefault="00B478A8" w:rsidP="00B478A8">
            <w:pPr>
              <w:pStyle w:val="KeinAbsatzformat"/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</w:pPr>
            <w:r w:rsidRPr="00CC2AAE"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  <w:t>Bücherwurm Arbeitsheft 2:</w:t>
            </w:r>
          </w:p>
          <w:p w14:paraId="1212C0B0" w14:textId="7D1D0EF6" w:rsidR="00834E9A" w:rsidRPr="00CC2AAE" w:rsidRDefault="00B478A8" w:rsidP="00834E9A">
            <w:pPr>
              <w:rPr>
                <w:rFonts w:ascii="Arial" w:hAnsi="Arial" w:cs="Arial"/>
                <w:sz w:val="18"/>
                <w:szCs w:val="18"/>
              </w:rPr>
            </w:pPr>
            <w:r w:rsidRPr="00CC2AAE">
              <w:rPr>
                <w:rFonts w:ascii="Arial" w:hAnsi="Arial" w:cs="Arial"/>
                <w:sz w:val="18"/>
                <w:szCs w:val="18"/>
              </w:rPr>
              <w:t>- S. 12/13</w:t>
            </w:r>
          </w:p>
        </w:tc>
      </w:tr>
      <w:tr w:rsidR="00D1179C" w:rsidRPr="00CC2AAE" w14:paraId="3B5CB289" w14:textId="77777777" w:rsidTr="00E21175">
        <w:tc>
          <w:tcPr>
            <w:tcW w:w="2052" w:type="dxa"/>
          </w:tcPr>
          <w:p w14:paraId="503EE28A" w14:textId="744CB7CC" w:rsidR="00D1179C" w:rsidRPr="00CC2AAE" w:rsidRDefault="00D1179C" w:rsidP="00ED4F8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C2AAE">
              <w:rPr>
                <w:rFonts w:ascii="Arial" w:hAnsi="Arial" w:cs="Arial"/>
                <w:sz w:val="18"/>
                <w:szCs w:val="18"/>
              </w:rPr>
              <w:t>Adjektiv</w:t>
            </w:r>
          </w:p>
        </w:tc>
        <w:tc>
          <w:tcPr>
            <w:tcW w:w="2835" w:type="dxa"/>
          </w:tcPr>
          <w:p w14:paraId="17D05725" w14:textId="77777777" w:rsidR="00D1179C" w:rsidRPr="00CC2AAE" w:rsidRDefault="00D1179C" w:rsidP="00ED4F87">
            <w:pPr>
              <w:rPr>
                <w:rFonts w:ascii="Arial" w:hAnsi="Arial" w:cs="Arial"/>
                <w:sz w:val="18"/>
                <w:szCs w:val="18"/>
              </w:rPr>
            </w:pPr>
            <w:r w:rsidRPr="00CC2AAE">
              <w:rPr>
                <w:rFonts w:ascii="Arial" w:hAnsi="Arial" w:cs="Arial"/>
                <w:sz w:val="18"/>
                <w:szCs w:val="18"/>
              </w:rPr>
              <w:t>Kennzeichnung von Eigenschaften oder Merkmalen</w:t>
            </w:r>
          </w:p>
          <w:p w14:paraId="1785B588" w14:textId="707BE5A6" w:rsidR="00D1179C" w:rsidRPr="00CC2AAE" w:rsidRDefault="00D1179C" w:rsidP="00ED4F87">
            <w:pPr>
              <w:rPr>
                <w:rFonts w:ascii="Arial" w:hAnsi="Arial" w:cs="Arial"/>
                <w:sz w:val="18"/>
                <w:szCs w:val="18"/>
              </w:rPr>
            </w:pPr>
            <w:r w:rsidRPr="00CC2AAE">
              <w:rPr>
                <w:rFonts w:ascii="Arial" w:hAnsi="Arial" w:cs="Arial"/>
                <w:sz w:val="18"/>
                <w:szCs w:val="18"/>
              </w:rPr>
              <w:t xml:space="preserve">Stellung zwischen Artikel und Nomen </w:t>
            </w:r>
          </w:p>
        </w:tc>
        <w:tc>
          <w:tcPr>
            <w:tcW w:w="5528" w:type="dxa"/>
          </w:tcPr>
          <w:p w14:paraId="36F53471" w14:textId="16AA28A2" w:rsidR="004F43BD" w:rsidRPr="004F43BD" w:rsidRDefault="004F43BD" w:rsidP="00ED4F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43BD">
              <w:rPr>
                <w:rFonts w:ascii="Arial" w:hAnsi="Arial" w:cs="Arial"/>
                <w:b/>
                <w:bCs/>
                <w:sz w:val="18"/>
                <w:szCs w:val="18"/>
              </w:rPr>
              <w:t>Fibel:</w:t>
            </w:r>
          </w:p>
          <w:p w14:paraId="206B44CC" w14:textId="36535BCA" w:rsidR="00D1179C" w:rsidRPr="001476BD" w:rsidRDefault="001476BD" w:rsidP="00ED4F87">
            <w:pPr>
              <w:rPr>
                <w:rFonts w:ascii="Arial" w:hAnsi="Arial" w:cs="Arial"/>
                <w:sz w:val="18"/>
                <w:szCs w:val="18"/>
              </w:rPr>
            </w:pPr>
            <w:r w:rsidRPr="001476BD">
              <w:rPr>
                <w:rFonts w:ascii="Arial" w:hAnsi="Arial" w:cs="Arial"/>
                <w:sz w:val="18"/>
                <w:szCs w:val="18"/>
              </w:rPr>
              <w:t>Anbahnung über Schiebewortprobe:</w:t>
            </w:r>
          </w:p>
          <w:p w14:paraId="7F91DD5F" w14:textId="7AD0A6FA" w:rsidR="001476BD" w:rsidRPr="00CC2AAE" w:rsidRDefault="001476BD" w:rsidP="00ED4F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6BD">
              <w:rPr>
                <w:rFonts w:ascii="Arial" w:hAnsi="Arial" w:cs="Arial"/>
                <w:sz w:val="18"/>
                <w:szCs w:val="18"/>
              </w:rPr>
              <w:t>S. 76, 77, 109</w:t>
            </w:r>
          </w:p>
        </w:tc>
        <w:tc>
          <w:tcPr>
            <w:tcW w:w="4819" w:type="dxa"/>
          </w:tcPr>
          <w:p w14:paraId="2D9825C0" w14:textId="77777777" w:rsidR="00D1179C" w:rsidRPr="00CC2AAE" w:rsidRDefault="002A162B" w:rsidP="00ED4F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C2AAE">
              <w:rPr>
                <w:rFonts w:ascii="Arial" w:hAnsi="Arial" w:cs="Arial"/>
                <w:b/>
                <w:bCs/>
                <w:sz w:val="18"/>
                <w:szCs w:val="18"/>
              </w:rPr>
              <w:t>Sprachbuch 2:</w:t>
            </w:r>
          </w:p>
          <w:p w14:paraId="79C37E66" w14:textId="5ED3DC91" w:rsidR="001D255C" w:rsidRPr="00CC2AAE" w:rsidRDefault="002A162B" w:rsidP="002A162B">
            <w:pPr>
              <w:rPr>
                <w:rFonts w:ascii="Arial" w:hAnsi="Arial" w:cs="Arial"/>
                <w:sz w:val="18"/>
                <w:szCs w:val="18"/>
              </w:rPr>
            </w:pPr>
            <w:r w:rsidRPr="00CC2AAE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6E435C" w:rsidRPr="00CC2AAE">
              <w:rPr>
                <w:rFonts w:ascii="Arial" w:hAnsi="Arial" w:cs="Arial"/>
                <w:sz w:val="18"/>
                <w:szCs w:val="18"/>
              </w:rPr>
              <w:t>S. 106-110, 116, 117, 118</w:t>
            </w:r>
          </w:p>
          <w:p w14:paraId="2DA60D0F" w14:textId="77777777" w:rsidR="001D255C" w:rsidRPr="00CC2AAE" w:rsidRDefault="001D255C" w:rsidP="002A162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C2AAE">
              <w:rPr>
                <w:rFonts w:ascii="Arial" w:hAnsi="Arial" w:cs="Arial"/>
                <w:b/>
                <w:bCs/>
                <w:sz w:val="18"/>
                <w:szCs w:val="18"/>
              </w:rPr>
              <w:t>Bücherwurm Arbeitsheft 2:</w:t>
            </w:r>
          </w:p>
          <w:p w14:paraId="19E683D8" w14:textId="00C1816B" w:rsidR="001D255C" w:rsidRPr="00CC2AAE" w:rsidRDefault="001D255C" w:rsidP="002A162B">
            <w:pPr>
              <w:rPr>
                <w:rFonts w:ascii="Arial" w:hAnsi="Arial" w:cs="Arial"/>
                <w:sz w:val="18"/>
                <w:szCs w:val="18"/>
              </w:rPr>
            </w:pPr>
            <w:r w:rsidRPr="00CC2AAE">
              <w:rPr>
                <w:rFonts w:ascii="Arial" w:hAnsi="Arial" w:cs="Arial"/>
                <w:sz w:val="18"/>
                <w:szCs w:val="18"/>
              </w:rPr>
              <w:t>- S. 54/55, 56</w:t>
            </w:r>
            <w:r w:rsidR="00EA1304" w:rsidRPr="00CC2AAE">
              <w:rPr>
                <w:rFonts w:ascii="Arial" w:hAnsi="Arial" w:cs="Arial"/>
                <w:sz w:val="18"/>
                <w:szCs w:val="18"/>
              </w:rPr>
              <w:t>/57</w:t>
            </w:r>
          </w:p>
        </w:tc>
      </w:tr>
      <w:tr w:rsidR="00ED4F87" w:rsidRPr="00CC2AAE" w14:paraId="3D44F9FA" w14:textId="77777777" w:rsidTr="001A4655">
        <w:tc>
          <w:tcPr>
            <w:tcW w:w="15234" w:type="dxa"/>
            <w:gridSpan w:val="4"/>
            <w:shd w:val="clear" w:color="auto" w:fill="F2DBDB" w:themeFill="accent2" w:themeFillTint="33"/>
          </w:tcPr>
          <w:p w14:paraId="3AC3BF36" w14:textId="77777777" w:rsidR="00ED4F87" w:rsidRPr="00CC2AAE" w:rsidRDefault="00ED4F87" w:rsidP="00ED4F87">
            <w:pPr>
              <w:rPr>
                <w:rFonts w:ascii="Arial" w:hAnsi="Arial" w:cs="Arial"/>
                <w:b/>
                <w:bCs/>
                <w:highlight w:val="yellow"/>
              </w:rPr>
            </w:pPr>
            <w:r w:rsidRPr="00CC2AAE">
              <w:rPr>
                <w:rFonts w:ascii="Arial" w:eastAsia="SimSun" w:hAnsi="Arial" w:cs="Arial"/>
                <w:b/>
                <w:bCs/>
                <w:lang w:eastAsia="zh-CN"/>
              </w:rPr>
              <w:lastRenderedPageBreak/>
              <w:t>Kennen von Möglichkeiten der Wortbildung</w:t>
            </w:r>
          </w:p>
        </w:tc>
      </w:tr>
      <w:tr w:rsidR="00ED4F87" w:rsidRPr="00CC2AAE" w14:paraId="71C1E144" w14:textId="77777777" w:rsidTr="00E21175">
        <w:tc>
          <w:tcPr>
            <w:tcW w:w="2052" w:type="dxa"/>
            <w:shd w:val="clear" w:color="auto" w:fill="FFFFFF"/>
          </w:tcPr>
          <w:p w14:paraId="45877BCE" w14:textId="77777777" w:rsidR="00ED4F87" w:rsidRPr="00CC2AAE" w:rsidRDefault="00D1179C" w:rsidP="00ED4F87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>Zusammensetzung von Nomen</w:t>
            </w:r>
          </w:p>
          <w:p w14:paraId="41C29AB2" w14:textId="77777777" w:rsidR="00D1179C" w:rsidRPr="00CC2AAE" w:rsidRDefault="00D1179C" w:rsidP="00ED4F87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Ableitung mit vorangestellten Wortbausteinen </w:t>
            </w:r>
          </w:p>
          <w:p w14:paraId="095B645C" w14:textId="77777777" w:rsidR="00834E9A" w:rsidRPr="00CC2AAE" w:rsidRDefault="00834E9A" w:rsidP="00ED4F87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  <w:p w14:paraId="1A36C151" w14:textId="7D430F5E" w:rsidR="00834E9A" w:rsidRPr="00CC2AAE" w:rsidRDefault="00834E9A" w:rsidP="00ED4F87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835" w:type="dxa"/>
            <w:shd w:val="clear" w:color="auto" w:fill="FFFFFF"/>
          </w:tcPr>
          <w:p w14:paraId="10F61A3A" w14:textId="77777777" w:rsidR="00ED4F87" w:rsidRPr="00CC2AAE" w:rsidRDefault="00D1179C" w:rsidP="00ED4F87">
            <w:pPr>
              <w:rPr>
                <w:rFonts w:ascii="Arial" w:hAnsi="Arial" w:cs="Arial"/>
                <w:sz w:val="18"/>
                <w:szCs w:val="18"/>
              </w:rPr>
            </w:pPr>
            <w:r w:rsidRPr="00CC2AAE">
              <w:rPr>
                <w:rFonts w:ascii="Arial" w:hAnsi="Arial" w:cs="Arial"/>
                <w:sz w:val="18"/>
                <w:szCs w:val="18"/>
              </w:rPr>
              <w:t xml:space="preserve">Wortbausteine </w:t>
            </w:r>
          </w:p>
          <w:p w14:paraId="14A5830A" w14:textId="04AF5821" w:rsidR="00D1179C" w:rsidRPr="00CC2AAE" w:rsidRDefault="00D1179C" w:rsidP="00ED4F87">
            <w:pPr>
              <w:rPr>
                <w:rFonts w:ascii="Arial" w:hAnsi="Arial" w:cs="Arial"/>
                <w:sz w:val="18"/>
                <w:szCs w:val="18"/>
              </w:rPr>
            </w:pPr>
            <w:r w:rsidRPr="00CC2AAE">
              <w:rPr>
                <w:rFonts w:ascii="Arial" w:hAnsi="Arial" w:cs="Arial"/>
                <w:sz w:val="18"/>
                <w:szCs w:val="18"/>
              </w:rPr>
              <w:t>Wortstamm</w:t>
            </w:r>
          </w:p>
        </w:tc>
        <w:tc>
          <w:tcPr>
            <w:tcW w:w="5528" w:type="dxa"/>
            <w:shd w:val="clear" w:color="auto" w:fill="FFFFFF"/>
          </w:tcPr>
          <w:p w14:paraId="3B165216" w14:textId="77777777" w:rsidR="00ED4F87" w:rsidRPr="00C15649" w:rsidRDefault="00696BCC" w:rsidP="00ED4F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5649">
              <w:rPr>
                <w:rFonts w:ascii="Arial" w:hAnsi="Arial" w:cs="Arial"/>
                <w:b/>
                <w:bCs/>
                <w:sz w:val="18"/>
                <w:szCs w:val="18"/>
              </w:rPr>
              <w:t>Fibel:</w:t>
            </w:r>
          </w:p>
          <w:p w14:paraId="63578319" w14:textId="77777777" w:rsidR="00696BCC" w:rsidRPr="00C15649" w:rsidRDefault="00696BCC" w:rsidP="00696BCC">
            <w:pPr>
              <w:rPr>
                <w:rFonts w:ascii="Arial" w:hAnsi="Arial" w:cs="Arial"/>
                <w:sz w:val="18"/>
                <w:szCs w:val="18"/>
              </w:rPr>
            </w:pPr>
            <w:r w:rsidRPr="00C15649">
              <w:rPr>
                <w:rFonts w:ascii="Arial" w:hAnsi="Arial" w:cs="Arial"/>
                <w:sz w:val="18"/>
                <w:szCs w:val="18"/>
              </w:rPr>
              <w:t>- S. 63 (Allerlei Wetter)</w:t>
            </w:r>
          </w:p>
          <w:p w14:paraId="2F4D37DD" w14:textId="77777777" w:rsidR="00696BCC" w:rsidRPr="00C15649" w:rsidRDefault="00696BCC" w:rsidP="00696BCC">
            <w:pPr>
              <w:rPr>
                <w:rFonts w:ascii="Arial" w:hAnsi="Arial" w:cs="Arial"/>
                <w:sz w:val="18"/>
                <w:szCs w:val="18"/>
              </w:rPr>
            </w:pPr>
            <w:r w:rsidRPr="00C15649">
              <w:rPr>
                <w:rFonts w:ascii="Arial" w:hAnsi="Arial" w:cs="Arial"/>
                <w:sz w:val="18"/>
                <w:szCs w:val="18"/>
              </w:rPr>
              <w:t>- S. 74/75 (Gleiche Teile im Wort erkennen)</w:t>
            </w:r>
          </w:p>
          <w:p w14:paraId="41A2FD91" w14:textId="4064F4B3" w:rsidR="00696BCC" w:rsidRPr="00CC2AAE" w:rsidRDefault="00696BCC" w:rsidP="00696BCC">
            <w:pPr>
              <w:rPr>
                <w:rFonts w:ascii="Arial" w:hAnsi="Arial" w:cs="Arial"/>
              </w:rPr>
            </w:pPr>
            <w:r w:rsidRPr="00C15649">
              <w:rPr>
                <w:rFonts w:ascii="Arial" w:hAnsi="Arial" w:cs="Arial"/>
                <w:sz w:val="18"/>
                <w:szCs w:val="18"/>
              </w:rPr>
              <w:t>- S. 76/77 (Zusammengesetzte Nomen)</w:t>
            </w:r>
          </w:p>
        </w:tc>
        <w:tc>
          <w:tcPr>
            <w:tcW w:w="4819" w:type="dxa"/>
            <w:shd w:val="clear" w:color="auto" w:fill="FFFFFF"/>
          </w:tcPr>
          <w:p w14:paraId="7945C434" w14:textId="77777777" w:rsidR="00ED4F87" w:rsidRPr="00CC2AAE" w:rsidRDefault="00D1179C" w:rsidP="00ED4F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C2AAE">
              <w:rPr>
                <w:rFonts w:ascii="Arial" w:hAnsi="Arial" w:cs="Arial"/>
                <w:b/>
                <w:bCs/>
                <w:sz w:val="18"/>
                <w:szCs w:val="18"/>
              </w:rPr>
              <w:t>Sprachbuch 2:</w:t>
            </w:r>
          </w:p>
          <w:p w14:paraId="777F9ECB" w14:textId="77777777" w:rsidR="00D1179C" w:rsidRPr="00CC2AAE" w:rsidRDefault="00D1179C" w:rsidP="00D1179C">
            <w:pPr>
              <w:rPr>
                <w:rFonts w:ascii="Arial" w:hAnsi="Arial" w:cs="Arial"/>
                <w:sz w:val="18"/>
                <w:szCs w:val="18"/>
              </w:rPr>
            </w:pPr>
            <w:r w:rsidRPr="00CC2AAE">
              <w:rPr>
                <w:rFonts w:ascii="Arial" w:hAnsi="Arial" w:cs="Arial"/>
                <w:sz w:val="18"/>
                <w:szCs w:val="18"/>
              </w:rPr>
              <w:t>- S. 19</w:t>
            </w:r>
            <w:r w:rsidR="008329EA" w:rsidRPr="00CC2AAE">
              <w:rPr>
                <w:rFonts w:ascii="Arial" w:hAnsi="Arial" w:cs="Arial"/>
                <w:sz w:val="18"/>
                <w:szCs w:val="18"/>
              </w:rPr>
              <w:t xml:space="preserve"> (Wortbausteine)</w:t>
            </w:r>
          </w:p>
          <w:p w14:paraId="761FD80B" w14:textId="77777777" w:rsidR="00EC1FE5" w:rsidRPr="00CC2AAE" w:rsidRDefault="00EC1FE5" w:rsidP="00D1179C">
            <w:pPr>
              <w:rPr>
                <w:rFonts w:ascii="Arial" w:hAnsi="Arial" w:cs="Arial"/>
                <w:sz w:val="18"/>
                <w:szCs w:val="18"/>
              </w:rPr>
            </w:pPr>
            <w:r w:rsidRPr="00CC2AAE">
              <w:rPr>
                <w:rFonts w:ascii="Arial" w:hAnsi="Arial" w:cs="Arial"/>
                <w:sz w:val="18"/>
                <w:szCs w:val="18"/>
              </w:rPr>
              <w:t>- S. 54/ 55 (Wortstamm und Endung)</w:t>
            </w:r>
          </w:p>
          <w:p w14:paraId="09B708EA" w14:textId="77777777" w:rsidR="005827E5" w:rsidRPr="00CC2AAE" w:rsidRDefault="005827E5" w:rsidP="00D1179C">
            <w:pPr>
              <w:rPr>
                <w:rFonts w:ascii="Arial" w:hAnsi="Arial" w:cs="Arial"/>
                <w:sz w:val="18"/>
                <w:szCs w:val="18"/>
              </w:rPr>
            </w:pPr>
            <w:r w:rsidRPr="00CC2AAE">
              <w:rPr>
                <w:rFonts w:ascii="Arial" w:hAnsi="Arial" w:cs="Arial"/>
                <w:sz w:val="18"/>
                <w:szCs w:val="18"/>
              </w:rPr>
              <w:t>- S. 86/87, 88 (Zusammengesetzte Nomen)</w:t>
            </w:r>
          </w:p>
          <w:p w14:paraId="050C2742" w14:textId="77777777" w:rsidR="00FA08BF" w:rsidRPr="00CC2AAE" w:rsidRDefault="00FA08BF" w:rsidP="00D1179C">
            <w:pPr>
              <w:rPr>
                <w:rFonts w:ascii="Arial" w:hAnsi="Arial" w:cs="Arial"/>
                <w:sz w:val="18"/>
                <w:szCs w:val="18"/>
              </w:rPr>
            </w:pPr>
            <w:r w:rsidRPr="00CC2AAE">
              <w:rPr>
                <w:rFonts w:ascii="Arial" w:hAnsi="Arial" w:cs="Arial"/>
                <w:sz w:val="18"/>
                <w:szCs w:val="18"/>
              </w:rPr>
              <w:t>- S. 126/127 (Wörter mit den Endungen -en, -</w:t>
            </w:r>
            <w:proofErr w:type="spellStart"/>
            <w:r w:rsidRPr="00CC2AAE">
              <w:rPr>
                <w:rFonts w:ascii="Arial" w:hAnsi="Arial" w:cs="Arial"/>
                <w:sz w:val="18"/>
                <w:szCs w:val="18"/>
              </w:rPr>
              <w:t>el</w:t>
            </w:r>
            <w:proofErr w:type="spellEnd"/>
            <w:r w:rsidRPr="00CC2AAE">
              <w:rPr>
                <w:rFonts w:ascii="Arial" w:hAnsi="Arial" w:cs="Arial"/>
                <w:sz w:val="18"/>
                <w:szCs w:val="18"/>
              </w:rPr>
              <w:t>, -er)</w:t>
            </w:r>
          </w:p>
          <w:p w14:paraId="28AC5C6A" w14:textId="77777777" w:rsidR="00630C97" w:rsidRPr="00CC2AAE" w:rsidRDefault="00630C97" w:rsidP="00D1179C">
            <w:pPr>
              <w:rPr>
                <w:rFonts w:ascii="Arial" w:hAnsi="Arial" w:cs="Arial"/>
                <w:sz w:val="18"/>
                <w:szCs w:val="18"/>
              </w:rPr>
            </w:pPr>
            <w:r w:rsidRPr="00CC2AAE">
              <w:rPr>
                <w:rFonts w:ascii="Arial" w:hAnsi="Arial" w:cs="Arial"/>
                <w:sz w:val="18"/>
                <w:szCs w:val="18"/>
              </w:rPr>
              <w:t>- S. 156/ 157 (Verben mit vorangestellten Wortbausteinen)</w:t>
            </w:r>
          </w:p>
          <w:p w14:paraId="0400047C" w14:textId="77777777" w:rsidR="000A6BF9" w:rsidRPr="00CC2AAE" w:rsidRDefault="000A6BF9" w:rsidP="00D1179C">
            <w:pPr>
              <w:rPr>
                <w:rFonts w:ascii="Arial" w:hAnsi="Arial" w:cs="Arial"/>
                <w:sz w:val="18"/>
                <w:szCs w:val="18"/>
              </w:rPr>
            </w:pPr>
            <w:r w:rsidRPr="00CC2AAE">
              <w:rPr>
                <w:rFonts w:ascii="Arial" w:hAnsi="Arial" w:cs="Arial"/>
                <w:sz w:val="18"/>
                <w:szCs w:val="18"/>
              </w:rPr>
              <w:t>- S. 170/171, 172 (Verben mit vorangestellten Wortbausteinen)</w:t>
            </w:r>
          </w:p>
          <w:p w14:paraId="3A31345D" w14:textId="77777777" w:rsidR="00964292" w:rsidRPr="00CC2AAE" w:rsidRDefault="00964292" w:rsidP="00D1179C">
            <w:pPr>
              <w:rPr>
                <w:rFonts w:ascii="Arial" w:hAnsi="Arial" w:cs="Arial"/>
                <w:sz w:val="18"/>
                <w:szCs w:val="18"/>
              </w:rPr>
            </w:pPr>
          </w:p>
          <w:p w14:paraId="3F1D34E4" w14:textId="6EFD96D9" w:rsidR="00964292" w:rsidRPr="00CC2AAE" w:rsidRDefault="00964292" w:rsidP="00D1179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C2AAE">
              <w:rPr>
                <w:rFonts w:ascii="Arial" w:hAnsi="Arial" w:cs="Arial"/>
                <w:b/>
                <w:bCs/>
                <w:sz w:val="18"/>
                <w:szCs w:val="18"/>
              </w:rPr>
              <w:t>Bücherwurm Arbeitsheft 2:</w:t>
            </w:r>
          </w:p>
          <w:p w14:paraId="03568036" w14:textId="6338B588" w:rsidR="00964292" w:rsidRPr="00CC2AAE" w:rsidRDefault="00964292" w:rsidP="00964292">
            <w:pPr>
              <w:rPr>
                <w:rFonts w:ascii="Arial" w:hAnsi="Arial" w:cs="Arial"/>
                <w:sz w:val="18"/>
                <w:szCs w:val="18"/>
              </w:rPr>
            </w:pPr>
            <w:r w:rsidRPr="00CC2AAE">
              <w:rPr>
                <w:rFonts w:ascii="Arial" w:hAnsi="Arial" w:cs="Arial"/>
                <w:sz w:val="18"/>
                <w:szCs w:val="18"/>
              </w:rPr>
              <w:t>- S. 24 (Wortstamm und Endungen)</w:t>
            </w:r>
          </w:p>
          <w:p w14:paraId="0C7FDB29" w14:textId="4DD00E94" w:rsidR="001D77A1" w:rsidRPr="00CC2AAE" w:rsidRDefault="001D77A1" w:rsidP="00964292">
            <w:pPr>
              <w:rPr>
                <w:rFonts w:ascii="Arial" w:hAnsi="Arial" w:cs="Arial"/>
                <w:sz w:val="18"/>
                <w:szCs w:val="18"/>
              </w:rPr>
            </w:pPr>
            <w:r w:rsidRPr="00CC2AAE">
              <w:rPr>
                <w:rFonts w:ascii="Arial" w:hAnsi="Arial" w:cs="Arial"/>
                <w:sz w:val="18"/>
                <w:szCs w:val="18"/>
              </w:rPr>
              <w:t>- S. 42/43 (Zusammengesetzte Nomen mit Artikel)</w:t>
            </w:r>
          </w:p>
          <w:p w14:paraId="4C904C63" w14:textId="5D9780B6" w:rsidR="001D77A1" w:rsidRPr="00CC2AAE" w:rsidRDefault="001D77A1" w:rsidP="00964292">
            <w:pPr>
              <w:rPr>
                <w:rFonts w:ascii="Arial" w:hAnsi="Arial" w:cs="Arial"/>
                <w:sz w:val="18"/>
                <w:szCs w:val="18"/>
              </w:rPr>
            </w:pPr>
            <w:r w:rsidRPr="00CC2AAE">
              <w:rPr>
                <w:rFonts w:ascii="Arial" w:hAnsi="Arial" w:cs="Arial"/>
                <w:sz w:val="18"/>
                <w:szCs w:val="18"/>
              </w:rPr>
              <w:t>- S. 44 (Nomen mit -</w:t>
            </w:r>
            <w:proofErr w:type="spellStart"/>
            <w:r w:rsidRPr="00CC2AAE">
              <w:rPr>
                <w:rFonts w:ascii="Arial" w:hAnsi="Arial" w:cs="Arial"/>
                <w:sz w:val="18"/>
                <w:szCs w:val="18"/>
              </w:rPr>
              <w:t>chen</w:t>
            </w:r>
            <w:proofErr w:type="spellEnd"/>
            <w:r w:rsidRPr="00CC2AAE">
              <w:rPr>
                <w:rFonts w:ascii="Arial" w:hAnsi="Arial" w:cs="Arial"/>
                <w:sz w:val="18"/>
                <w:szCs w:val="18"/>
              </w:rPr>
              <w:t xml:space="preserve"> und -lein)</w:t>
            </w:r>
          </w:p>
          <w:p w14:paraId="22624300" w14:textId="77777777" w:rsidR="00964292" w:rsidRPr="00CC2AAE" w:rsidRDefault="00CD40B9" w:rsidP="00D1179C">
            <w:pPr>
              <w:rPr>
                <w:rFonts w:ascii="Arial" w:hAnsi="Arial" w:cs="Arial"/>
                <w:sz w:val="18"/>
                <w:szCs w:val="18"/>
              </w:rPr>
            </w:pPr>
            <w:r w:rsidRPr="00CC2AAE">
              <w:rPr>
                <w:rFonts w:ascii="Arial" w:hAnsi="Arial" w:cs="Arial"/>
                <w:sz w:val="18"/>
                <w:szCs w:val="18"/>
              </w:rPr>
              <w:t>- S. 70 (Wörter mit den Endungen -en, -</w:t>
            </w:r>
            <w:proofErr w:type="spellStart"/>
            <w:r w:rsidRPr="00CC2AAE">
              <w:rPr>
                <w:rFonts w:ascii="Arial" w:hAnsi="Arial" w:cs="Arial"/>
                <w:sz w:val="18"/>
                <w:szCs w:val="18"/>
              </w:rPr>
              <w:t>el</w:t>
            </w:r>
            <w:proofErr w:type="spellEnd"/>
            <w:r w:rsidRPr="00CC2AAE">
              <w:rPr>
                <w:rFonts w:ascii="Arial" w:hAnsi="Arial" w:cs="Arial"/>
                <w:sz w:val="18"/>
                <w:szCs w:val="18"/>
              </w:rPr>
              <w:t>, -er)</w:t>
            </w:r>
          </w:p>
          <w:p w14:paraId="24E685E9" w14:textId="0C9DF03E" w:rsidR="00677F88" w:rsidRPr="00CC2AAE" w:rsidRDefault="007C795A" w:rsidP="00D1179C">
            <w:pPr>
              <w:rPr>
                <w:rFonts w:ascii="Arial" w:hAnsi="Arial" w:cs="Arial"/>
                <w:sz w:val="18"/>
                <w:szCs w:val="18"/>
              </w:rPr>
            </w:pPr>
            <w:r w:rsidRPr="00CC2AAE">
              <w:rPr>
                <w:rFonts w:ascii="Arial" w:hAnsi="Arial" w:cs="Arial"/>
                <w:sz w:val="18"/>
                <w:szCs w:val="18"/>
              </w:rPr>
              <w:t>- S. 88 (Zusammengesetzte Verben)</w:t>
            </w:r>
          </w:p>
        </w:tc>
      </w:tr>
      <w:tr w:rsidR="00D1179C" w:rsidRPr="00CC2AAE" w14:paraId="3E6FDC9F" w14:textId="77777777" w:rsidTr="00D1179C">
        <w:tc>
          <w:tcPr>
            <w:tcW w:w="15234" w:type="dxa"/>
            <w:gridSpan w:val="4"/>
            <w:shd w:val="clear" w:color="auto" w:fill="F2DBDB" w:themeFill="accent2" w:themeFillTint="33"/>
          </w:tcPr>
          <w:p w14:paraId="4B605DBB" w14:textId="29303DE7" w:rsidR="00D1179C" w:rsidRPr="00CC2AAE" w:rsidRDefault="00D1179C" w:rsidP="00ED4F87">
            <w:pPr>
              <w:rPr>
                <w:rFonts w:ascii="Arial" w:hAnsi="Arial" w:cs="Arial"/>
                <w:b/>
                <w:bCs/>
              </w:rPr>
            </w:pPr>
            <w:r w:rsidRPr="00CC2AAE">
              <w:rPr>
                <w:rFonts w:ascii="Arial" w:eastAsia="SimSun" w:hAnsi="Arial" w:cs="Arial"/>
                <w:b/>
                <w:bCs/>
                <w:lang w:eastAsia="zh-CN"/>
              </w:rPr>
              <w:t>Kennen von Formen der Wortschatzerweiterung</w:t>
            </w:r>
          </w:p>
        </w:tc>
      </w:tr>
      <w:tr w:rsidR="00ED4F87" w:rsidRPr="00CC2AAE" w14:paraId="69ACC816" w14:textId="77777777" w:rsidTr="00E21175">
        <w:tc>
          <w:tcPr>
            <w:tcW w:w="2052" w:type="dxa"/>
            <w:shd w:val="clear" w:color="auto" w:fill="FFFFFF"/>
          </w:tcPr>
          <w:p w14:paraId="08CFA453" w14:textId="77777777" w:rsidR="00ED4F87" w:rsidRPr="00CC2AAE" w:rsidRDefault="00D1179C" w:rsidP="00ED4F87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>Bilden von Wortfamilien</w:t>
            </w:r>
          </w:p>
          <w:p w14:paraId="646F9DCB" w14:textId="247CA1AA" w:rsidR="00D1179C" w:rsidRPr="00CC2AAE" w:rsidRDefault="00D1179C" w:rsidP="00ED4F87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>Zusammenstellen von Wortfeldern</w:t>
            </w:r>
          </w:p>
        </w:tc>
        <w:tc>
          <w:tcPr>
            <w:tcW w:w="2835" w:type="dxa"/>
            <w:shd w:val="clear" w:color="auto" w:fill="FFFFFF"/>
          </w:tcPr>
          <w:p w14:paraId="7654CA17" w14:textId="77777777" w:rsidR="00ED4F87" w:rsidRPr="00CC2AAE" w:rsidRDefault="00ED4F87" w:rsidP="00ED4F87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  <w:shd w:val="clear" w:color="auto" w:fill="FFFFFF"/>
          </w:tcPr>
          <w:p w14:paraId="29057360" w14:textId="054FF003" w:rsidR="00BF1A10" w:rsidRPr="00CC2AAE" w:rsidRDefault="00BF1A10" w:rsidP="00BF1A10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  <w:shd w:val="clear" w:color="auto" w:fill="FFFFFF"/>
          </w:tcPr>
          <w:p w14:paraId="185CE910" w14:textId="6CEC5D49" w:rsidR="00ED4F87" w:rsidRPr="00CC2AAE" w:rsidRDefault="00834E9A" w:rsidP="00ED4F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C2AAE">
              <w:rPr>
                <w:rFonts w:ascii="Arial" w:hAnsi="Arial" w:cs="Arial"/>
                <w:b/>
                <w:bCs/>
                <w:sz w:val="18"/>
                <w:szCs w:val="18"/>
              </w:rPr>
              <w:t>Sprachbuch 2:</w:t>
            </w:r>
          </w:p>
          <w:p w14:paraId="47C4427D" w14:textId="1D3FBBF2" w:rsidR="001D77A1" w:rsidRPr="00CC2AAE" w:rsidRDefault="00834E9A" w:rsidP="00834E9A">
            <w:pPr>
              <w:rPr>
                <w:rFonts w:ascii="Arial" w:hAnsi="Arial" w:cs="Arial"/>
                <w:sz w:val="18"/>
                <w:szCs w:val="18"/>
              </w:rPr>
            </w:pPr>
            <w:r w:rsidRPr="00CC2AAE">
              <w:rPr>
                <w:rFonts w:ascii="Arial" w:hAnsi="Arial" w:cs="Arial"/>
                <w:sz w:val="18"/>
                <w:szCs w:val="18"/>
              </w:rPr>
              <w:t xml:space="preserve">- S. </w:t>
            </w:r>
            <w:r w:rsidR="007B0740" w:rsidRPr="00CC2AAE">
              <w:rPr>
                <w:rFonts w:ascii="Arial" w:hAnsi="Arial" w:cs="Arial"/>
                <w:sz w:val="18"/>
                <w:szCs w:val="18"/>
              </w:rPr>
              <w:t xml:space="preserve">18, </w:t>
            </w:r>
            <w:r w:rsidRPr="00CC2AAE">
              <w:rPr>
                <w:rFonts w:ascii="Arial" w:hAnsi="Arial" w:cs="Arial"/>
                <w:sz w:val="18"/>
                <w:szCs w:val="18"/>
              </w:rPr>
              <w:t>28</w:t>
            </w:r>
            <w:r w:rsidR="005827E5" w:rsidRPr="00CC2AAE">
              <w:rPr>
                <w:rFonts w:ascii="Arial" w:hAnsi="Arial" w:cs="Arial"/>
                <w:sz w:val="18"/>
                <w:szCs w:val="18"/>
              </w:rPr>
              <w:t xml:space="preserve">, 90/91, </w:t>
            </w:r>
            <w:r w:rsidR="006E435C" w:rsidRPr="00CC2AAE">
              <w:rPr>
                <w:rFonts w:ascii="Arial" w:hAnsi="Arial" w:cs="Arial"/>
                <w:sz w:val="18"/>
                <w:szCs w:val="18"/>
              </w:rPr>
              <w:t>111</w:t>
            </w:r>
            <w:r w:rsidR="00984D80" w:rsidRPr="00CC2AAE">
              <w:rPr>
                <w:rFonts w:ascii="Arial" w:hAnsi="Arial" w:cs="Arial"/>
                <w:sz w:val="18"/>
                <w:szCs w:val="18"/>
              </w:rPr>
              <w:t>, 144, 145</w:t>
            </w:r>
          </w:p>
          <w:p w14:paraId="714D10A5" w14:textId="77777777" w:rsidR="001D77A1" w:rsidRPr="00CC2AAE" w:rsidRDefault="001D77A1" w:rsidP="001D77A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C2AAE">
              <w:rPr>
                <w:rFonts w:ascii="Arial" w:hAnsi="Arial" w:cs="Arial"/>
                <w:b/>
                <w:bCs/>
                <w:sz w:val="18"/>
                <w:szCs w:val="18"/>
              </w:rPr>
              <w:t>Bücherwurm Arbeitsheft 2:</w:t>
            </w:r>
          </w:p>
          <w:p w14:paraId="1F2F3691" w14:textId="62F8787A" w:rsidR="001D77A1" w:rsidRPr="00CC2AAE" w:rsidRDefault="001D77A1" w:rsidP="001D77A1">
            <w:pPr>
              <w:rPr>
                <w:rFonts w:ascii="Arial" w:hAnsi="Arial" w:cs="Arial"/>
                <w:sz w:val="18"/>
                <w:szCs w:val="18"/>
              </w:rPr>
            </w:pPr>
            <w:r w:rsidRPr="00CC2AAE">
              <w:rPr>
                <w:rFonts w:ascii="Arial" w:hAnsi="Arial" w:cs="Arial"/>
                <w:sz w:val="18"/>
                <w:szCs w:val="18"/>
              </w:rPr>
              <w:t>- S. 46/47 (Wortfamilien)</w:t>
            </w:r>
          </w:p>
          <w:p w14:paraId="079FCBCF" w14:textId="77777777" w:rsidR="00834E9A" w:rsidRPr="00CC2AAE" w:rsidRDefault="001B4712" w:rsidP="00ED4F87">
            <w:pPr>
              <w:rPr>
                <w:rFonts w:ascii="Arial" w:hAnsi="Arial" w:cs="Arial"/>
                <w:sz w:val="18"/>
                <w:szCs w:val="18"/>
              </w:rPr>
            </w:pPr>
            <w:r w:rsidRPr="00CC2AAE">
              <w:rPr>
                <w:rFonts w:ascii="Arial" w:hAnsi="Arial" w:cs="Arial"/>
                <w:sz w:val="18"/>
                <w:szCs w:val="18"/>
              </w:rPr>
              <w:t>- S. 81 (Wortfelder</w:t>
            </w:r>
            <w:r w:rsidR="00677F88" w:rsidRPr="00CC2AAE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512802AA" w14:textId="34DC9908" w:rsidR="00677F88" w:rsidRPr="00CC2AAE" w:rsidRDefault="00677F88" w:rsidP="00ED4F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4F87" w:rsidRPr="00CC2AAE" w14:paraId="6B027F7E" w14:textId="77777777" w:rsidTr="001A4655">
        <w:tc>
          <w:tcPr>
            <w:tcW w:w="15234" w:type="dxa"/>
            <w:gridSpan w:val="4"/>
            <w:shd w:val="clear" w:color="auto" w:fill="F2DBDB" w:themeFill="accent2" w:themeFillTint="33"/>
          </w:tcPr>
          <w:p w14:paraId="3395555C" w14:textId="77777777" w:rsidR="00ED4F87" w:rsidRPr="00CC2AAE" w:rsidRDefault="00ED4F87" w:rsidP="00ED4F87">
            <w:pPr>
              <w:rPr>
                <w:rFonts w:ascii="Arial" w:hAnsi="Arial" w:cs="Arial"/>
                <w:b/>
                <w:bCs/>
              </w:rPr>
            </w:pPr>
            <w:r w:rsidRPr="00CC2AAE">
              <w:rPr>
                <w:rFonts w:ascii="Arial" w:eastAsia="SimSun" w:hAnsi="Arial" w:cs="Arial"/>
                <w:b/>
                <w:bCs/>
                <w:lang w:eastAsia="zh-CN"/>
              </w:rPr>
              <w:t>Kennen sprachlicher Strukturen in Sätzen</w:t>
            </w:r>
          </w:p>
        </w:tc>
      </w:tr>
      <w:tr w:rsidR="000A6BF9" w:rsidRPr="00CC2AAE" w14:paraId="38CADA54" w14:textId="77777777" w:rsidTr="00E21175">
        <w:trPr>
          <w:trHeight w:val="1014"/>
        </w:trPr>
        <w:tc>
          <w:tcPr>
            <w:tcW w:w="2052" w:type="dxa"/>
            <w:shd w:val="clear" w:color="auto" w:fill="FFFFFF"/>
          </w:tcPr>
          <w:p w14:paraId="5FF1F3BC" w14:textId="77777777" w:rsidR="000A6BF9" w:rsidRPr="00CC2AAE" w:rsidRDefault="000A6BF9" w:rsidP="00ED4F87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Satzarten </w:t>
            </w:r>
          </w:p>
          <w:p w14:paraId="60206D5A" w14:textId="77777777" w:rsidR="000A6BF9" w:rsidRPr="00CC2AAE" w:rsidRDefault="000A6BF9" w:rsidP="00ED4F87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>Wortgruppen</w:t>
            </w:r>
          </w:p>
          <w:p w14:paraId="59E1F158" w14:textId="571011C7" w:rsidR="000A6BF9" w:rsidRPr="00CC2AAE" w:rsidRDefault="000A6BF9" w:rsidP="00ED4F87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Verfahren zum Untersuchen von Sätzen </w:t>
            </w:r>
          </w:p>
        </w:tc>
        <w:tc>
          <w:tcPr>
            <w:tcW w:w="2835" w:type="dxa"/>
            <w:shd w:val="clear" w:color="auto" w:fill="FFFFFF"/>
          </w:tcPr>
          <w:p w14:paraId="5151FEB1" w14:textId="77777777" w:rsidR="000A6BF9" w:rsidRPr="00CC2AAE" w:rsidRDefault="000A6BF9" w:rsidP="00ED4F87">
            <w:pPr>
              <w:rPr>
                <w:rFonts w:ascii="Arial" w:hAnsi="Arial" w:cs="Arial"/>
                <w:sz w:val="18"/>
                <w:szCs w:val="18"/>
              </w:rPr>
            </w:pPr>
            <w:r w:rsidRPr="00CC2AAE">
              <w:rPr>
                <w:rFonts w:ascii="Arial" w:hAnsi="Arial" w:cs="Arial"/>
                <w:sz w:val="18"/>
                <w:szCs w:val="18"/>
              </w:rPr>
              <w:t>Aussage-, Frage- und Aufforderungssatz</w:t>
            </w:r>
          </w:p>
          <w:p w14:paraId="3C8C4D22" w14:textId="51A4A3BE" w:rsidR="000A6BF9" w:rsidRPr="00CC2AAE" w:rsidRDefault="000A6BF9" w:rsidP="00ED4F87">
            <w:pPr>
              <w:rPr>
                <w:rFonts w:ascii="Arial" w:hAnsi="Arial" w:cs="Arial"/>
                <w:sz w:val="18"/>
                <w:szCs w:val="18"/>
              </w:rPr>
            </w:pPr>
            <w:r w:rsidRPr="00CC2AAE">
              <w:rPr>
                <w:rFonts w:ascii="Arial" w:hAnsi="Arial" w:cs="Arial"/>
                <w:sz w:val="18"/>
                <w:szCs w:val="18"/>
              </w:rPr>
              <w:t>Klangprobe, Erweiterungsprobe</w:t>
            </w:r>
          </w:p>
        </w:tc>
        <w:tc>
          <w:tcPr>
            <w:tcW w:w="5528" w:type="dxa"/>
            <w:shd w:val="clear" w:color="auto" w:fill="FFFFFF"/>
          </w:tcPr>
          <w:p w14:paraId="767E0DE2" w14:textId="77777777" w:rsidR="000A6BF9" w:rsidRPr="00CC2AAE" w:rsidRDefault="00316D08" w:rsidP="00ED4F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C2AAE">
              <w:rPr>
                <w:rFonts w:ascii="Arial" w:hAnsi="Arial" w:cs="Arial"/>
                <w:b/>
                <w:bCs/>
                <w:sz w:val="18"/>
                <w:szCs w:val="18"/>
              </w:rPr>
              <w:t>Fibel:</w:t>
            </w:r>
          </w:p>
          <w:p w14:paraId="4BF49E73" w14:textId="0A55148D" w:rsidR="00316D08" w:rsidRPr="00CC2AAE" w:rsidRDefault="00316D08" w:rsidP="00316D08">
            <w:pPr>
              <w:rPr>
                <w:rFonts w:ascii="Arial" w:hAnsi="Arial" w:cs="Arial"/>
                <w:sz w:val="18"/>
                <w:szCs w:val="18"/>
              </w:rPr>
            </w:pPr>
            <w:r w:rsidRPr="00CC2AAE">
              <w:rPr>
                <w:rFonts w:ascii="Arial" w:hAnsi="Arial" w:cs="Arial"/>
                <w:sz w:val="18"/>
                <w:szCs w:val="18"/>
              </w:rPr>
              <w:t>- S. 109, 111 (Wortgruppen)</w:t>
            </w:r>
          </w:p>
        </w:tc>
        <w:tc>
          <w:tcPr>
            <w:tcW w:w="4819" w:type="dxa"/>
            <w:shd w:val="clear" w:color="auto" w:fill="FFFFFF"/>
          </w:tcPr>
          <w:p w14:paraId="3EDDE1ED" w14:textId="77777777" w:rsidR="000A6BF9" w:rsidRPr="00CC2AAE" w:rsidRDefault="000A6BF9" w:rsidP="00ED4F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C2AA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Sprachbuch 2: </w:t>
            </w:r>
          </w:p>
          <w:p w14:paraId="6A4551B4" w14:textId="4357E02B" w:rsidR="002B2CB0" w:rsidRPr="00CC2AAE" w:rsidRDefault="000A6BF9" w:rsidP="005827E5">
            <w:pPr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CC2AAE">
              <w:rPr>
                <w:rFonts w:ascii="Arial" w:hAnsi="Arial" w:cs="Arial"/>
                <w:sz w:val="18"/>
                <w:szCs w:val="18"/>
              </w:rPr>
              <w:t xml:space="preserve">- S. </w:t>
            </w:r>
            <w:r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>76/77 (Satzarten)</w:t>
            </w:r>
          </w:p>
          <w:p w14:paraId="0F290D04" w14:textId="77777777" w:rsidR="002B2CB0" w:rsidRPr="00CC2AAE" w:rsidRDefault="002B2CB0" w:rsidP="005827E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C2AAE">
              <w:rPr>
                <w:rFonts w:ascii="Arial" w:hAnsi="Arial" w:cs="Arial"/>
                <w:b/>
                <w:bCs/>
                <w:sz w:val="18"/>
                <w:szCs w:val="18"/>
              </w:rPr>
              <w:t>Bücherwurm Arbeitsheft 2:</w:t>
            </w:r>
          </w:p>
          <w:p w14:paraId="026F87AF" w14:textId="533B7CB4" w:rsidR="002B2CB0" w:rsidRPr="00CC2AAE" w:rsidRDefault="002B2CB0" w:rsidP="002B2CB0">
            <w:pPr>
              <w:rPr>
                <w:rFonts w:ascii="Arial" w:hAnsi="Arial" w:cs="Arial"/>
                <w:sz w:val="18"/>
                <w:szCs w:val="18"/>
              </w:rPr>
            </w:pPr>
            <w:r w:rsidRPr="00CC2AAE">
              <w:rPr>
                <w:rFonts w:ascii="Arial" w:hAnsi="Arial" w:cs="Arial"/>
                <w:sz w:val="18"/>
                <w:szCs w:val="18"/>
              </w:rPr>
              <w:t>- S. 37</w:t>
            </w:r>
          </w:p>
        </w:tc>
      </w:tr>
    </w:tbl>
    <w:p w14:paraId="6F53B153" w14:textId="77777777" w:rsidR="001E38DF" w:rsidRPr="00CC2AAE" w:rsidRDefault="001E38DF" w:rsidP="00F738C2">
      <w:pPr>
        <w:rPr>
          <w:rFonts w:ascii="Arial" w:hAnsi="Arial" w:cs="Arial"/>
          <w:b/>
          <w:bCs/>
          <w:sz w:val="28"/>
        </w:rPr>
      </w:pPr>
    </w:p>
    <w:p w14:paraId="77E5C5A2" w14:textId="77777777" w:rsidR="001E38DF" w:rsidRDefault="001E38DF" w:rsidP="00F738C2">
      <w:pPr>
        <w:rPr>
          <w:rFonts w:ascii="Arial" w:hAnsi="Arial" w:cs="Arial"/>
          <w:b/>
          <w:bCs/>
          <w:sz w:val="28"/>
        </w:rPr>
      </w:pPr>
    </w:p>
    <w:p w14:paraId="31A69709" w14:textId="77777777" w:rsidR="00E81E12" w:rsidRDefault="00E81E12" w:rsidP="00F738C2">
      <w:pPr>
        <w:rPr>
          <w:rFonts w:ascii="Arial" w:hAnsi="Arial" w:cs="Arial"/>
          <w:b/>
          <w:bCs/>
          <w:sz w:val="28"/>
        </w:rPr>
      </w:pPr>
    </w:p>
    <w:p w14:paraId="2978635C" w14:textId="77777777" w:rsidR="00E81E12" w:rsidRDefault="00E81E12" w:rsidP="00F738C2">
      <w:pPr>
        <w:rPr>
          <w:rFonts w:ascii="Arial" w:hAnsi="Arial" w:cs="Arial"/>
          <w:b/>
          <w:bCs/>
          <w:sz w:val="28"/>
        </w:rPr>
      </w:pPr>
    </w:p>
    <w:p w14:paraId="3287D10F" w14:textId="77777777" w:rsidR="00E81E12" w:rsidRDefault="00E81E12" w:rsidP="00F738C2">
      <w:pPr>
        <w:rPr>
          <w:rFonts w:ascii="Arial" w:hAnsi="Arial" w:cs="Arial"/>
          <w:b/>
          <w:bCs/>
          <w:sz w:val="28"/>
        </w:rPr>
      </w:pPr>
    </w:p>
    <w:p w14:paraId="0ECCAFF6" w14:textId="77777777" w:rsidR="00E81E12" w:rsidRDefault="00E81E12" w:rsidP="00F738C2">
      <w:pPr>
        <w:rPr>
          <w:rFonts w:ascii="Arial" w:hAnsi="Arial" w:cs="Arial"/>
          <w:b/>
          <w:bCs/>
          <w:sz w:val="28"/>
        </w:rPr>
      </w:pPr>
    </w:p>
    <w:p w14:paraId="27652563" w14:textId="77777777" w:rsidR="00E81E12" w:rsidRDefault="00E81E12" w:rsidP="00F738C2">
      <w:pPr>
        <w:rPr>
          <w:rFonts w:ascii="Arial" w:hAnsi="Arial" w:cs="Arial"/>
          <w:b/>
          <w:bCs/>
          <w:sz w:val="28"/>
        </w:rPr>
      </w:pPr>
    </w:p>
    <w:p w14:paraId="45A773BE" w14:textId="77777777" w:rsidR="00E81E12" w:rsidRDefault="00E81E12" w:rsidP="00F738C2">
      <w:pPr>
        <w:rPr>
          <w:rFonts w:ascii="Arial" w:hAnsi="Arial" w:cs="Arial"/>
          <w:b/>
          <w:bCs/>
          <w:sz w:val="28"/>
        </w:rPr>
      </w:pPr>
    </w:p>
    <w:p w14:paraId="485D6342" w14:textId="77777777" w:rsidR="00E81E12" w:rsidRDefault="00E81E12" w:rsidP="00F738C2">
      <w:pPr>
        <w:rPr>
          <w:rFonts w:ascii="Arial" w:hAnsi="Arial" w:cs="Arial"/>
          <w:b/>
          <w:bCs/>
          <w:sz w:val="28"/>
        </w:rPr>
      </w:pPr>
    </w:p>
    <w:p w14:paraId="7228D021" w14:textId="77777777" w:rsidR="00E81E12" w:rsidRPr="00CC2AAE" w:rsidRDefault="00E81E12" w:rsidP="00F738C2">
      <w:pPr>
        <w:rPr>
          <w:rFonts w:ascii="Arial" w:hAnsi="Arial" w:cs="Arial"/>
          <w:b/>
          <w:bCs/>
          <w:sz w:val="28"/>
        </w:rPr>
      </w:pPr>
    </w:p>
    <w:p w14:paraId="4EE1A3B3" w14:textId="05ECA75F" w:rsidR="00F738C2" w:rsidRPr="00CC2AAE" w:rsidRDefault="00DB4CC9" w:rsidP="00F738C2">
      <w:pPr>
        <w:rPr>
          <w:rFonts w:ascii="Arial" w:hAnsi="Arial" w:cs="Arial"/>
          <w:b/>
          <w:bCs/>
          <w:sz w:val="24"/>
          <w:szCs w:val="24"/>
        </w:rPr>
      </w:pPr>
      <w:r w:rsidRPr="00BA39FF">
        <w:rPr>
          <w:rFonts w:ascii="Arial" w:hAnsi="Arial" w:cs="Arial"/>
          <w:b/>
          <w:bCs/>
          <w:sz w:val="24"/>
          <w:szCs w:val="24"/>
        </w:rPr>
        <w:lastRenderedPageBreak/>
        <w:t xml:space="preserve">2. </w:t>
      </w:r>
      <w:r w:rsidR="006C5E84" w:rsidRPr="00BA39FF">
        <w:rPr>
          <w:rFonts w:ascii="Arial" w:hAnsi="Arial" w:cs="Arial"/>
          <w:b/>
          <w:bCs/>
          <w:sz w:val="24"/>
          <w:szCs w:val="24"/>
        </w:rPr>
        <w:t>Arbeit am Wortschatz</w:t>
      </w:r>
    </w:p>
    <w:p w14:paraId="4151FA6C" w14:textId="77777777" w:rsidR="000D03AF" w:rsidRPr="00CC2AAE" w:rsidRDefault="000D03AF" w:rsidP="00F738C2">
      <w:pPr>
        <w:autoSpaceDE w:val="0"/>
        <w:autoSpaceDN w:val="0"/>
        <w:adjustRightInd w:val="0"/>
        <w:rPr>
          <w:rFonts w:ascii="Arial" w:eastAsia="SimSun" w:hAnsi="Arial" w:cs="Arial"/>
          <w:b/>
          <w:bCs/>
          <w:sz w:val="22"/>
          <w:szCs w:val="22"/>
          <w:lang w:eastAsia="zh-CN"/>
        </w:rPr>
      </w:pPr>
    </w:p>
    <w:tbl>
      <w:tblPr>
        <w:tblW w:w="15234" w:type="dxa"/>
        <w:tblInd w:w="70" w:type="dxa"/>
        <w:tblBorders>
          <w:top w:val="single" w:sz="4" w:space="0" w:color="00CCFF"/>
          <w:left w:val="single" w:sz="4" w:space="0" w:color="00CCFF"/>
          <w:bottom w:val="single" w:sz="4" w:space="0" w:color="00CCFF"/>
          <w:right w:val="single" w:sz="4" w:space="0" w:color="00CCFF"/>
          <w:insideH w:val="single" w:sz="4" w:space="0" w:color="00CCFF"/>
          <w:insideV w:val="single" w:sz="4" w:space="0" w:color="00CCFF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2"/>
        <w:gridCol w:w="2835"/>
        <w:gridCol w:w="5386"/>
        <w:gridCol w:w="4961"/>
      </w:tblGrid>
      <w:tr w:rsidR="00BF47D2" w:rsidRPr="00CC2AAE" w14:paraId="5A5CD884" w14:textId="77777777" w:rsidTr="00BF1A10">
        <w:tc>
          <w:tcPr>
            <w:tcW w:w="2052" w:type="dxa"/>
            <w:tcBorders>
              <w:bottom w:val="single" w:sz="4" w:space="0" w:color="FFFFFF"/>
            </w:tcBorders>
            <w:shd w:val="clear" w:color="auto" w:fill="D9D9D9" w:themeFill="background1" w:themeFillShade="D9"/>
          </w:tcPr>
          <w:p w14:paraId="0100C666" w14:textId="77777777" w:rsidR="00BF47D2" w:rsidRPr="00CC2AAE" w:rsidRDefault="00BF47D2" w:rsidP="00BF47D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bottom w:val="single" w:sz="4" w:space="0" w:color="FFFFFF"/>
            </w:tcBorders>
            <w:shd w:val="clear" w:color="auto" w:fill="D9D9D9" w:themeFill="background1" w:themeFillShade="D9"/>
          </w:tcPr>
          <w:p w14:paraId="7CEC35CF" w14:textId="77777777" w:rsidR="00BF47D2" w:rsidRPr="00CC2AAE" w:rsidRDefault="00BF47D2" w:rsidP="00BF47D2">
            <w:pPr>
              <w:rPr>
                <w:rFonts w:ascii="Arial" w:hAnsi="Arial" w:cs="Arial"/>
                <w:b/>
              </w:rPr>
            </w:pPr>
          </w:p>
        </w:tc>
        <w:tc>
          <w:tcPr>
            <w:tcW w:w="5386" w:type="dxa"/>
            <w:tcBorders>
              <w:bottom w:val="single" w:sz="4" w:space="0" w:color="FFFFFF"/>
            </w:tcBorders>
            <w:shd w:val="clear" w:color="auto" w:fill="D9D9D9" w:themeFill="background1" w:themeFillShade="D9"/>
          </w:tcPr>
          <w:p w14:paraId="40AAFC9A" w14:textId="77777777" w:rsidR="00E81E12" w:rsidRPr="00F250C2" w:rsidRDefault="00E81E12" w:rsidP="00E81E12">
            <w:pPr>
              <w:rPr>
                <w:rFonts w:ascii="Arial" w:hAnsi="Arial" w:cs="Arial"/>
                <w:b/>
              </w:rPr>
            </w:pPr>
            <w:r w:rsidRPr="00F250C2">
              <w:rPr>
                <w:rFonts w:ascii="Arial" w:hAnsi="Arial" w:cs="Arial"/>
                <w:b/>
              </w:rPr>
              <w:t>Fibel</w:t>
            </w:r>
            <w:r>
              <w:rPr>
                <w:rFonts w:ascii="Arial" w:hAnsi="Arial" w:cs="Arial"/>
                <w:b/>
              </w:rPr>
              <w:t xml:space="preserve"> (</w:t>
            </w:r>
            <w:r w:rsidRPr="00A37168">
              <w:rPr>
                <w:rFonts w:ascii="Arial" w:hAnsi="Arial" w:cs="Arial"/>
                <w:b/>
              </w:rPr>
              <w:t>978-3-12-310974-4</w:t>
            </w:r>
            <w:r>
              <w:rPr>
                <w:rFonts w:ascii="Arial" w:hAnsi="Arial" w:cs="Arial"/>
                <w:b/>
              </w:rPr>
              <w:t>)</w:t>
            </w:r>
          </w:p>
          <w:p w14:paraId="7AA979C8" w14:textId="77777777" w:rsidR="00E81E12" w:rsidRDefault="00E81E12" w:rsidP="00E81E12">
            <w:pPr>
              <w:rPr>
                <w:rFonts w:ascii="Arial" w:hAnsi="Arial" w:cs="Arial"/>
                <w:b/>
              </w:rPr>
            </w:pPr>
            <w:r w:rsidRPr="00F250C2">
              <w:rPr>
                <w:rFonts w:ascii="Arial" w:hAnsi="Arial" w:cs="Arial"/>
                <w:b/>
              </w:rPr>
              <w:t>Bücherwurm 1 Arbeitsheft in Druckschrift</w:t>
            </w:r>
            <w:r>
              <w:rPr>
                <w:rFonts w:ascii="Arial" w:hAnsi="Arial" w:cs="Arial"/>
                <w:b/>
              </w:rPr>
              <w:t xml:space="preserve"> (</w:t>
            </w:r>
            <w:r w:rsidRPr="00A37168">
              <w:rPr>
                <w:rFonts w:ascii="Arial" w:hAnsi="Arial" w:cs="Arial"/>
                <w:b/>
              </w:rPr>
              <w:t>978-3-12-310975-1</w:t>
            </w:r>
            <w:r>
              <w:rPr>
                <w:rFonts w:ascii="Arial" w:hAnsi="Arial" w:cs="Arial"/>
                <w:b/>
              </w:rPr>
              <w:t>)</w:t>
            </w:r>
          </w:p>
          <w:p w14:paraId="52B1E5B1" w14:textId="77777777" w:rsidR="00E81E12" w:rsidRPr="00F250C2" w:rsidRDefault="00E81E12" w:rsidP="00E81E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Bücherwurm 1 Arbeitsheft in Schulausgangsschrift (</w:t>
            </w:r>
            <w:r w:rsidRPr="00A37168">
              <w:rPr>
                <w:rFonts w:ascii="Arial" w:hAnsi="Arial" w:cs="Arial"/>
                <w:b/>
              </w:rPr>
              <w:t>978-3-12-310982-9</w:t>
            </w:r>
            <w:r>
              <w:rPr>
                <w:rFonts w:ascii="Arial" w:hAnsi="Arial" w:cs="Arial"/>
                <w:b/>
              </w:rPr>
              <w:t>)</w:t>
            </w:r>
          </w:p>
          <w:p w14:paraId="15C7DD45" w14:textId="36DFDA6D" w:rsidR="00BF47D2" w:rsidRPr="00E81E12" w:rsidRDefault="00E81E12" w:rsidP="00BF47D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 xml:space="preserve">Bücherwurm 1 Arbeitsheft </w:t>
            </w:r>
            <w:r w:rsidRPr="00E81E12">
              <w:rPr>
                <w:rFonts w:ascii="Arial" w:hAnsi="Arial" w:cs="Arial"/>
                <w:b/>
              </w:rPr>
              <w:t>von DS zu SAS (978-3-12-310977-5)</w:t>
            </w:r>
          </w:p>
        </w:tc>
        <w:tc>
          <w:tcPr>
            <w:tcW w:w="4961" w:type="dxa"/>
            <w:tcBorders>
              <w:bottom w:val="single" w:sz="4" w:space="0" w:color="FFFFFF"/>
            </w:tcBorders>
            <w:shd w:val="clear" w:color="auto" w:fill="D9D9D9" w:themeFill="background1" w:themeFillShade="D9"/>
          </w:tcPr>
          <w:p w14:paraId="3CF52182" w14:textId="77777777" w:rsidR="00E81E12" w:rsidRPr="00F250C2" w:rsidRDefault="00E81E12" w:rsidP="00E81E12">
            <w:pPr>
              <w:rPr>
                <w:rFonts w:ascii="Arial" w:hAnsi="Arial" w:cs="Arial"/>
                <w:b/>
              </w:rPr>
            </w:pPr>
            <w:r w:rsidRPr="00F250C2">
              <w:rPr>
                <w:rFonts w:ascii="Arial" w:hAnsi="Arial" w:cs="Arial"/>
                <w:b/>
              </w:rPr>
              <w:t>Sprachbuch 2</w:t>
            </w:r>
            <w:r>
              <w:rPr>
                <w:rFonts w:ascii="Arial" w:hAnsi="Arial" w:cs="Arial"/>
                <w:b/>
              </w:rPr>
              <w:t xml:space="preserve"> (</w:t>
            </w:r>
            <w:r w:rsidRPr="00A37168">
              <w:rPr>
                <w:rFonts w:ascii="Arial" w:hAnsi="Arial" w:cs="Arial"/>
                <w:b/>
              </w:rPr>
              <w:t>978-3-12-311000-9</w:t>
            </w:r>
            <w:r>
              <w:rPr>
                <w:rFonts w:ascii="Arial" w:hAnsi="Arial" w:cs="Arial"/>
                <w:b/>
              </w:rPr>
              <w:t>)</w:t>
            </w:r>
          </w:p>
          <w:p w14:paraId="2F806BF9" w14:textId="23134781" w:rsidR="00BF47D2" w:rsidRPr="00CC2AAE" w:rsidRDefault="00E81E12" w:rsidP="00E81E12">
            <w:pPr>
              <w:rPr>
                <w:rFonts w:ascii="Arial" w:hAnsi="Arial" w:cs="Arial"/>
                <w:b/>
              </w:rPr>
            </w:pPr>
            <w:r w:rsidRPr="00F250C2">
              <w:rPr>
                <w:rFonts w:ascii="Arial" w:hAnsi="Arial" w:cs="Arial"/>
                <w:b/>
              </w:rPr>
              <w:t>Bücherwurm Arbeitsheft 2</w:t>
            </w:r>
            <w:r>
              <w:rPr>
                <w:rFonts w:ascii="Arial" w:hAnsi="Arial" w:cs="Arial"/>
                <w:b/>
              </w:rPr>
              <w:t xml:space="preserve"> (</w:t>
            </w:r>
            <w:r w:rsidRPr="00A37168">
              <w:rPr>
                <w:rFonts w:ascii="Arial" w:hAnsi="Arial" w:cs="Arial"/>
                <w:b/>
              </w:rPr>
              <w:t>978-3-12-311006-1</w:t>
            </w:r>
            <w:r>
              <w:rPr>
                <w:rFonts w:ascii="Arial" w:hAnsi="Arial" w:cs="Arial"/>
                <w:b/>
              </w:rPr>
              <w:t>)</w:t>
            </w:r>
          </w:p>
        </w:tc>
      </w:tr>
      <w:tr w:rsidR="00C240E9" w:rsidRPr="00CC2AAE" w14:paraId="4E9A7C73" w14:textId="77777777" w:rsidTr="00BF1A10">
        <w:trPr>
          <w:trHeight w:val="916"/>
        </w:trPr>
        <w:tc>
          <w:tcPr>
            <w:tcW w:w="2052" w:type="dxa"/>
            <w:shd w:val="clear" w:color="auto" w:fill="F2DBDB" w:themeFill="accent2" w:themeFillTint="33"/>
          </w:tcPr>
          <w:p w14:paraId="5CB89096" w14:textId="77777777" w:rsidR="00C240E9" w:rsidRPr="00CC2AAE" w:rsidRDefault="00C240E9" w:rsidP="00BF47D2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Beherrschen der Schreibung häufiger Inhaltswörter </w:t>
            </w:r>
          </w:p>
          <w:p w14:paraId="36EB15BF" w14:textId="2F8FB4F7" w:rsidR="00C240E9" w:rsidRPr="00CC2AAE" w:rsidRDefault="00C240E9" w:rsidP="00BF47D2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>Beherrschen der Schreibung ausgewählter Funktionswörter</w:t>
            </w:r>
          </w:p>
        </w:tc>
        <w:tc>
          <w:tcPr>
            <w:tcW w:w="2835" w:type="dxa"/>
          </w:tcPr>
          <w:p w14:paraId="3101D9C9" w14:textId="77777777" w:rsidR="00C240E9" w:rsidRPr="00CC2AAE" w:rsidRDefault="00C240E9" w:rsidP="00BF47D2">
            <w:pPr>
              <w:rPr>
                <w:rFonts w:ascii="Arial" w:hAnsi="Arial" w:cs="Arial"/>
                <w:sz w:val="18"/>
                <w:szCs w:val="18"/>
              </w:rPr>
            </w:pPr>
            <w:r w:rsidRPr="00CC2AAE">
              <w:rPr>
                <w:rFonts w:ascii="Arial" w:hAnsi="Arial" w:cs="Arial"/>
                <w:sz w:val="18"/>
                <w:szCs w:val="18"/>
              </w:rPr>
              <w:t>klassenbezogene Wörter</w:t>
            </w:r>
          </w:p>
          <w:p w14:paraId="117D0198" w14:textId="77777777" w:rsidR="00C240E9" w:rsidRPr="00CC2AAE" w:rsidRDefault="00C240E9" w:rsidP="00BF47D2">
            <w:pPr>
              <w:rPr>
                <w:rFonts w:ascii="Arial" w:hAnsi="Arial" w:cs="Arial"/>
                <w:sz w:val="18"/>
                <w:szCs w:val="18"/>
              </w:rPr>
            </w:pPr>
            <w:r w:rsidRPr="00CC2AAE">
              <w:rPr>
                <w:rFonts w:ascii="Arial" w:hAnsi="Arial" w:cs="Arial"/>
                <w:sz w:val="18"/>
                <w:szCs w:val="18"/>
              </w:rPr>
              <w:t>individuelle Wörter</w:t>
            </w:r>
          </w:p>
          <w:p w14:paraId="085D18ED" w14:textId="03B2D7D9" w:rsidR="00C240E9" w:rsidRPr="00CC2AAE" w:rsidRDefault="00C240E9" w:rsidP="00BF47D2">
            <w:pPr>
              <w:rPr>
                <w:rFonts w:ascii="Arial" w:hAnsi="Arial" w:cs="Arial"/>
                <w:sz w:val="18"/>
                <w:szCs w:val="18"/>
              </w:rPr>
            </w:pPr>
            <w:r w:rsidRPr="00CC2AAE">
              <w:rPr>
                <w:rFonts w:ascii="Arial" w:hAnsi="Arial" w:cs="Arial"/>
                <w:sz w:val="18"/>
                <w:szCs w:val="18"/>
              </w:rPr>
              <w:t>systematisch üben</w:t>
            </w:r>
          </w:p>
        </w:tc>
        <w:tc>
          <w:tcPr>
            <w:tcW w:w="5386" w:type="dxa"/>
          </w:tcPr>
          <w:p w14:paraId="1D60D1E4" w14:textId="77777777" w:rsidR="00C240E9" w:rsidRPr="00CC2AAE" w:rsidRDefault="00C240E9" w:rsidP="00BF47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C2AAE">
              <w:rPr>
                <w:rFonts w:ascii="Arial" w:hAnsi="Arial" w:cs="Arial"/>
                <w:b/>
                <w:bCs/>
                <w:sz w:val="18"/>
                <w:szCs w:val="18"/>
              </w:rPr>
              <w:t>Fibel:</w:t>
            </w:r>
          </w:p>
          <w:p w14:paraId="10F399B4" w14:textId="1CB3C508" w:rsidR="00C240E9" w:rsidRPr="00CC2AAE" w:rsidRDefault="00C240E9" w:rsidP="00BF47D2">
            <w:pPr>
              <w:rPr>
                <w:rFonts w:ascii="Arial" w:hAnsi="Arial" w:cs="Arial"/>
                <w:sz w:val="18"/>
                <w:szCs w:val="18"/>
              </w:rPr>
            </w:pPr>
            <w:r w:rsidRPr="00CC2AAE">
              <w:rPr>
                <w:rFonts w:ascii="Arial" w:hAnsi="Arial" w:cs="Arial"/>
                <w:sz w:val="18"/>
                <w:szCs w:val="18"/>
              </w:rPr>
              <w:t xml:space="preserve">Auf allen Seiten möglich, insbesondere Buchstabenseiten (sh. Wörterkasten) und Seiten der Sprachförderung </w:t>
            </w:r>
          </w:p>
          <w:p w14:paraId="2329CAED" w14:textId="77777777" w:rsidR="00C240E9" w:rsidRDefault="00C240E9" w:rsidP="00C240E9">
            <w:pPr>
              <w:rPr>
                <w:rFonts w:ascii="Arial" w:hAnsi="Arial" w:cs="Arial"/>
                <w:sz w:val="18"/>
                <w:szCs w:val="18"/>
              </w:rPr>
            </w:pPr>
          </w:p>
          <w:p w14:paraId="73AE1966" w14:textId="124CB1AF" w:rsidR="00BF1A10" w:rsidRPr="00CC2AAE" w:rsidRDefault="00BF1A10" w:rsidP="00BF1A1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Anbahnung über Ganzwörter „ruft“, „ist“, „sind“ S. 18, S. 32, 34</w:t>
            </w:r>
          </w:p>
        </w:tc>
        <w:tc>
          <w:tcPr>
            <w:tcW w:w="4961" w:type="dxa"/>
          </w:tcPr>
          <w:p w14:paraId="6828D17E" w14:textId="77777777" w:rsidR="00C240E9" w:rsidRPr="00CC2AAE" w:rsidRDefault="00C240E9" w:rsidP="00BF47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C2AAE">
              <w:rPr>
                <w:rFonts w:ascii="Arial" w:hAnsi="Arial" w:cs="Arial"/>
                <w:b/>
                <w:bCs/>
                <w:sz w:val="18"/>
                <w:szCs w:val="18"/>
              </w:rPr>
              <w:t>Sprachbuch 2:</w:t>
            </w:r>
          </w:p>
          <w:p w14:paraId="027AD9C9" w14:textId="51D4C7D6" w:rsidR="001D255C" w:rsidRPr="00CC2AAE" w:rsidRDefault="00C240E9" w:rsidP="00EC1FE5">
            <w:pPr>
              <w:rPr>
                <w:rFonts w:ascii="Arial" w:hAnsi="Arial" w:cs="Arial"/>
                <w:sz w:val="18"/>
                <w:szCs w:val="18"/>
              </w:rPr>
            </w:pPr>
            <w:r w:rsidRPr="00CC2AAE">
              <w:rPr>
                <w:rFonts w:ascii="Arial" w:hAnsi="Arial" w:cs="Arial"/>
                <w:sz w:val="18"/>
                <w:szCs w:val="18"/>
              </w:rPr>
              <w:t>- S. 47, 160</w:t>
            </w:r>
          </w:p>
          <w:p w14:paraId="3E01A253" w14:textId="77777777" w:rsidR="001D255C" w:rsidRPr="00CC2AAE" w:rsidRDefault="001D255C" w:rsidP="001D255C">
            <w:pPr>
              <w:pStyle w:val="KeinAbsatzformat"/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</w:pPr>
            <w:r w:rsidRPr="00CC2AAE"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  <w:t>Bücherwurm Arbeitsheft 2:</w:t>
            </w:r>
          </w:p>
          <w:p w14:paraId="4F5FBCE8" w14:textId="77777777" w:rsidR="001D255C" w:rsidRPr="00CC2AAE" w:rsidRDefault="001D255C" w:rsidP="001D255C">
            <w:pPr>
              <w:rPr>
                <w:rFonts w:ascii="Arial" w:hAnsi="Arial" w:cs="Arial"/>
                <w:sz w:val="18"/>
                <w:szCs w:val="18"/>
              </w:rPr>
            </w:pPr>
            <w:r w:rsidRPr="00CC2AAE">
              <w:rPr>
                <w:rFonts w:ascii="Arial" w:hAnsi="Arial" w:cs="Arial"/>
                <w:sz w:val="18"/>
                <w:szCs w:val="18"/>
              </w:rPr>
              <w:t xml:space="preserve">- S. 49 (Wörter mit </w:t>
            </w:r>
            <w:proofErr w:type="spellStart"/>
            <w:r w:rsidRPr="00CC2AAE">
              <w:rPr>
                <w:rFonts w:ascii="Arial" w:hAnsi="Arial" w:cs="Arial"/>
                <w:sz w:val="18"/>
                <w:szCs w:val="18"/>
              </w:rPr>
              <w:t>ng</w:t>
            </w:r>
            <w:proofErr w:type="spellEnd"/>
            <w:r w:rsidRPr="00CC2AAE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C2AAE">
              <w:rPr>
                <w:rFonts w:ascii="Arial" w:hAnsi="Arial" w:cs="Arial"/>
                <w:sz w:val="18"/>
                <w:szCs w:val="18"/>
              </w:rPr>
              <w:t>nk</w:t>
            </w:r>
            <w:proofErr w:type="spellEnd"/>
            <w:r w:rsidRPr="00CC2AAE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1BBB94CA" w14:textId="69F4F53A" w:rsidR="00CD40B9" w:rsidRPr="00CC2AAE" w:rsidRDefault="00CD40B9" w:rsidP="001D255C">
            <w:pPr>
              <w:rPr>
                <w:rFonts w:ascii="Arial" w:hAnsi="Arial" w:cs="Arial"/>
                <w:sz w:val="18"/>
                <w:szCs w:val="18"/>
              </w:rPr>
            </w:pPr>
            <w:r w:rsidRPr="00CC2AAE">
              <w:rPr>
                <w:rFonts w:ascii="Arial" w:hAnsi="Arial" w:cs="Arial"/>
                <w:sz w:val="18"/>
                <w:szCs w:val="18"/>
              </w:rPr>
              <w:t xml:space="preserve">- S. 68/69 (Wörter mit </w:t>
            </w:r>
            <w:proofErr w:type="spellStart"/>
            <w:r w:rsidRPr="00CC2AAE">
              <w:rPr>
                <w:rFonts w:ascii="Arial" w:hAnsi="Arial" w:cs="Arial"/>
                <w:sz w:val="18"/>
                <w:szCs w:val="18"/>
              </w:rPr>
              <w:t>Sp</w:t>
            </w:r>
            <w:proofErr w:type="spellEnd"/>
            <w:r w:rsidRPr="00CC2AAE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CC2AAE">
              <w:rPr>
                <w:rFonts w:ascii="Arial" w:hAnsi="Arial" w:cs="Arial"/>
                <w:sz w:val="18"/>
                <w:szCs w:val="18"/>
              </w:rPr>
              <w:t>sp</w:t>
            </w:r>
            <w:proofErr w:type="spellEnd"/>
            <w:r w:rsidRPr="00CC2AAE">
              <w:rPr>
                <w:rFonts w:ascii="Arial" w:hAnsi="Arial" w:cs="Arial"/>
                <w:sz w:val="18"/>
                <w:szCs w:val="18"/>
              </w:rPr>
              <w:t>; St/</w:t>
            </w:r>
            <w:proofErr w:type="spellStart"/>
            <w:r w:rsidRPr="00CC2AAE">
              <w:rPr>
                <w:rFonts w:ascii="Arial" w:hAnsi="Arial" w:cs="Arial"/>
                <w:sz w:val="18"/>
                <w:szCs w:val="18"/>
              </w:rPr>
              <w:t>st</w:t>
            </w:r>
            <w:proofErr w:type="spellEnd"/>
            <w:r w:rsidRPr="00CC2AAE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79115629" w14:textId="09C6B694" w:rsidR="001D255C" w:rsidRPr="00CC2AAE" w:rsidRDefault="00057E02" w:rsidP="001D255C">
            <w:pPr>
              <w:rPr>
                <w:rFonts w:ascii="Arial" w:hAnsi="Arial" w:cs="Arial"/>
                <w:sz w:val="18"/>
                <w:szCs w:val="18"/>
              </w:rPr>
            </w:pPr>
            <w:r w:rsidRPr="00CC2AAE">
              <w:rPr>
                <w:rFonts w:ascii="Arial" w:hAnsi="Arial" w:cs="Arial"/>
                <w:sz w:val="18"/>
                <w:szCs w:val="18"/>
              </w:rPr>
              <w:t>- S. 90 (Wörter mit Qu/</w:t>
            </w:r>
            <w:proofErr w:type="spellStart"/>
            <w:r w:rsidRPr="00CC2AAE">
              <w:rPr>
                <w:rFonts w:ascii="Arial" w:hAnsi="Arial" w:cs="Arial"/>
                <w:sz w:val="18"/>
                <w:szCs w:val="18"/>
              </w:rPr>
              <w:t>qu</w:t>
            </w:r>
            <w:proofErr w:type="spellEnd"/>
            <w:r w:rsidRPr="00CC2AAE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BF47D2" w:rsidRPr="00CC2AAE" w14:paraId="3E1377FC" w14:textId="77777777" w:rsidTr="00BF1A10">
        <w:tc>
          <w:tcPr>
            <w:tcW w:w="2052" w:type="dxa"/>
            <w:shd w:val="clear" w:color="auto" w:fill="F2DBDB" w:themeFill="accent2" w:themeFillTint="33"/>
          </w:tcPr>
          <w:p w14:paraId="7B6436D7" w14:textId="0B0CA3D7" w:rsidR="00BF47D2" w:rsidRPr="00CC2AAE" w:rsidRDefault="00BF47D2" w:rsidP="00BF47D2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Kennen von nicht regelgeleiteten Schreibungen </w:t>
            </w:r>
          </w:p>
        </w:tc>
        <w:tc>
          <w:tcPr>
            <w:tcW w:w="2835" w:type="dxa"/>
            <w:shd w:val="clear" w:color="auto" w:fill="FFFFFF"/>
          </w:tcPr>
          <w:p w14:paraId="7E907181" w14:textId="5C20681A" w:rsidR="00BF47D2" w:rsidRPr="00CC2AAE" w:rsidRDefault="00BF47D2" w:rsidP="00BF47D2">
            <w:pPr>
              <w:rPr>
                <w:rFonts w:ascii="Arial" w:hAnsi="Arial" w:cs="Arial"/>
                <w:sz w:val="18"/>
                <w:szCs w:val="18"/>
              </w:rPr>
            </w:pPr>
            <w:r w:rsidRPr="00CC2AAE">
              <w:rPr>
                <w:rFonts w:ascii="Arial" w:hAnsi="Arial" w:cs="Arial"/>
                <w:sz w:val="18"/>
                <w:szCs w:val="18"/>
              </w:rPr>
              <w:t>Merkschreibungen</w:t>
            </w:r>
          </w:p>
        </w:tc>
        <w:tc>
          <w:tcPr>
            <w:tcW w:w="5386" w:type="dxa"/>
            <w:shd w:val="clear" w:color="auto" w:fill="FFFFFF"/>
          </w:tcPr>
          <w:p w14:paraId="79DE2842" w14:textId="77777777" w:rsidR="00BF47D2" w:rsidRPr="00CC2AAE" w:rsidRDefault="00013044" w:rsidP="00BF47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C2AAE">
              <w:rPr>
                <w:rFonts w:ascii="Arial" w:hAnsi="Arial" w:cs="Arial"/>
                <w:b/>
                <w:bCs/>
                <w:sz w:val="18"/>
                <w:szCs w:val="18"/>
              </w:rPr>
              <w:t>Fibel:</w:t>
            </w:r>
          </w:p>
          <w:p w14:paraId="204E8FC2" w14:textId="1B7EEA1E" w:rsidR="00E20756" w:rsidRPr="00CC2AAE" w:rsidRDefault="00E20756" w:rsidP="00E20756">
            <w:pPr>
              <w:rPr>
                <w:rFonts w:ascii="Arial" w:hAnsi="Arial" w:cs="Arial"/>
                <w:sz w:val="18"/>
                <w:szCs w:val="18"/>
              </w:rPr>
            </w:pPr>
            <w:r w:rsidRPr="00CC2AAE">
              <w:rPr>
                <w:rFonts w:ascii="Arial" w:hAnsi="Arial" w:cs="Arial"/>
                <w:sz w:val="18"/>
                <w:szCs w:val="18"/>
              </w:rPr>
              <w:t>- S. 78/79</w:t>
            </w:r>
            <w:r w:rsidR="00316D08" w:rsidRPr="00CC2AAE">
              <w:rPr>
                <w:rFonts w:ascii="Arial" w:hAnsi="Arial" w:cs="Arial"/>
                <w:sz w:val="18"/>
                <w:szCs w:val="18"/>
              </w:rPr>
              <w:t>, 124/125</w:t>
            </w:r>
            <w:r w:rsidR="009F4292" w:rsidRPr="00CC2AAE">
              <w:rPr>
                <w:rFonts w:ascii="Arial" w:hAnsi="Arial" w:cs="Arial"/>
                <w:sz w:val="18"/>
                <w:szCs w:val="18"/>
              </w:rPr>
              <w:t xml:space="preserve">, 122/123, 118/119, </w:t>
            </w:r>
          </w:p>
          <w:p w14:paraId="4E98DA5A" w14:textId="38BB7328" w:rsidR="00013044" w:rsidRPr="00CC2AAE" w:rsidRDefault="00013044" w:rsidP="00BF47D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1" w:type="dxa"/>
            <w:shd w:val="clear" w:color="auto" w:fill="FFFFFF"/>
          </w:tcPr>
          <w:p w14:paraId="26BA5612" w14:textId="77777777" w:rsidR="008329EA" w:rsidRPr="00CC2AAE" w:rsidRDefault="008329EA" w:rsidP="00BF47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C2AAE">
              <w:rPr>
                <w:rFonts w:ascii="Arial" w:hAnsi="Arial" w:cs="Arial"/>
                <w:b/>
                <w:bCs/>
                <w:sz w:val="18"/>
                <w:szCs w:val="18"/>
              </w:rPr>
              <w:t>Sprachbuch 2:</w:t>
            </w:r>
          </w:p>
          <w:p w14:paraId="1D8635B1" w14:textId="088B433F" w:rsidR="001D77A1" w:rsidRPr="00CC2AAE" w:rsidRDefault="008329EA" w:rsidP="008329EA">
            <w:pPr>
              <w:rPr>
                <w:rFonts w:ascii="Arial" w:hAnsi="Arial" w:cs="Arial"/>
                <w:sz w:val="18"/>
                <w:szCs w:val="18"/>
              </w:rPr>
            </w:pPr>
            <w:r w:rsidRPr="00CC2AAE">
              <w:rPr>
                <w:rFonts w:ascii="Arial" w:hAnsi="Arial" w:cs="Arial"/>
                <w:sz w:val="18"/>
                <w:szCs w:val="18"/>
              </w:rPr>
              <w:t>- S. 20/21</w:t>
            </w:r>
            <w:r w:rsidR="005827E5" w:rsidRPr="00CC2AAE">
              <w:rPr>
                <w:rFonts w:ascii="Arial" w:hAnsi="Arial" w:cs="Arial"/>
                <w:sz w:val="18"/>
                <w:szCs w:val="18"/>
              </w:rPr>
              <w:t>, 89</w:t>
            </w:r>
            <w:r w:rsidR="00984D80" w:rsidRPr="00CC2AAE">
              <w:rPr>
                <w:rFonts w:ascii="Arial" w:hAnsi="Arial" w:cs="Arial"/>
                <w:sz w:val="18"/>
                <w:szCs w:val="18"/>
              </w:rPr>
              <w:t>, 142, 143</w:t>
            </w:r>
            <w:r w:rsidR="00630C97" w:rsidRPr="00CC2AAE">
              <w:rPr>
                <w:rFonts w:ascii="Arial" w:hAnsi="Arial" w:cs="Arial"/>
                <w:sz w:val="18"/>
                <w:szCs w:val="18"/>
              </w:rPr>
              <w:t>, 158, 159</w:t>
            </w:r>
          </w:p>
          <w:p w14:paraId="7A029350" w14:textId="77777777" w:rsidR="001D77A1" w:rsidRPr="00CC2AAE" w:rsidRDefault="001D77A1" w:rsidP="008329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C2AAE">
              <w:rPr>
                <w:rFonts w:ascii="Arial" w:hAnsi="Arial" w:cs="Arial"/>
                <w:b/>
                <w:bCs/>
                <w:sz w:val="18"/>
                <w:szCs w:val="18"/>
              </w:rPr>
              <w:t>Bücherwurm Arbeitsheft 2:</w:t>
            </w:r>
          </w:p>
          <w:p w14:paraId="6D23B829" w14:textId="77777777" w:rsidR="001D77A1" w:rsidRPr="00CC2AAE" w:rsidRDefault="001D77A1" w:rsidP="001D77A1">
            <w:pPr>
              <w:rPr>
                <w:rFonts w:ascii="Arial" w:hAnsi="Arial" w:cs="Arial"/>
                <w:sz w:val="18"/>
                <w:szCs w:val="18"/>
              </w:rPr>
            </w:pPr>
            <w:r w:rsidRPr="00CC2AAE">
              <w:rPr>
                <w:rFonts w:ascii="Arial" w:hAnsi="Arial" w:cs="Arial"/>
                <w:sz w:val="18"/>
                <w:szCs w:val="18"/>
              </w:rPr>
              <w:t xml:space="preserve">- S. 45 (Merkwörter mit </w:t>
            </w:r>
            <w:proofErr w:type="spellStart"/>
            <w:r w:rsidRPr="00CC2AAE">
              <w:rPr>
                <w:rFonts w:ascii="Arial" w:hAnsi="Arial" w:cs="Arial"/>
                <w:sz w:val="18"/>
                <w:szCs w:val="18"/>
              </w:rPr>
              <w:t>aa</w:t>
            </w:r>
            <w:proofErr w:type="spellEnd"/>
            <w:r w:rsidRPr="00CC2AAE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C2AAE">
              <w:rPr>
                <w:rFonts w:ascii="Arial" w:hAnsi="Arial" w:cs="Arial"/>
                <w:sz w:val="18"/>
                <w:szCs w:val="18"/>
              </w:rPr>
              <w:t>ee</w:t>
            </w:r>
            <w:proofErr w:type="spellEnd"/>
            <w:r w:rsidRPr="00CC2AAE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C2AAE">
              <w:rPr>
                <w:rFonts w:ascii="Arial" w:hAnsi="Arial" w:cs="Arial"/>
                <w:sz w:val="18"/>
                <w:szCs w:val="18"/>
              </w:rPr>
              <w:t>oo</w:t>
            </w:r>
            <w:proofErr w:type="spellEnd"/>
            <w:r w:rsidRPr="00CC2AAE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58FD9F76" w14:textId="4B2D5E66" w:rsidR="00057E02" w:rsidRPr="00CC2AAE" w:rsidRDefault="00057E02" w:rsidP="001D77A1">
            <w:pPr>
              <w:rPr>
                <w:rFonts w:ascii="Arial" w:hAnsi="Arial" w:cs="Arial"/>
                <w:sz w:val="18"/>
                <w:szCs w:val="18"/>
              </w:rPr>
            </w:pPr>
            <w:r w:rsidRPr="00CC2AAE">
              <w:rPr>
                <w:rFonts w:ascii="Arial" w:hAnsi="Arial" w:cs="Arial"/>
                <w:sz w:val="18"/>
                <w:szCs w:val="18"/>
              </w:rPr>
              <w:t>- S. 89 (Merkwörter mit V/v)</w:t>
            </w:r>
          </w:p>
        </w:tc>
      </w:tr>
      <w:tr w:rsidR="00BF47D2" w:rsidRPr="00CC2AAE" w14:paraId="521B5A1D" w14:textId="77777777" w:rsidTr="00BF1A10">
        <w:tc>
          <w:tcPr>
            <w:tcW w:w="2052" w:type="dxa"/>
            <w:shd w:val="clear" w:color="auto" w:fill="F2DBDB" w:themeFill="accent2" w:themeFillTint="33"/>
          </w:tcPr>
          <w:p w14:paraId="0BEECC53" w14:textId="09256D3B" w:rsidR="00BF47D2" w:rsidRPr="00CC2AAE" w:rsidRDefault="00BF47D2" w:rsidP="00BF47D2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>Beherrschen des Alphabets als Ordnungsprinzip</w:t>
            </w:r>
          </w:p>
        </w:tc>
        <w:tc>
          <w:tcPr>
            <w:tcW w:w="2835" w:type="dxa"/>
            <w:shd w:val="clear" w:color="auto" w:fill="FFFFFF"/>
          </w:tcPr>
          <w:p w14:paraId="13E5FC10" w14:textId="77777777" w:rsidR="00BF47D2" w:rsidRPr="00CC2AAE" w:rsidRDefault="00BF47D2" w:rsidP="00BF47D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FFFFFF"/>
          </w:tcPr>
          <w:p w14:paraId="63215475" w14:textId="065F5FAC" w:rsidR="00BF47D2" w:rsidRPr="00CC2AAE" w:rsidRDefault="00BF47D2" w:rsidP="00BF47D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1" w:type="dxa"/>
            <w:shd w:val="clear" w:color="auto" w:fill="FFFFFF"/>
          </w:tcPr>
          <w:p w14:paraId="750F111B" w14:textId="77777777" w:rsidR="00BF47D2" w:rsidRPr="00CC2AAE" w:rsidRDefault="00EC1FE5" w:rsidP="00BF47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C2AA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Sprachbuch 2: </w:t>
            </w:r>
          </w:p>
          <w:p w14:paraId="3B766222" w14:textId="247DC8C0" w:rsidR="007945E2" w:rsidRPr="00CC2AAE" w:rsidRDefault="00EC1FE5" w:rsidP="00EC1FE5">
            <w:pPr>
              <w:rPr>
                <w:rFonts w:ascii="Arial" w:hAnsi="Arial" w:cs="Arial"/>
                <w:sz w:val="18"/>
                <w:szCs w:val="18"/>
              </w:rPr>
            </w:pPr>
            <w:r w:rsidRPr="00CC2AAE">
              <w:rPr>
                <w:rFonts w:ascii="Arial" w:hAnsi="Arial" w:cs="Arial"/>
                <w:sz w:val="18"/>
                <w:szCs w:val="18"/>
              </w:rPr>
              <w:t>- S. 50/51</w:t>
            </w:r>
            <w:r w:rsidR="00147DAA" w:rsidRPr="00CC2AAE">
              <w:rPr>
                <w:rFonts w:ascii="Arial" w:hAnsi="Arial" w:cs="Arial"/>
                <w:sz w:val="18"/>
                <w:szCs w:val="18"/>
              </w:rPr>
              <w:t>, 60/61, 62</w:t>
            </w:r>
          </w:p>
          <w:p w14:paraId="479F8F7D" w14:textId="77777777" w:rsidR="007945E2" w:rsidRPr="00CC2AAE" w:rsidRDefault="007945E2" w:rsidP="007945E2">
            <w:pPr>
              <w:pStyle w:val="KeinAbsatzformat"/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</w:pPr>
            <w:r w:rsidRPr="00CC2AAE"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  <w:t>Bücherwurm Arbeitsheft 2:</w:t>
            </w:r>
          </w:p>
          <w:p w14:paraId="10B1F136" w14:textId="5A730CF0" w:rsidR="007945E2" w:rsidRPr="00CC2AAE" w:rsidRDefault="007945E2" w:rsidP="007945E2">
            <w:pPr>
              <w:rPr>
                <w:rFonts w:ascii="Arial" w:hAnsi="Arial" w:cs="Arial"/>
                <w:sz w:val="18"/>
                <w:szCs w:val="18"/>
              </w:rPr>
            </w:pPr>
            <w:r w:rsidRPr="00CC2AAE">
              <w:rPr>
                <w:rFonts w:ascii="Arial" w:hAnsi="Arial" w:cs="Arial"/>
                <w:sz w:val="18"/>
                <w:szCs w:val="18"/>
              </w:rPr>
              <w:t>- S. 20/21</w:t>
            </w:r>
          </w:p>
        </w:tc>
      </w:tr>
    </w:tbl>
    <w:p w14:paraId="07CE0EC3" w14:textId="77777777" w:rsidR="00006657" w:rsidRPr="00CC2AAE" w:rsidRDefault="00006657" w:rsidP="006C5E84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highlight w:val="yellow"/>
        </w:rPr>
      </w:pPr>
    </w:p>
    <w:p w14:paraId="6594C6D3" w14:textId="01E594AB" w:rsidR="006C5E84" w:rsidRPr="00CC2AAE" w:rsidRDefault="006C5E84" w:rsidP="006C5E84">
      <w:pPr>
        <w:autoSpaceDE w:val="0"/>
        <w:autoSpaceDN w:val="0"/>
        <w:adjustRightInd w:val="0"/>
        <w:rPr>
          <w:rFonts w:ascii="Arial" w:eastAsia="SimSun" w:hAnsi="Arial" w:cs="Arial"/>
          <w:b/>
          <w:bCs/>
          <w:sz w:val="24"/>
          <w:szCs w:val="24"/>
          <w:lang w:eastAsia="zh-CN"/>
        </w:rPr>
      </w:pPr>
      <w:r w:rsidRPr="00BA39FF">
        <w:rPr>
          <w:rFonts w:ascii="Arial" w:hAnsi="Arial" w:cs="Arial"/>
          <w:b/>
          <w:bCs/>
          <w:sz w:val="24"/>
          <w:szCs w:val="24"/>
        </w:rPr>
        <w:t xml:space="preserve">3. </w:t>
      </w:r>
      <w:r w:rsidRPr="00BA39FF">
        <w:rPr>
          <w:rFonts w:ascii="Arial" w:eastAsia="SimSun" w:hAnsi="Arial" w:cs="Arial"/>
          <w:b/>
          <w:bCs/>
          <w:sz w:val="24"/>
          <w:szCs w:val="24"/>
          <w:lang w:eastAsia="zh-CN"/>
        </w:rPr>
        <w:t>Arbeit am (eigenen)</w:t>
      </w:r>
      <w:r w:rsidR="00E862C1" w:rsidRPr="00BA39F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r w:rsidRPr="00BA39FF">
        <w:rPr>
          <w:rFonts w:ascii="Arial" w:eastAsia="SimSun" w:hAnsi="Arial" w:cs="Arial"/>
          <w:b/>
          <w:bCs/>
          <w:sz w:val="24"/>
          <w:szCs w:val="24"/>
          <w:lang w:eastAsia="zh-CN"/>
        </w:rPr>
        <w:t>Text</w:t>
      </w:r>
    </w:p>
    <w:p w14:paraId="179C7721" w14:textId="77777777" w:rsidR="006C5E84" w:rsidRPr="00CC2AAE" w:rsidRDefault="006C5E84" w:rsidP="006C5E84">
      <w:pPr>
        <w:rPr>
          <w:rFonts w:ascii="Arial" w:hAnsi="Arial" w:cs="Arial"/>
        </w:rPr>
      </w:pPr>
    </w:p>
    <w:tbl>
      <w:tblPr>
        <w:tblW w:w="15234" w:type="dxa"/>
        <w:tblInd w:w="70" w:type="dxa"/>
        <w:tblBorders>
          <w:top w:val="single" w:sz="4" w:space="0" w:color="00CCFF"/>
          <w:left w:val="single" w:sz="4" w:space="0" w:color="00CCFF"/>
          <w:bottom w:val="single" w:sz="4" w:space="0" w:color="00CCFF"/>
          <w:right w:val="single" w:sz="4" w:space="0" w:color="00CCFF"/>
          <w:insideH w:val="single" w:sz="4" w:space="0" w:color="00CCFF"/>
          <w:insideV w:val="single" w:sz="4" w:space="0" w:color="00CCFF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1"/>
        <w:gridCol w:w="2806"/>
        <w:gridCol w:w="5398"/>
        <w:gridCol w:w="4949"/>
      </w:tblGrid>
      <w:tr w:rsidR="00BF47D2" w:rsidRPr="00CC2AAE" w14:paraId="04BD64E3" w14:textId="77777777" w:rsidTr="00BF1A10">
        <w:tc>
          <w:tcPr>
            <w:tcW w:w="2081" w:type="dxa"/>
            <w:tcBorders>
              <w:bottom w:val="single" w:sz="4" w:space="0" w:color="FFFFFF"/>
            </w:tcBorders>
            <w:shd w:val="clear" w:color="auto" w:fill="D9D9D9" w:themeFill="background1" w:themeFillShade="D9"/>
          </w:tcPr>
          <w:p w14:paraId="6892E4BC" w14:textId="77777777" w:rsidR="00BF47D2" w:rsidRPr="00CC2AAE" w:rsidRDefault="00BF47D2" w:rsidP="00BF47D2">
            <w:pPr>
              <w:rPr>
                <w:rFonts w:ascii="Arial" w:hAnsi="Arial" w:cs="Arial"/>
              </w:rPr>
            </w:pPr>
          </w:p>
        </w:tc>
        <w:tc>
          <w:tcPr>
            <w:tcW w:w="2806" w:type="dxa"/>
            <w:tcBorders>
              <w:bottom w:val="single" w:sz="4" w:space="0" w:color="FFFFFF"/>
            </w:tcBorders>
            <w:shd w:val="clear" w:color="auto" w:fill="D9D9D9" w:themeFill="background1" w:themeFillShade="D9"/>
          </w:tcPr>
          <w:p w14:paraId="1665FDF8" w14:textId="77777777" w:rsidR="00BF47D2" w:rsidRPr="00CC2AAE" w:rsidRDefault="00BF47D2" w:rsidP="00BF47D2">
            <w:pPr>
              <w:rPr>
                <w:rFonts w:ascii="Arial" w:hAnsi="Arial" w:cs="Arial"/>
                <w:b/>
              </w:rPr>
            </w:pPr>
          </w:p>
        </w:tc>
        <w:tc>
          <w:tcPr>
            <w:tcW w:w="5398" w:type="dxa"/>
            <w:tcBorders>
              <w:bottom w:val="single" w:sz="4" w:space="0" w:color="FFFFFF"/>
            </w:tcBorders>
            <w:shd w:val="clear" w:color="auto" w:fill="D9D9D9" w:themeFill="background1" w:themeFillShade="D9"/>
          </w:tcPr>
          <w:p w14:paraId="6F526444" w14:textId="77777777" w:rsidR="00E81E12" w:rsidRPr="00F250C2" w:rsidRDefault="00E81E12" w:rsidP="00E81E12">
            <w:pPr>
              <w:rPr>
                <w:rFonts w:ascii="Arial" w:hAnsi="Arial" w:cs="Arial"/>
                <w:b/>
              </w:rPr>
            </w:pPr>
            <w:r w:rsidRPr="00F250C2">
              <w:rPr>
                <w:rFonts w:ascii="Arial" w:hAnsi="Arial" w:cs="Arial"/>
                <w:b/>
              </w:rPr>
              <w:t>Fibel</w:t>
            </w:r>
            <w:r>
              <w:rPr>
                <w:rFonts w:ascii="Arial" w:hAnsi="Arial" w:cs="Arial"/>
                <w:b/>
              </w:rPr>
              <w:t xml:space="preserve"> (</w:t>
            </w:r>
            <w:r w:rsidRPr="00A37168">
              <w:rPr>
                <w:rFonts w:ascii="Arial" w:hAnsi="Arial" w:cs="Arial"/>
                <w:b/>
              </w:rPr>
              <w:t>978-3-12-310974-4</w:t>
            </w:r>
            <w:r>
              <w:rPr>
                <w:rFonts w:ascii="Arial" w:hAnsi="Arial" w:cs="Arial"/>
                <w:b/>
              </w:rPr>
              <w:t>)</w:t>
            </w:r>
          </w:p>
          <w:p w14:paraId="46DD6E94" w14:textId="77777777" w:rsidR="00E81E12" w:rsidRDefault="00E81E12" w:rsidP="00E81E12">
            <w:pPr>
              <w:rPr>
                <w:rFonts w:ascii="Arial" w:hAnsi="Arial" w:cs="Arial"/>
                <w:b/>
              </w:rPr>
            </w:pPr>
            <w:r w:rsidRPr="00F250C2">
              <w:rPr>
                <w:rFonts w:ascii="Arial" w:hAnsi="Arial" w:cs="Arial"/>
                <w:b/>
              </w:rPr>
              <w:t>Bücherwurm 1 Arbeitsheft in Druckschrift</w:t>
            </w:r>
            <w:r>
              <w:rPr>
                <w:rFonts w:ascii="Arial" w:hAnsi="Arial" w:cs="Arial"/>
                <w:b/>
              </w:rPr>
              <w:t xml:space="preserve"> (</w:t>
            </w:r>
            <w:r w:rsidRPr="00A37168">
              <w:rPr>
                <w:rFonts w:ascii="Arial" w:hAnsi="Arial" w:cs="Arial"/>
                <w:b/>
              </w:rPr>
              <w:t>978-3-12-310975-1</w:t>
            </w:r>
            <w:r>
              <w:rPr>
                <w:rFonts w:ascii="Arial" w:hAnsi="Arial" w:cs="Arial"/>
                <w:b/>
              </w:rPr>
              <w:t>)</w:t>
            </w:r>
          </w:p>
          <w:p w14:paraId="37E7F091" w14:textId="77777777" w:rsidR="00E81E12" w:rsidRPr="00F250C2" w:rsidRDefault="00E81E12" w:rsidP="00E81E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Bücherwurm 1 Arbeitsheft in Schulausgangsschrift (</w:t>
            </w:r>
            <w:r w:rsidRPr="00A37168">
              <w:rPr>
                <w:rFonts w:ascii="Arial" w:hAnsi="Arial" w:cs="Arial"/>
                <w:b/>
              </w:rPr>
              <w:t>978-3-12-310982-9</w:t>
            </w:r>
            <w:r>
              <w:rPr>
                <w:rFonts w:ascii="Arial" w:hAnsi="Arial" w:cs="Arial"/>
                <w:b/>
              </w:rPr>
              <w:t>)</w:t>
            </w:r>
          </w:p>
          <w:p w14:paraId="665DDF87" w14:textId="4AFF2199" w:rsidR="00BF47D2" w:rsidRPr="00E81E12" w:rsidRDefault="00E81E12" w:rsidP="00BF47D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 xml:space="preserve">Bücherwurm 1 Arbeitsheft </w:t>
            </w:r>
            <w:r w:rsidRPr="00E81E12">
              <w:rPr>
                <w:rFonts w:ascii="Arial" w:hAnsi="Arial" w:cs="Arial"/>
                <w:b/>
              </w:rPr>
              <w:t>von DS zu SAS (978-3-12-310977-5)</w:t>
            </w:r>
          </w:p>
        </w:tc>
        <w:tc>
          <w:tcPr>
            <w:tcW w:w="4949" w:type="dxa"/>
            <w:tcBorders>
              <w:bottom w:val="single" w:sz="4" w:space="0" w:color="FFFFFF"/>
            </w:tcBorders>
            <w:shd w:val="clear" w:color="auto" w:fill="D9D9D9" w:themeFill="background1" w:themeFillShade="D9"/>
          </w:tcPr>
          <w:p w14:paraId="79EFAEEF" w14:textId="77777777" w:rsidR="00E81E12" w:rsidRPr="00F250C2" w:rsidRDefault="00E81E12" w:rsidP="00E81E12">
            <w:pPr>
              <w:rPr>
                <w:rFonts w:ascii="Arial" w:hAnsi="Arial" w:cs="Arial"/>
                <w:b/>
              </w:rPr>
            </w:pPr>
            <w:r w:rsidRPr="00F250C2">
              <w:rPr>
                <w:rFonts w:ascii="Arial" w:hAnsi="Arial" w:cs="Arial"/>
                <w:b/>
              </w:rPr>
              <w:t>Sprachbuch 2</w:t>
            </w:r>
            <w:r>
              <w:rPr>
                <w:rFonts w:ascii="Arial" w:hAnsi="Arial" w:cs="Arial"/>
                <w:b/>
              </w:rPr>
              <w:t xml:space="preserve"> (</w:t>
            </w:r>
            <w:r w:rsidRPr="00A37168">
              <w:rPr>
                <w:rFonts w:ascii="Arial" w:hAnsi="Arial" w:cs="Arial"/>
                <w:b/>
              </w:rPr>
              <w:t>978-3-12-311000-9</w:t>
            </w:r>
            <w:r>
              <w:rPr>
                <w:rFonts w:ascii="Arial" w:hAnsi="Arial" w:cs="Arial"/>
                <w:b/>
              </w:rPr>
              <w:t>)</w:t>
            </w:r>
          </w:p>
          <w:p w14:paraId="3A553913" w14:textId="7B16EDC6" w:rsidR="00BF47D2" w:rsidRPr="00CC2AAE" w:rsidRDefault="00E81E12" w:rsidP="00E81E12">
            <w:pPr>
              <w:rPr>
                <w:rFonts w:ascii="Arial" w:hAnsi="Arial" w:cs="Arial"/>
                <w:b/>
              </w:rPr>
            </w:pPr>
            <w:r w:rsidRPr="00F250C2">
              <w:rPr>
                <w:rFonts w:ascii="Arial" w:hAnsi="Arial" w:cs="Arial"/>
                <w:b/>
              </w:rPr>
              <w:t>Bücherwurm Arbeitsheft 2</w:t>
            </w:r>
            <w:r>
              <w:rPr>
                <w:rFonts w:ascii="Arial" w:hAnsi="Arial" w:cs="Arial"/>
                <w:b/>
              </w:rPr>
              <w:t xml:space="preserve"> (</w:t>
            </w:r>
            <w:r w:rsidRPr="00A37168">
              <w:rPr>
                <w:rFonts w:ascii="Arial" w:hAnsi="Arial" w:cs="Arial"/>
                <w:b/>
              </w:rPr>
              <w:t>978-3-12-311006-1</w:t>
            </w:r>
            <w:r>
              <w:rPr>
                <w:rFonts w:ascii="Arial" w:hAnsi="Arial" w:cs="Arial"/>
                <w:b/>
              </w:rPr>
              <w:t>)</w:t>
            </w:r>
          </w:p>
        </w:tc>
      </w:tr>
      <w:tr w:rsidR="00BF47D2" w:rsidRPr="00CC2AAE" w14:paraId="21E80DAD" w14:textId="77777777" w:rsidTr="00BF1A10">
        <w:tblPrEx>
          <w:shd w:val="clear" w:color="auto" w:fill="auto"/>
        </w:tblPrEx>
        <w:tc>
          <w:tcPr>
            <w:tcW w:w="2081" w:type="dxa"/>
            <w:shd w:val="clear" w:color="auto" w:fill="F2DBDB" w:themeFill="accent2" w:themeFillTint="33"/>
          </w:tcPr>
          <w:p w14:paraId="6EC61BF3" w14:textId="5CDFE3C7" w:rsidR="00BF47D2" w:rsidRPr="00CC2AAE" w:rsidRDefault="00BF47D2" w:rsidP="00BF47D2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>Kennen von Verfahren zum Umgang mit einem Rechtschreibwörterbuch</w:t>
            </w:r>
          </w:p>
        </w:tc>
        <w:tc>
          <w:tcPr>
            <w:tcW w:w="2806" w:type="dxa"/>
          </w:tcPr>
          <w:p w14:paraId="7DCCDAF2" w14:textId="77777777" w:rsidR="00BF47D2" w:rsidRPr="00CC2AAE" w:rsidRDefault="00BF47D2" w:rsidP="00BF47D2">
            <w:pPr>
              <w:rPr>
                <w:rFonts w:ascii="Arial" w:hAnsi="Arial" w:cs="Arial"/>
                <w:sz w:val="18"/>
                <w:szCs w:val="18"/>
              </w:rPr>
            </w:pPr>
            <w:r w:rsidRPr="00CC2AAE">
              <w:rPr>
                <w:rFonts w:ascii="Arial" w:hAnsi="Arial" w:cs="Arial"/>
                <w:sz w:val="18"/>
                <w:szCs w:val="18"/>
              </w:rPr>
              <w:t>Aufbau</w:t>
            </w:r>
          </w:p>
          <w:p w14:paraId="36F865EF" w14:textId="77777777" w:rsidR="00BF47D2" w:rsidRPr="00CC2AAE" w:rsidRDefault="00BF47D2" w:rsidP="00BF47D2">
            <w:pPr>
              <w:rPr>
                <w:rFonts w:ascii="Arial" w:hAnsi="Arial" w:cs="Arial"/>
                <w:sz w:val="18"/>
                <w:szCs w:val="18"/>
              </w:rPr>
            </w:pPr>
            <w:r w:rsidRPr="00CC2AAE">
              <w:rPr>
                <w:rFonts w:ascii="Arial" w:hAnsi="Arial" w:cs="Arial"/>
                <w:sz w:val="18"/>
                <w:szCs w:val="18"/>
              </w:rPr>
              <w:t xml:space="preserve">Suchhilfen </w:t>
            </w:r>
          </w:p>
          <w:p w14:paraId="726B4A94" w14:textId="77777777" w:rsidR="00BF47D2" w:rsidRPr="00CC2AAE" w:rsidRDefault="00BF47D2" w:rsidP="00BF47D2">
            <w:pPr>
              <w:rPr>
                <w:rFonts w:ascii="Arial" w:hAnsi="Arial" w:cs="Arial"/>
                <w:sz w:val="18"/>
                <w:szCs w:val="18"/>
              </w:rPr>
            </w:pPr>
            <w:r w:rsidRPr="00CC2AAE">
              <w:rPr>
                <w:rFonts w:ascii="Arial" w:hAnsi="Arial" w:cs="Arial"/>
                <w:sz w:val="18"/>
                <w:szCs w:val="18"/>
              </w:rPr>
              <w:t>Aufsuchen von Wörtern nach dem Anfangsbuchstaben</w:t>
            </w:r>
          </w:p>
          <w:p w14:paraId="412B25C6" w14:textId="1918F7EB" w:rsidR="00BF47D2" w:rsidRPr="00CC2AAE" w:rsidRDefault="00BF47D2" w:rsidP="00BF47D2">
            <w:pPr>
              <w:rPr>
                <w:rFonts w:ascii="Arial" w:hAnsi="Arial" w:cs="Arial"/>
                <w:sz w:val="18"/>
                <w:szCs w:val="18"/>
              </w:rPr>
            </w:pPr>
            <w:r w:rsidRPr="00CC2AAE">
              <w:rPr>
                <w:rFonts w:ascii="Arial" w:hAnsi="Arial" w:cs="Arial"/>
                <w:sz w:val="18"/>
                <w:szCs w:val="18"/>
              </w:rPr>
              <w:t>Fehleraufmerksamkeit</w:t>
            </w:r>
          </w:p>
        </w:tc>
        <w:tc>
          <w:tcPr>
            <w:tcW w:w="5398" w:type="dxa"/>
          </w:tcPr>
          <w:p w14:paraId="2F54F75F" w14:textId="77777777" w:rsidR="00BF47D2" w:rsidRPr="00CC2AAE" w:rsidRDefault="00BF47D2" w:rsidP="00BF47D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9" w:type="dxa"/>
          </w:tcPr>
          <w:p w14:paraId="03784081" w14:textId="77777777" w:rsidR="00BF47D2" w:rsidRPr="00CC2AAE" w:rsidRDefault="00834E9A" w:rsidP="00BF47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C2AA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Sprachbuch 2: </w:t>
            </w:r>
          </w:p>
          <w:p w14:paraId="69A2B434" w14:textId="5DF462F5" w:rsidR="00834E9A" w:rsidRPr="00CC2AAE" w:rsidRDefault="00834E9A" w:rsidP="00834E9A">
            <w:pPr>
              <w:rPr>
                <w:rFonts w:ascii="Arial" w:hAnsi="Arial" w:cs="Arial"/>
                <w:sz w:val="18"/>
                <w:szCs w:val="18"/>
              </w:rPr>
            </w:pPr>
            <w:r w:rsidRPr="00CC2AAE">
              <w:rPr>
                <w:rFonts w:ascii="Arial" w:hAnsi="Arial" w:cs="Arial"/>
                <w:sz w:val="18"/>
                <w:szCs w:val="18"/>
              </w:rPr>
              <w:t>- S. 27</w:t>
            </w:r>
            <w:r w:rsidR="000A6BF9" w:rsidRPr="00CC2AAE">
              <w:rPr>
                <w:rFonts w:ascii="Arial" w:hAnsi="Arial" w:cs="Arial"/>
                <w:sz w:val="18"/>
                <w:szCs w:val="18"/>
              </w:rPr>
              <w:t>, 161</w:t>
            </w:r>
          </w:p>
        </w:tc>
      </w:tr>
    </w:tbl>
    <w:p w14:paraId="5F5377BE" w14:textId="4B845019" w:rsidR="006C5E84" w:rsidRPr="00CC2AAE" w:rsidRDefault="006C5E84" w:rsidP="00013044">
      <w:pPr>
        <w:autoSpaceDE w:val="0"/>
        <w:autoSpaceDN w:val="0"/>
        <w:adjustRightInd w:val="0"/>
        <w:rPr>
          <w:rFonts w:ascii="Arial" w:hAnsi="Arial" w:cs="Arial"/>
        </w:rPr>
      </w:pPr>
    </w:p>
    <w:sectPr w:rsidR="006C5E84" w:rsidRPr="00CC2AA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 w:code="9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0D076" w14:textId="77777777" w:rsidR="00D0465A" w:rsidRDefault="00D0465A">
      <w:r>
        <w:separator/>
      </w:r>
    </w:p>
  </w:endnote>
  <w:endnote w:type="continuationSeparator" w:id="0">
    <w:p w14:paraId="0E0B1321" w14:textId="77777777" w:rsidR="00D0465A" w:rsidRDefault="00D04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8ED66" w14:textId="77777777" w:rsidR="00430A74" w:rsidRDefault="00430A7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98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single" w:sz="6" w:space="0" w:color="auto"/>
        <w:insideV w:val="dotted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"/>
      <w:gridCol w:w="9923"/>
      <w:gridCol w:w="4026"/>
      <w:gridCol w:w="372"/>
    </w:tblGrid>
    <w:tr w:rsidR="004A07C2" w14:paraId="00D6CA57" w14:textId="77777777"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14:paraId="1800E09C" w14:textId="77777777" w:rsidR="004A07C2" w:rsidRDefault="009F7F43" w:rsidP="00205687">
          <w:pPr>
            <w:pStyle w:val="pdffusszeile"/>
            <w:spacing w:before="0" w:line="240" w:lineRule="auto"/>
          </w:pPr>
          <w:r>
            <w:drawing>
              <wp:inline distT="0" distB="0" distL="0" distR="0" wp14:anchorId="512CCE69" wp14:editId="3EF77E91">
                <wp:extent cx="466725" cy="238125"/>
                <wp:effectExtent l="0" t="0" r="9525" b="9525"/>
                <wp:docPr id="4" name="Bild 4" descr="Klett_LAw_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Klett_LAw_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3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4B571E6" w14:textId="72D68A15" w:rsidR="004A07C2" w:rsidRDefault="004A07C2" w:rsidP="00205687">
          <w:pPr>
            <w:pStyle w:val="pdffusszeile"/>
          </w:pPr>
          <w:r>
            <w:t>© Ernst Klett Verla</w:t>
          </w:r>
          <w:r w:rsidR="001D1085">
            <w:t>g GmbH, Stuttgart 20</w:t>
          </w:r>
          <w:r w:rsidR="00256EA5">
            <w:t>2</w:t>
          </w:r>
          <w:r w:rsidR="00430A74">
            <w:t>5</w:t>
          </w:r>
          <w:r>
            <w:t xml:space="preserve"> | www.klett.de | Alle Rechte vorbehalten. Von dieser Druckvorlage ist die Vervielfältigung für den eigenen Unterrichtsgebrauch gestattet. Die Kopiergebühren sind abgegolten.</w:t>
          </w:r>
        </w:p>
      </w:tc>
      <w:tc>
        <w:tcPr>
          <w:tcW w:w="402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6FDF6B5B" w14:textId="014F8C58" w:rsidR="004A07C2" w:rsidRDefault="00256EA5" w:rsidP="001D1085">
          <w:pPr>
            <w:pStyle w:val="pdffusszeile"/>
          </w:pPr>
          <w:r>
            <w:t xml:space="preserve">Nach: </w:t>
          </w:r>
          <w:hyperlink r:id="rId2" w:history="1">
            <w:r w:rsidR="00F26FD4" w:rsidRPr="00F26FD4">
              <w:rPr>
                <w:rStyle w:val="Hyperlink"/>
              </w:rPr>
              <w:t>Lehrplan Grundschule Deutsch</w:t>
            </w:r>
          </w:hyperlink>
        </w:p>
      </w:tc>
      <w:tc>
        <w:tcPr>
          <w:tcW w:w="372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692663FD" w14:textId="77777777" w:rsidR="004A07C2" w:rsidRDefault="004A07C2" w:rsidP="00205687">
          <w:pPr>
            <w:pStyle w:val="pdffusszeile"/>
            <w:spacing w:line="240" w:lineRule="auto"/>
            <w:jc w:val="right"/>
            <w:rPr>
              <w:rStyle w:val="pdfpagina"/>
            </w:rPr>
          </w:pPr>
          <w:r>
            <w:rPr>
              <w:rStyle w:val="pdfpagina"/>
            </w:rPr>
            <w:fldChar w:fldCharType="begin"/>
          </w:r>
          <w:r>
            <w:rPr>
              <w:rStyle w:val="pdfpagina"/>
            </w:rPr>
            <w:instrText xml:space="preserve"> PAGE </w:instrText>
          </w:r>
          <w:r>
            <w:rPr>
              <w:rStyle w:val="pdfpagina"/>
            </w:rPr>
            <w:fldChar w:fldCharType="separate"/>
          </w:r>
          <w:r w:rsidR="00EE18A4">
            <w:rPr>
              <w:rStyle w:val="pdfpagina"/>
            </w:rPr>
            <w:t>1</w:t>
          </w:r>
          <w:r>
            <w:rPr>
              <w:rStyle w:val="pdfpagina"/>
            </w:rPr>
            <w:fldChar w:fldCharType="end"/>
          </w:r>
        </w:p>
      </w:tc>
    </w:tr>
  </w:tbl>
  <w:p w14:paraId="4B1D0E86" w14:textId="77777777" w:rsidR="004A07C2" w:rsidRDefault="004A07C2" w:rsidP="00205687">
    <w:pPr>
      <w:pStyle w:val="Fuzeile"/>
      <w:spacing w:line="57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9E6D1" w14:textId="77777777" w:rsidR="00430A74" w:rsidRDefault="00430A7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43FC5" w14:textId="77777777" w:rsidR="00D0465A" w:rsidRDefault="00D0465A">
      <w:r>
        <w:separator/>
      </w:r>
    </w:p>
  </w:footnote>
  <w:footnote w:type="continuationSeparator" w:id="0">
    <w:p w14:paraId="36D26ED9" w14:textId="77777777" w:rsidR="00D0465A" w:rsidRDefault="00D046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370BB" w14:textId="77777777" w:rsidR="00430A74" w:rsidRDefault="00430A7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90BF7" w14:textId="77777777" w:rsidR="00430A74" w:rsidRDefault="00430A7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88141" w14:textId="77777777" w:rsidR="00430A74" w:rsidRDefault="00430A7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2393B"/>
    <w:multiLevelType w:val="hybridMultilevel"/>
    <w:tmpl w:val="F78C72FE"/>
    <w:lvl w:ilvl="0" w:tplc="7BDC43DE">
      <w:start w:val="19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4286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D68"/>
    <w:rsid w:val="00002B04"/>
    <w:rsid w:val="00006657"/>
    <w:rsid w:val="00006E5A"/>
    <w:rsid w:val="00013044"/>
    <w:rsid w:val="00020229"/>
    <w:rsid w:val="00025473"/>
    <w:rsid w:val="00053482"/>
    <w:rsid w:val="000560FA"/>
    <w:rsid w:val="00057E02"/>
    <w:rsid w:val="00066A87"/>
    <w:rsid w:val="00071B5A"/>
    <w:rsid w:val="00077ED7"/>
    <w:rsid w:val="00081818"/>
    <w:rsid w:val="000902C2"/>
    <w:rsid w:val="0009385F"/>
    <w:rsid w:val="000A43DC"/>
    <w:rsid w:val="000A6BF9"/>
    <w:rsid w:val="000B3FF8"/>
    <w:rsid w:val="000D03AF"/>
    <w:rsid w:val="000E145D"/>
    <w:rsid w:val="000F1E6F"/>
    <w:rsid w:val="000F67F5"/>
    <w:rsid w:val="0011618E"/>
    <w:rsid w:val="00131588"/>
    <w:rsid w:val="001476BD"/>
    <w:rsid w:val="00147DAA"/>
    <w:rsid w:val="001638C6"/>
    <w:rsid w:val="0016407A"/>
    <w:rsid w:val="001716EB"/>
    <w:rsid w:val="001A4655"/>
    <w:rsid w:val="001A48ED"/>
    <w:rsid w:val="001A7BED"/>
    <w:rsid w:val="001B2905"/>
    <w:rsid w:val="001B36C4"/>
    <w:rsid w:val="001B469D"/>
    <w:rsid w:val="001B4712"/>
    <w:rsid w:val="001D044E"/>
    <w:rsid w:val="001D1085"/>
    <w:rsid w:val="001D153C"/>
    <w:rsid w:val="001D205B"/>
    <w:rsid w:val="001D255C"/>
    <w:rsid w:val="001D4E63"/>
    <w:rsid w:val="001D5AD2"/>
    <w:rsid w:val="001D77A1"/>
    <w:rsid w:val="001E1CD8"/>
    <w:rsid w:val="001E38DF"/>
    <w:rsid w:val="001F4076"/>
    <w:rsid w:val="001F56CB"/>
    <w:rsid w:val="00205687"/>
    <w:rsid w:val="00206AEC"/>
    <w:rsid w:val="0021412C"/>
    <w:rsid w:val="00217CD5"/>
    <w:rsid w:val="00220042"/>
    <w:rsid w:val="0022049B"/>
    <w:rsid w:val="00236AEA"/>
    <w:rsid w:val="00252695"/>
    <w:rsid w:val="00256EA5"/>
    <w:rsid w:val="00283404"/>
    <w:rsid w:val="00290627"/>
    <w:rsid w:val="002952A9"/>
    <w:rsid w:val="002A162B"/>
    <w:rsid w:val="002B221A"/>
    <w:rsid w:val="002B2CB0"/>
    <w:rsid w:val="002C4FFA"/>
    <w:rsid w:val="002D355B"/>
    <w:rsid w:val="002D5208"/>
    <w:rsid w:val="002E7F70"/>
    <w:rsid w:val="002F166C"/>
    <w:rsid w:val="002F37E4"/>
    <w:rsid w:val="002F53AE"/>
    <w:rsid w:val="002F641D"/>
    <w:rsid w:val="003010C2"/>
    <w:rsid w:val="00315C96"/>
    <w:rsid w:val="00316D08"/>
    <w:rsid w:val="0032690D"/>
    <w:rsid w:val="003432DE"/>
    <w:rsid w:val="00346489"/>
    <w:rsid w:val="00363B20"/>
    <w:rsid w:val="00374C7A"/>
    <w:rsid w:val="003834E8"/>
    <w:rsid w:val="00393CFC"/>
    <w:rsid w:val="003A0072"/>
    <w:rsid w:val="003A2B30"/>
    <w:rsid w:val="003C3946"/>
    <w:rsid w:val="003D7433"/>
    <w:rsid w:val="004039BF"/>
    <w:rsid w:val="00417867"/>
    <w:rsid w:val="00422C6E"/>
    <w:rsid w:val="00423F5E"/>
    <w:rsid w:val="00430A74"/>
    <w:rsid w:val="00430D43"/>
    <w:rsid w:val="004327A5"/>
    <w:rsid w:val="0044294D"/>
    <w:rsid w:val="004462DE"/>
    <w:rsid w:val="0045404F"/>
    <w:rsid w:val="00462CFD"/>
    <w:rsid w:val="0047135A"/>
    <w:rsid w:val="00483251"/>
    <w:rsid w:val="004970DF"/>
    <w:rsid w:val="004A07C2"/>
    <w:rsid w:val="004A19F4"/>
    <w:rsid w:val="004B1C97"/>
    <w:rsid w:val="004B6D68"/>
    <w:rsid w:val="004F192D"/>
    <w:rsid w:val="004F43BD"/>
    <w:rsid w:val="0050212D"/>
    <w:rsid w:val="00511E91"/>
    <w:rsid w:val="00515B02"/>
    <w:rsid w:val="0051609B"/>
    <w:rsid w:val="00523F29"/>
    <w:rsid w:val="00534E0B"/>
    <w:rsid w:val="00541F66"/>
    <w:rsid w:val="00554171"/>
    <w:rsid w:val="00577E6C"/>
    <w:rsid w:val="00580366"/>
    <w:rsid w:val="00580753"/>
    <w:rsid w:val="005827E5"/>
    <w:rsid w:val="00585DF6"/>
    <w:rsid w:val="005A2A18"/>
    <w:rsid w:val="005A578E"/>
    <w:rsid w:val="005B097C"/>
    <w:rsid w:val="005B7E11"/>
    <w:rsid w:val="005D28EB"/>
    <w:rsid w:val="005F3CF5"/>
    <w:rsid w:val="005F7EBD"/>
    <w:rsid w:val="00604C28"/>
    <w:rsid w:val="00607240"/>
    <w:rsid w:val="0061560A"/>
    <w:rsid w:val="00630C97"/>
    <w:rsid w:val="006437AF"/>
    <w:rsid w:val="00644088"/>
    <w:rsid w:val="00650F3A"/>
    <w:rsid w:val="00667777"/>
    <w:rsid w:val="00667814"/>
    <w:rsid w:val="00672547"/>
    <w:rsid w:val="006739DE"/>
    <w:rsid w:val="00676AC4"/>
    <w:rsid w:val="0067723C"/>
    <w:rsid w:val="00677F88"/>
    <w:rsid w:val="00681B9F"/>
    <w:rsid w:val="00685A1A"/>
    <w:rsid w:val="00696BCC"/>
    <w:rsid w:val="006A6674"/>
    <w:rsid w:val="006B1382"/>
    <w:rsid w:val="006B19EC"/>
    <w:rsid w:val="006B371A"/>
    <w:rsid w:val="006C2994"/>
    <w:rsid w:val="006C5CF2"/>
    <w:rsid w:val="006C5E84"/>
    <w:rsid w:val="006D40D5"/>
    <w:rsid w:val="006E435C"/>
    <w:rsid w:val="006E539A"/>
    <w:rsid w:val="006F2D3B"/>
    <w:rsid w:val="006F5DDE"/>
    <w:rsid w:val="00701397"/>
    <w:rsid w:val="007262E8"/>
    <w:rsid w:val="00735193"/>
    <w:rsid w:val="00743C6A"/>
    <w:rsid w:val="00743DDA"/>
    <w:rsid w:val="00745EDE"/>
    <w:rsid w:val="0075192A"/>
    <w:rsid w:val="00775137"/>
    <w:rsid w:val="00780285"/>
    <w:rsid w:val="007823B4"/>
    <w:rsid w:val="0079028A"/>
    <w:rsid w:val="00790BE9"/>
    <w:rsid w:val="00793AE7"/>
    <w:rsid w:val="007945E2"/>
    <w:rsid w:val="007A52DD"/>
    <w:rsid w:val="007A5C4F"/>
    <w:rsid w:val="007B0740"/>
    <w:rsid w:val="007B13D3"/>
    <w:rsid w:val="007C044A"/>
    <w:rsid w:val="007C16EF"/>
    <w:rsid w:val="007C795A"/>
    <w:rsid w:val="00804566"/>
    <w:rsid w:val="00817825"/>
    <w:rsid w:val="008329EA"/>
    <w:rsid w:val="00834E9A"/>
    <w:rsid w:val="00840C09"/>
    <w:rsid w:val="00871AAC"/>
    <w:rsid w:val="008859C5"/>
    <w:rsid w:val="008A2289"/>
    <w:rsid w:val="008A6313"/>
    <w:rsid w:val="008C259E"/>
    <w:rsid w:val="008C6BC6"/>
    <w:rsid w:val="008D17CE"/>
    <w:rsid w:val="008D5D63"/>
    <w:rsid w:val="008D606D"/>
    <w:rsid w:val="008E4A29"/>
    <w:rsid w:val="008F1AA6"/>
    <w:rsid w:val="008F2E2E"/>
    <w:rsid w:val="009053F1"/>
    <w:rsid w:val="00910D75"/>
    <w:rsid w:val="00925707"/>
    <w:rsid w:val="00931C8D"/>
    <w:rsid w:val="00937FEB"/>
    <w:rsid w:val="00940933"/>
    <w:rsid w:val="009526D5"/>
    <w:rsid w:val="0095502D"/>
    <w:rsid w:val="00962111"/>
    <w:rsid w:val="00964292"/>
    <w:rsid w:val="00970473"/>
    <w:rsid w:val="00970A08"/>
    <w:rsid w:val="009747DB"/>
    <w:rsid w:val="00976743"/>
    <w:rsid w:val="00981589"/>
    <w:rsid w:val="00984D80"/>
    <w:rsid w:val="0098736E"/>
    <w:rsid w:val="009B11B3"/>
    <w:rsid w:val="009B1A3A"/>
    <w:rsid w:val="009D5A18"/>
    <w:rsid w:val="009D5FE2"/>
    <w:rsid w:val="009E1471"/>
    <w:rsid w:val="009F384A"/>
    <w:rsid w:val="009F4292"/>
    <w:rsid w:val="009F7F43"/>
    <w:rsid w:val="00A15DD5"/>
    <w:rsid w:val="00A53EC1"/>
    <w:rsid w:val="00A62953"/>
    <w:rsid w:val="00A662AD"/>
    <w:rsid w:val="00A91623"/>
    <w:rsid w:val="00A957E9"/>
    <w:rsid w:val="00A97031"/>
    <w:rsid w:val="00AA0B62"/>
    <w:rsid w:val="00AA1909"/>
    <w:rsid w:val="00AB1FD6"/>
    <w:rsid w:val="00AC026C"/>
    <w:rsid w:val="00AD05F4"/>
    <w:rsid w:val="00AD331D"/>
    <w:rsid w:val="00AF0A02"/>
    <w:rsid w:val="00B037C3"/>
    <w:rsid w:val="00B25306"/>
    <w:rsid w:val="00B4468F"/>
    <w:rsid w:val="00B478A8"/>
    <w:rsid w:val="00B65A9C"/>
    <w:rsid w:val="00B760A6"/>
    <w:rsid w:val="00B927A6"/>
    <w:rsid w:val="00B97B76"/>
    <w:rsid w:val="00BA39FF"/>
    <w:rsid w:val="00BB2F59"/>
    <w:rsid w:val="00BB31D9"/>
    <w:rsid w:val="00BB79AE"/>
    <w:rsid w:val="00BD00BA"/>
    <w:rsid w:val="00BE7415"/>
    <w:rsid w:val="00BE76E9"/>
    <w:rsid w:val="00BF1A10"/>
    <w:rsid w:val="00BF47D2"/>
    <w:rsid w:val="00BF5744"/>
    <w:rsid w:val="00C01F1B"/>
    <w:rsid w:val="00C123EE"/>
    <w:rsid w:val="00C15649"/>
    <w:rsid w:val="00C240E9"/>
    <w:rsid w:val="00C244BF"/>
    <w:rsid w:val="00C24B0D"/>
    <w:rsid w:val="00C55ED0"/>
    <w:rsid w:val="00C77A92"/>
    <w:rsid w:val="00C86766"/>
    <w:rsid w:val="00C87E82"/>
    <w:rsid w:val="00C91144"/>
    <w:rsid w:val="00CA2471"/>
    <w:rsid w:val="00CA456D"/>
    <w:rsid w:val="00CA5657"/>
    <w:rsid w:val="00CB43EC"/>
    <w:rsid w:val="00CB50DC"/>
    <w:rsid w:val="00CB5910"/>
    <w:rsid w:val="00CC2AAE"/>
    <w:rsid w:val="00CC5359"/>
    <w:rsid w:val="00CC7AB4"/>
    <w:rsid w:val="00CC7C43"/>
    <w:rsid w:val="00CD2324"/>
    <w:rsid w:val="00CD40B9"/>
    <w:rsid w:val="00CE5B86"/>
    <w:rsid w:val="00CE6056"/>
    <w:rsid w:val="00D0465A"/>
    <w:rsid w:val="00D07D6A"/>
    <w:rsid w:val="00D1179C"/>
    <w:rsid w:val="00D147D1"/>
    <w:rsid w:val="00D15C64"/>
    <w:rsid w:val="00D20F9E"/>
    <w:rsid w:val="00D2142B"/>
    <w:rsid w:val="00D22FE6"/>
    <w:rsid w:val="00D31E85"/>
    <w:rsid w:val="00D4216A"/>
    <w:rsid w:val="00D51788"/>
    <w:rsid w:val="00D528DA"/>
    <w:rsid w:val="00D60021"/>
    <w:rsid w:val="00D60F51"/>
    <w:rsid w:val="00D6207D"/>
    <w:rsid w:val="00D627E4"/>
    <w:rsid w:val="00D6306C"/>
    <w:rsid w:val="00D64F6A"/>
    <w:rsid w:val="00D75232"/>
    <w:rsid w:val="00D819DA"/>
    <w:rsid w:val="00D83F95"/>
    <w:rsid w:val="00D94419"/>
    <w:rsid w:val="00D96FA5"/>
    <w:rsid w:val="00DA5B84"/>
    <w:rsid w:val="00DA62AF"/>
    <w:rsid w:val="00DA79CE"/>
    <w:rsid w:val="00DB3B7F"/>
    <w:rsid w:val="00DB4CC9"/>
    <w:rsid w:val="00DB746D"/>
    <w:rsid w:val="00DC6742"/>
    <w:rsid w:val="00DD4917"/>
    <w:rsid w:val="00DD4934"/>
    <w:rsid w:val="00DE2630"/>
    <w:rsid w:val="00E16788"/>
    <w:rsid w:val="00E20756"/>
    <w:rsid w:val="00E21175"/>
    <w:rsid w:val="00E36971"/>
    <w:rsid w:val="00E44F7D"/>
    <w:rsid w:val="00E509A2"/>
    <w:rsid w:val="00E52A9D"/>
    <w:rsid w:val="00E55012"/>
    <w:rsid w:val="00E558DF"/>
    <w:rsid w:val="00E630B6"/>
    <w:rsid w:val="00E65F43"/>
    <w:rsid w:val="00E806E3"/>
    <w:rsid w:val="00E81C37"/>
    <w:rsid w:val="00E81E12"/>
    <w:rsid w:val="00E862C1"/>
    <w:rsid w:val="00E91DA0"/>
    <w:rsid w:val="00EA1304"/>
    <w:rsid w:val="00EB02EB"/>
    <w:rsid w:val="00EC0B21"/>
    <w:rsid w:val="00EC15BB"/>
    <w:rsid w:val="00EC1FE5"/>
    <w:rsid w:val="00ED22E9"/>
    <w:rsid w:val="00ED4B48"/>
    <w:rsid w:val="00ED4F87"/>
    <w:rsid w:val="00ED684F"/>
    <w:rsid w:val="00EE18A4"/>
    <w:rsid w:val="00EE5FED"/>
    <w:rsid w:val="00EE7450"/>
    <w:rsid w:val="00EF0806"/>
    <w:rsid w:val="00EF1E3A"/>
    <w:rsid w:val="00F16805"/>
    <w:rsid w:val="00F204E0"/>
    <w:rsid w:val="00F21555"/>
    <w:rsid w:val="00F266A4"/>
    <w:rsid w:val="00F26FD4"/>
    <w:rsid w:val="00F40E1B"/>
    <w:rsid w:val="00F44364"/>
    <w:rsid w:val="00F500DF"/>
    <w:rsid w:val="00F506D7"/>
    <w:rsid w:val="00F738C2"/>
    <w:rsid w:val="00F73E62"/>
    <w:rsid w:val="00F84C92"/>
    <w:rsid w:val="00F947A6"/>
    <w:rsid w:val="00FA07F8"/>
    <w:rsid w:val="00FA08BF"/>
    <w:rsid w:val="00FA7201"/>
    <w:rsid w:val="00FA7B61"/>
    <w:rsid w:val="00FA7C93"/>
    <w:rsid w:val="00FB7169"/>
    <w:rsid w:val="00FC0913"/>
    <w:rsid w:val="00FC0FD4"/>
    <w:rsid w:val="00FD0336"/>
    <w:rsid w:val="00FD0399"/>
    <w:rsid w:val="00FF1068"/>
    <w:rsid w:val="00FF3CDF"/>
    <w:rsid w:val="00FF5367"/>
    <w:rsid w:val="00FF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0BF69E"/>
  <w15:docId w15:val="{8FB3D969-79A3-4EC2-B731-15753C3FE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80285"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sz w:val="32"/>
    </w:rPr>
  </w:style>
  <w:style w:type="paragraph" w:styleId="berschrift2">
    <w:name w:val="heading 2"/>
    <w:basedOn w:val="Standard"/>
    <w:next w:val="Standard"/>
    <w:qFormat/>
    <w:pPr>
      <w:keepNext/>
      <w:ind w:left="360"/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205687"/>
    <w:pPr>
      <w:tabs>
        <w:tab w:val="center" w:pos="4536"/>
        <w:tab w:val="right" w:pos="9072"/>
      </w:tabs>
    </w:pPr>
  </w:style>
  <w:style w:type="paragraph" w:customStyle="1" w:styleId="KeinAbsatzformat">
    <w:name w:val="[Kein Absatzformat]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Fuzeile">
    <w:name w:val="footer"/>
    <w:basedOn w:val="Standard"/>
    <w:rsid w:val="00205687"/>
    <w:pPr>
      <w:tabs>
        <w:tab w:val="center" w:pos="4536"/>
        <w:tab w:val="right" w:pos="9072"/>
      </w:tabs>
    </w:pPr>
  </w:style>
  <w:style w:type="paragraph" w:customStyle="1" w:styleId="pdffusszeile">
    <w:name w:val="pdf.fusszeile"/>
    <w:rsid w:val="00205687"/>
    <w:pPr>
      <w:spacing w:before="20" w:line="118" w:lineRule="exact"/>
    </w:pPr>
    <w:rPr>
      <w:rFonts w:ascii="Arial" w:hAnsi="Arial"/>
      <w:noProof/>
      <w:sz w:val="10"/>
    </w:rPr>
  </w:style>
  <w:style w:type="character" w:customStyle="1" w:styleId="pdfpagina">
    <w:name w:val="pdf.pagina"/>
    <w:rsid w:val="00205687"/>
    <w:rPr>
      <w:rFonts w:ascii="Arial" w:hAnsi="Arial"/>
      <w:b/>
      <w:sz w:val="18"/>
    </w:rPr>
  </w:style>
  <w:style w:type="paragraph" w:styleId="Sprechblasentext">
    <w:name w:val="Balloon Text"/>
    <w:basedOn w:val="Standard"/>
    <w:semiHidden/>
    <w:rsid w:val="0055417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F2D3B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F26FD4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26F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schulportal.sachsen.de/lplandb/lehrplan/908" TargetMode="External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1236</Words>
  <Characters>7418</Characters>
  <Application>Microsoft Office Word</Application>
  <DocSecurity>0</DocSecurity>
  <Lines>61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Abgleich des Lehrwerks Kunterbunt mit den Kernlehrplänen Nordrhein-Westfalen</vt:lpstr>
    </vt:vector>
  </TitlesOfParts>
  <Company>privat</Company>
  <LinksUpToDate>false</LinksUpToDate>
  <CharactersWithSpaces>8637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Abgleich des Lehrwerks Kunterbunt mit den Kernlehrplänen Nordrhein-Westfalen</dc:title>
  <dc:creator>Moschner</dc:creator>
  <cp:lastModifiedBy>Ngo, My Uyen</cp:lastModifiedBy>
  <cp:revision>13</cp:revision>
  <cp:lastPrinted>2010-09-27T08:45:00Z</cp:lastPrinted>
  <dcterms:created xsi:type="dcterms:W3CDTF">2026-02-24T07:52:00Z</dcterms:created>
  <dcterms:modified xsi:type="dcterms:W3CDTF">2026-03-31T11:36:00Z</dcterms:modified>
</cp:coreProperties>
</file>